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42798">
          <w:headerReference w:type="default" r:id="rId10"/>
          <w:footerReference w:type="first" r:id="rId11"/>
          <w:pgSz w:w="16838" w:h="11906" w:orient="landscape"/>
          <w:pgMar w:top="851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17895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34"/>
        <w:gridCol w:w="4961"/>
      </w:tblGrid>
      <w:tr w:rsidR="00F5749D" w14:paraId="075A4B9B" w14:textId="77777777" w:rsidTr="003262C4">
        <w:tc>
          <w:tcPr>
            <w:tcW w:w="12934" w:type="dxa"/>
          </w:tcPr>
          <w:p w14:paraId="302E50AD" w14:textId="77777777" w:rsidR="00F5749D" w:rsidRDefault="00F5749D" w:rsidP="0034279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7BD9CA65" w14:textId="77777777" w:rsidR="00F5749D" w:rsidRPr="00780D60" w:rsidRDefault="00F5749D" w:rsidP="003262C4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УТВЕРЖДЕНО</w:t>
            </w:r>
          </w:p>
          <w:p w14:paraId="6D3684D1" w14:textId="77777777" w:rsidR="00F5749D" w:rsidRPr="00780D60" w:rsidRDefault="00F5749D" w:rsidP="003262C4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7D78BA61" w14:textId="2D8118BF" w:rsidR="00F5749D" w:rsidRDefault="00F5749D" w:rsidP="003262C4">
            <w:pPr>
              <w:ind w:right="58"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B6686B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</w:p>
          <w:p w14:paraId="0A970863" w14:textId="1CABBEF6" w:rsidR="003262C4" w:rsidRDefault="003262C4" w:rsidP="003262C4">
            <w:pPr>
              <w:ind w:right="5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Сахалинской области</w:t>
            </w:r>
          </w:p>
          <w:p w14:paraId="1B930DBB" w14:textId="6C647FD5" w:rsidR="007405B9" w:rsidRPr="00222FA7" w:rsidRDefault="007405B9" w:rsidP="003262C4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B70C0DD02C5142C5B6B317CBDA7E4549"/>
                </w:placeholder>
              </w:sdtPr>
              <w:sdtContent>
                <w:r w:rsidR="00FD2432">
                  <w:rPr>
                    <w:sz w:val="28"/>
                    <w:szCs w:val="28"/>
                    <w:u w:val="single"/>
                  </w:rPr>
                  <w:t>01.04.2026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E68D0D97E1864091946350671FCA2DF3"/>
                </w:placeholder>
              </w:sdtPr>
              <w:sdtContent>
                <w:r w:rsidR="00FD2432">
                  <w:rPr>
                    <w:sz w:val="28"/>
                    <w:szCs w:val="28"/>
                    <w:u w:val="single"/>
                  </w:rPr>
                  <w:t>175-п/26</w:t>
                </w:r>
              </w:sdtContent>
            </w:sdt>
          </w:p>
          <w:p w14:paraId="5F923724" w14:textId="77777777" w:rsidR="007405B9" w:rsidRPr="00780D60" w:rsidRDefault="007405B9" w:rsidP="003262C4">
            <w:pPr>
              <w:jc w:val="right"/>
              <w:rPr>
                <w:sz w:val="28"/>
                <w:szCs w:val="28"/>
              </w:rPr>
            </w:pPr>
          </w:p>
        </w:tc>
      </w:tr>
      <w:tr w:rsidR="00F5749D" w14:paraId="433AE50B" w14:textId="77777777" w:rsidTr="003262C4">
        <w:tc>
          <w:tcPr>
            <w:tcW w:w="12934" w:type="dxa"/>
          </w:tcPr>
          <w:p w14:paraId="2E131F86" w14:textId="77777777" w:rsidR="00F5749D" w:rsidRDefault="00F5749D" w:rsidP="0034279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2EAD2395" w14:textId="15A7792A" w:rsidR="00F5749D" w:rsidRPr="00780D60" w:rsidRDefault="00F5749D" w:rsidP="003262C4">
            <w:pPr>
              <w:jc w:val="right"/>
              <w:rPr>
                <w:sz w:val="28"/>
                <w:szCs w:val="28"/>
              </w:rPr>
            </w:pPr>
          </w:p>
        </w:tc>
      </w:tr>
      <w:tr w:rsidR="00F5749D" w14:paraId="2689A49F" w14:textId="77777777" w:rsidTr="003262C4">
        <w:tc>
          <w:tcPr>
            <w:tcW w:w="12934" w:type="dxa"/>
          </w:tcPr>
          <w:p w14:paraId="4571AFA3" w14:textId="77777777" w:rsidR="00F5749D" w:rsidRDefault="00F5749D" w:rsidP="0034279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3BFE5181" w14:textId="2FEA2F91" w:rsidR="00F5749D" w:rsidRPr="00780D60" w:rsidRDefault="00F5749D" w:rsidP="003262C4">
            <w:pPr>
              <w:jc w:val="right"/>
              <w:rPr>
                <w:sz w:val="28"/>
                <w:szCs w:val="28"/>
              </w:rPr>
            </w:pPr>
          </w:p>
        </w:tc>
      </w:tr>
    </w:tbl>
    <w:p w14:paraId="16BC66D5" w14:textId="56FAA812" w:rsidR="00342798" w:rsidRDefault="00342798" w:rsidP="00342798">
      <w:pPr>
        <w:pStyle w:val="ConsPlusNormal"/>
        <w:outlineLvl w:val="0"/>
      </w:pPr>
      <w:r>
        <w:t xml:space="preserve">                                             </w:t>
      </w:r>
    </w:p>
    <w:tbl>
      <w:tblPr>
        <w:tblpPr w:leftFromText="180" w:rightFromText="180" w:vertAnchor="text" w:horzAnchor="page" w:tblpX="12303" w:tblpY="1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42"/>
        <w:gridCol w:w="1985"/>
      </w:tblGrid>
      <w:tr w:rsidR="00342798" w14:paraId="303803F4" w14:textId="77777777" w:rsidTr="00342798">
        <w:trPr>
          <w:trHeight w:val="406"/>
        </w:trPr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FD2073" w14:textId="40E3A22E" w:rsidR="00342798" w:rsidRPr="00656BDE" w:rsidRDefault="00342798" w:rsidP="0034279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bookmarkStart w:id="1" w:name="P259"/>
            <w:bookmarkEnd w:id="1"/>
          </w:p>
        </w:tc>
        <w:tc>
          <w:tcPr>
            <w:tcW w:w="1985" w:type="dxa"/>
            <w:tcBorders>
              <w:left w:val="single" w:sz="4" w:space="0" w:color="auto"/>
              <w:bottom w:val="single" w:sz="24" w:space="0" w:color="auto"/>
            </w:tcBorders>
          </w:tcPr>
          <w:p w14:paraId="6AD2B35E" w14:textId="77777777" w:rsidR="00342798" w:rsidRPr="00656BDE" w:rsidRDefault="00342798" w:rsidP="003427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56BDE">
              <w:rPr>
                <w:rFonts w:ascii="Times New Roman" w:hAnsi="Times New Roman" w:cs="Times New Roman"/>
              </w:rPr>
              <w:t>Коды</w:t>
            </w:r>
          </w:p>
        </w:tc>
      </w:tr>
      <w:tr w:rsidR="00342798" w14:paraId="2953E9C6" w14:textId="77777777" w:rsidTr="00342798">
        <w:trPr>
          <w:trHeight w:val="421"/>
        </w:trPr>
        <w:tc>
          <w:tcPr>
            <w:tcW w:w="2142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14:paraId="6FFC6335" w14:textId="77777777" w:rsidR="00342798" w:rsidRPr="00656BDE" w:rsidRDefault="00342798" w:rsidP="00342798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656BDE">
              <w:rPr>
                <w:rFonts w:ascii="Times New Roman" w:hAnsi="Times New Roman" w:cs="Times New Roman"/>
              </w:rPr>
              <w:t>Форма по ОКУД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4076D19A" w14:textId="77777777" w:rsidR="00342798" w:rsidRPr="00656BDE" w:rsidRDefault="00342798" w:rsidP="003427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56BDE">
              <w:rPr>
                <w:rFonts w:ascii="Times New Roman" w:hAnsi="Times New Roman" w:cs="Times New Roman"/>
              </w:rPr>
              <w:t>0506001</w:t>
            </w:r>
          </w:p>
        </w:tc>
      </w:tr>
      <w:tr w:rsidR="00342798" w14:paraId="7B073213" w14:textId="77777777" w:rsidTr="00342798">
        <w:trPr>
          <w:trHeight w:val="407"/>
        </w:trPr>
        <w:tc>
          <w:tcPr>
            <w:tcW w:w="2142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14:paraId="133C08D4" w14:textId="77777777" w:rsidR="00342798" w:rsidRPr="00656BDE" w:rsidRDefault="00342798" w:rsidP="00342798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656BDE">
              <w:rPr>
                <w:rFonts w:ascii="Times New Roman" w:hAnsi="Times New Roman" w:cs="Times New Roman"/>
              </w:rPr>
              <w:t>Дата начала действия</w:t>
            </w:r>
          </w:p>
        </w:tc>
        <w:tc>
          <w:tcPr>
            <w:tcW w:w="1985" w:type="dxa"/>
            <w:tcBorders>
              <w:left w:val="single" w:sz="24" w:space="0" w:color="auto"/>
              <w:right w:val="single" w:sz="24" w:space="0" w:color="auto"/>
            </w:tcBorders>
          </w:tcPr>
          <w:p w14:paraId="012B73D4" w14:textId="77777777" w:rsidR="00342798" w:rsidRPr="00656BDE" w:rsidRDefault="00342798" w:rsidP="0034279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42798" w14:paraId="572760B8" w14:textId="77777777" w:rsidTr="00342798">
        <w:trPr>
          <w:trHeight w:val="516"/>
        </w:trPr>
        <w:tc>
          <w:tcPr>
            <w:tcW w:w="2142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14:paraId="5E190D98" w14:textId="77777777" w:rsidR="00342798" w:rsidRPr="00656BDE" w:rsidRDefault="00342798" w:rsidP="00342798">
            <w:pPr>
              <w:pStyle w:val="ConsPlusNonformat"/>
              <w:jc w:val="right"/>
              <w:rPr>
                <w:rFonts w:ascii="Times New Roman" w:hAnsi="Times New Roman" w:cs="Times New Roman"/>
                <w:vertAlign w:val="superscript"/>
              </w:rPr>
            </w:pPr>
            <w:r w:rsidRPr="00656BDE">
              <w:rPr>
                <w:rFonts w:ascii="Times New Roman" w:hAnsi="Times New Roman" w:cs="Times New Roman"/>
              </w:rPr>
              <w:t>Дата окончания</w:t>
            </w:r>
            <w:r>
              <w:rPr>
                <w:rFonts w:ascii="Times New Roman" w:hAnsi="Times New Roman" w:cs="Times New Roman"/>
              </w:rPr>
              <w:t xml:space="preserve"> действия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985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22B6DFE" w14:textId="77777777" w:rsidR="00342798" w:rsidRPr="00656BDE" w:rsidRDefault="00342798" w:rsidP="0034279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2798" w14:paraId="6EE71E64" w14:textId="77777777" w:rsidTr="00342798">
        <w:trPr>
          <w:trHeight w:val="501"/>
        </w:trPr>
        <w:tc>
          <w:tcPr>
            <w:tcW w:w="2142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14:paraId="1CB65C93" w14:textId="77777777" w:rsidR="00342798" w:rsidRPr="00656BDE" w:rsidRDefault="00342798" w:rsidP="00342798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сводному реестру</w:t>
            </w:r>
          </w:p>
        </w:tc>
        <w:tc>
          <w:tcPr>
            <w:tcW w:w="1985" w:type="dxa"/>
            <w:tcBorders>
              <w:left w:val="single" w:sz="24" w:space="0" w:color="auto"/>
              <w:right w:val="single" w:sz="24" w:space="0" w:color="auto"/>
            </w:tcBorders>
          </w:tcPr>
          <w:p w14:paraId="1B0A22D6" w14:textId="77777777" w:rsidR="00342798" w:rsidRPr="00656BDE" w:rsidRDefault="00342798" w:rsidP="0034279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2798" w14:paraId="47F80555" w14:textId="77777777" w:rsidTr="00342798">
        <w:trPr>
          <w:trHeight w:val="422"/>
        </w:trPr>
        <w:tc>
          <w:tcPr>
            <w:tcW w:w="2142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14:paraId="3385DA70" w14:textId="77777777" w:rsidR="00342798" w:rsidRPr="00656BDE" w:rsidRDefault="00342798" w:rsidP="00342798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1985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119DB1F" w14:textId="77777777" w:rsidR="00342798" w:rsidRPr="00656BDE" w:rsidRDefault="00342798" w:rsidP="0034279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2798" w14:paraId="5E972A62" w14:textId="77777777" w:rsidTr="00342798">
        <w:trPr>
          <w:trHeight w:val="516"/>
        </w:trPr>
        <w:tc>
          <w:tcPr>
            <w:tcW w:w="2142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14:paraId="10F17C40" w14:textId="77777777" w:rsidR="00342798" w:rsidRPr="00656BDE" w:rsidRDefault="00342798" w:rsidP="00342798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1B386C15" w14:textId="77777777" w:rsidR="00342798" w:rsidRPr="00656BDE" w:rsidRDefault="00342798" w:rsidP="003427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52.21.22</w:t>
            </w:r>
          </w:p>
        </w:tc>
      </w:tr>
      <w:tr w:rsidR="00342798" w14:paraId="0987B6B7" w14:textId="77777777" w:rsidTr="00342798">
        <w:trPr>
          <w:trHeight w:val="500"/>
        </w:trPr>
        <w:tc>
          <w:tcPr>
            <w:tcW w:w="2142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14:paraId="6841D9C0" w14:textId="77777777" w:rsidR="00342798" w:rsidRPr="00656BDE" w:rsidRDefault="00342798" w:rsidP="00342798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1985" w:type="dxa"/>
            <w:tcBorders>
              <w:left w:val="single" w:sz="24" w:space="0" w:color="auto"/>
              <w:right w:val="single" w:sz="24" w:space="0" w:color="auto"/>
            </w:tcBorders>
          </w:tcPr>
          <w:p w14:paraId="414B8706" w14:textId="77777777" w:rsidR="00342798" w:rsidRPr="00656BDE" w:rsidRDefault="00342798" w:rsidP="0034279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2798" w14:paraId="2FC633C0" w14:textId="77777777" w:rsidTr="00342798">
        <w:trPr>
          <w:trHeight w:val="517"/>
        </w:trPr>
        <w:tc>
          <w:tcPr>
            <w:tcW w:w="2142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14:paraId="36795389" w14:textId="77777777" w:rsidR="00342798" w:rsidRPr="00656BDE" w:rsidRDefault="00342798" w:rsidP="0034279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7868C6E" w14:textId="77777777" w:rsidR="00342798" w:rsidRPr="00656BDE" w:rsidRDefault="00342798" w:rsidP="0034279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1BC13C8" w14:textId="77777777" w:rsidR="00342798" w:rsidRDefault="00342798" w:rsidP="00342798">
      <w:pPr>
        <w:pStyle w:val="ConsPlusNonformat"/>
        <w:jc w:val="both"/>
        <w:rPr>
          <w:color w:val="0000FF"/>
          <w:vertAlign w:val="superscript"/>
        </w:rPr>
      </w:pPr>
      <w:r w:rsidRPr="000B1B5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0B1B50">
        <w:rPr>
          <w:rFonts w:ascii="Times New Roman" w:hAnsi="Times New Roman" w:cs="Times New Roman"/>
          <w:b/>
          <w:sz w:val="28"/>
          <w:szCs w:val="28"/>
        </w:rPr>
        <w:t>МУНИЦИПАЛЬНОЕ ЗАДАНИЕ N</w:t>
      </w:r>
      <w:hyperlink w:anchor="P725">
        <w:r w:rsidRPr="000B1B50">
          <w:rPr>
            <w:color w:val="0000FF"/>
            <w:vertAlign w:val="superscript"/>
          </w:rPr>
          <w:t>&lt;1&gt;</w:t>
        </w:r>
      </w:hyperlink>
    </w:p>
    <w:p w14:paraId="074FC0FE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1B50">
        <w:rPr>
          <w:vertAlign w:val="superscript"/>
        </w:rPr>
        <w:t xml:space="preserve"> </w:t>
      </w:r>
      <w:r>
        <w:t xml:space="preserve">             │                                                                                          </w:t>
      </w:r>
      <w:r w:rsidRPr="0034442C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19AB81E1" w14:textId="77777777" w:rsidR="00342798" w:rsidRDefault="00342798" w:rsidP="0034279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4442C">
        <w:rPr>
          <w:rFonts w:ascii="Times New Roman" w:hAnsi="Times New Roman" w:cs="Times New Roman"/>
          <w:sz w:val="28"/>
          <w:szCs w:val="28"/>
        </w:rPr>
        <w:t>на 2026 год и на плановый период 2027 И 2028 ГОДОВ</w:t>
      </w:r>
      <w:r w:rsidRPr="0034442C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63A251A7" w14:textId="77777777" w:rsidR="00342798" w:rsidRPr="0034442C" w:rsidRDefault="00342798" w:rsidP="0034279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442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14:paraId="6523675B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A40F949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9A81639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0696518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442C">
        <w:rPr>
          <w:rFonts w:ascii="Times New Roman" w:hAnsi="Times New Roman" w:cs="Times New Roman"/>
          <w:sz w:val="24"/>
          <w:szCs w:val="24"/>
        </w:rPr>
        <w:t>Наименование муниципального</w:t>
      </w:r>
    </w:p>
    <w:p w14:paraId="76582222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4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4442C">
        <w:rPr>
          <w:rFonts w:ascii="Times New Roman" w:hAnsi="Times New Roman" w:cs="Times New Roman"/>
          <w:sz w:val="24"/>
          <w:szCs w:val="24"/>
        </w:rPr>
        <w:t>чреждения</w:t>
      </w:r>
      <w:r>
        <w:rPr>
          <w:rFonts w:ascii="Times New Roman" w:hAnsi="Times New Roman" w:cs="Times New Roman"/>
          <w:sz w:val="24"/>
          <w:szCs w:val="24"/>
        </w:rPr>
        <w:t xml:space="preserve"> (обособленного </w:t>
      </w:r>
    </w:p>
    <w:p w14:paraId="2E225914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подразделения)</w:t>
      </w:r>
      <w:r w:rsidRPr="003444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973A5D">
        <w:rPr>
          <w:rFonts w:ascii="Times New Roman" w:hAnsi="Times New Roman" w:cs="Times New Roman"/>
          <w:b/>
          <w:sz w:val="28"/>
          <w:szCs w:val="28"/>
          <w:u w:val="single"/>
        </w:rPr>
        <w:t>Муниципальное бюджетное учреждение «Управление</w:t>
      </w:r>
    </w:p>
    <w:p w14:paraId="76C02F4D" w14:textId="776AEBC4" w:rsidR="00342798" w:rsidRPr="00973A5D" w:rsidRDefault="00342798" w:rsidP="00342798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C50F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Pr="00973A5D">
        <w:rPr>
          <w:rFonts w:ascii="Times New Roman" w:hAnsi="Times New Roman" w:cs="Times New Roman"/>
          <w:b/>
          <w:sz w:val="28"/>
          <w:szCs w:val="28"/>
          <w:u w:val="single"/>
        </w:rPr>
        <w:t>дорожно-транспортным хозяйством</w:t>
      </w:r>
      <w:r w:rsidR="003262C4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Pr="00973A5D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                                                         </w:t>
      </w:r>
    </w:p>
    <w:p w14:paraId="45E39169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42C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14:paraId="464E4D79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42C">
        <w:rPr>
          <w:rFonts w:ascii="Times New Roman" w:hAnsi="Times New Roman" w:cs="Times New Roman"/>
          <w:sz w:val="24"/>
          <w:szCs w:val="24"/>
        </w:rPr>
        <w:t xml:space="preserve"> Виды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73A5D">
        <w:rPr>
          <w:rFonts w:ascii="Times New Roman" w:hAnsi="Times New Roman" w:cs="Times New Roman"/>
          <w:sz w:val="28"/>
          <w:szCs w:val="28"/>
          <w:u w:val="single"/>
        </w:rPr>
        <w:t>Учреждение, занимающееся дорожным обслуживанием</w:t>
      </w:r>
    </w:p>
    <w:p w14:paraId="44FEFD1D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442C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0541196E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442C">
        <w:rPr>
          <w:rFonts w:ascii="Times New Roman" w:hAnsi="Times New Roman" w:cs="Times New Roman"/>
          <w:sz w:val="24"/>
          <w:szCs w:val="24"/>
        </w:rPr>
        <w:t xml:space="preserve">учреждения </w:t>
      </w:r>
      <w:r>
        <w:rPr>
          <w:rFonts w:ascii="Times New Roman" w:hAnsi="Times New Roman" w:cs="Times New Roman"/>
          <w:sz w:val="24"/>
          <w:szCs w:val="24"/>
        </w:rPr>
        <w:t>(обособленного</w:t>
      </w:r>
    </w:p>
    <w:p w14:paraId="2D7946E9" w14:textId="77777777" w:rsidR="00342798" w:rsidRPr="0034442C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подразделения</w:t>
      </w:r>
    </w:p>
    <w:p w14:paraId="20A22A18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4442C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08359F35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C29687B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B9A0150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E31309B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0227C48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606A50E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573D6D02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0FF0E9AD" w14:textId="77777777" w:rsidR="00342798" w:rsidRPr="00E412E5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412E5">
        <w:rPr>
          <w:rFonts w:ascii="Times New Roman" w:hAnsi="Times New Roman" w:cs="Times New Roman"/>
          <w:sz w:val="28"/>
          <w:szCs w:val="28"/>
        </w:rPr>
        <w:lastRenderedPageBreak/>
        <w:t xml:space="preserve">Часть 1. Сведения об оказываемых муниципальных услугах </w:t>
      </w:r>
      <w:hyperlink w:anchor="P726">
        <w:r w:rsidRPr="009F3E8E">
          <w:rPr>
            <w:rFonts w:ascii="Times New Roman" w:hAnsi="Times New Roman" w:cs="Times New Roman"/>
            <w:color w:val="0000FF"/>
            <w:sz w:val="28"/>
            <w:szCs w:val="28"/>
            <w:vertAlign w:val="superscript"/>
          </w:rPr>
          <w:t>&lt;3&gt;</w:t>
        </w:r>
      </w:hyperlink>
    </w:p>
    <w:p w14:paraId="28414CF8" w14:textId="77777777" w:rsidR="00342798" w:rsidRPr="00E412E5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412E5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E412E5">
        <w:rPr>
          <w:rFonts w:ascii="Times New Roman" w:hAnsi="Times New Roman" w:cs="Times New Roman"/>
          <w:sz w:val="28"/>
          <w:szCs w:val="28"/>
          <w:u w:val="single"/>
        </w:rPr>
        <w:t>____1____</w:t>
      </w:r>
    </w:p>
    <w:p w14:paraId="6C3285A1" w14:textId="77777777" w:rsidR="00342798" w:rsidRPr="0034442C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8" w:type="dxa"/>
        <w:tblInd w:w="1006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350"/>
        <w:gridCol w:w="2328"/>
      </w:tblGrid>
      <w:tr w:rsidR="00342798" w14:paraId="007AFBF9" w14:textId="77777777" w:rsidTr="00342798">
        <w:trPr>
          <w:trHeight w:val="901"/>
        </w:trPr>
        <w:tc>
          <w:tcPr>
            <w:tcW w:w="2350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14:paraId="693D72E3" w14:textId="77777777" w:rsidR="00342798" w:rsidRPr="009C4D10" w:rsidRDefault="00342798" w:rsidP="00342798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C4D10">
              <w:rPr>
                <w:rFonts w:ascii="Times New Roman" w:hAnsi="Times New Roman" w:cs="Times New Roman"/>
              </w:rPr>
              <w:t>од по общероссийскому</w:t>
            </w:r>
            <w:r>
              <w:rPr>
                <w:rFonts w:ascii="Times New Roman" w:hAnsi="Times New Roman" w:cs="Times New Roman"/>
              </w:rPr>
              <w:t xml:space="preserve"> базовому перечню или федеральному перечню</w:t>
            </w:r>
          </w:p>
        </w:tc>
        <w:tc>
          <w:tcPr>
            <w:tcW w:w="2328" w:type="dxa"/>
            <w:tcBorders>
              <w:left w:val="single" w:sz="24" w:space="0" w:color="auto"/>
            </w:tcBorders>
          </w:tcPr>
          <w:p w14:paraId="756D62FA" w14:textId="77777777" w:rsidR="00342798" w:rsidRPr="00FA527C" w:rsidRDefault="00342798" w:rsidP="003427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A527C">
              <w:rPr>
                <w:rFonts w:ascii="Times New Roman" w:hAnsi="Times New Roman" w:cs="Times New Roman"/>
              </w:rPr>
              <w:t>8130</w:t>
            </w:r>
            <w:r>
              <w:rPr>
                <w:rFonts w:ascii="Times New Roman" w:hAnsi="Times New Roman" w:cs="Times New Roman"/>
              </w:rPr>
              <w:t>.Р.67.1.28030004000</w:t>
            </w:r>
          </w:p>
        </w:tc>
      </w:tr>
    </w:tbl>
    <w:p w14:paraId="09212958" w14:textId="77777777" w:rsidR="00342798" w:rsidRDefault="00342798" w:rsidP="00342798">
      <w:pPr>
        <w:pStyle w:val="ConsPlusNonforma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442C">
        <w:rPr>
          <w:rFonts w:ascii="Times New Roman" w:hAnsi="Times New Roman" w:cs="Times New Roman"/>
          <w:sz w:val="24"/>
          <w:szCs w:val="24"/>
        </w:rPr>
        <w:t xml:space="preserve">Наименование </w:t>
      </w:r>
    </w:p>
    <w:p w14:paraId="583BDD0D" w14:textId="77777777" w:rsidR="00342798" w:rsidRPr="0034442C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4442C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4442C">
        <w:rPr>
          <w:rFonts w:ascii="Times New Roman" w:hAnsi="Times New Roman" w:cs="Times New Roman"/>
          <w:sz w:val="24"/>
          <w:szCs w:val="24"/>
        </w:rPr>
        <w:t>___</w:t>
      </w:r>
      <w:r w:rsidRPr="00FA527C">
        <w:rPr>
          <w:rFonts w:ascii="Times New Roman" w:hAnsi="Times New Roman" w:cs="Times New Roman"/>
          <w:b/>
          <w:sz w:val="24"/>
          <w:szCs w:val="24"/>
          <w:u w:val="single"/>
        </w:rPr>
        <w:t>Организация благоустройства и озеленения</w:t>
      </w:r>
      <w:r w:rsidRPr="00FA527C">
        <w:rPr>
          <w:rFonts w:ascii="Times New Roman" w:hAnsi="Times New Roman" w:cs="Times New Roman"/>
          <w:b/>
          <w:sz w:val="24"/>
          <w:szCs w:val="24"/>
        </w:rPr>
        <w:t>________________</w:t>
      </w:r>
    </w:p>
    <w:p w14:paraId="0B9C1707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4442C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7E2C147F" w14:textId="77777777" w:rsidR="00342798" w:rsidRDefault="00342798" w:rsidP="00342798">
      <w:pPr>
        <w:pStyle w:val="ConsPlusNonforma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442C">
        <w:rPr>
          <w:rFonts w:ascii="Times New Roman" w:hAnsi="Times New Roman" w:cs="Times New Roman"/>
          <w:sz w:val="24"/>
          <w:szCs w:val="24"/>
        </w:rPr>
        <w:t xml:space="preserve">Категории потребителей </w:t>
      </w:r>
    </w:p>
    <w:p w14:paraId="7C1B4BBC" w14:textId="77777777" w:rsidR="00342798" w:rsidRDefault="00342798" w:rsidP="00342798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муниципальной услуги               </w:t>
      </w:r>
      <w:r w:rsidRPr="00FA527C">
        <w:rPr>
          <w:rFonts w:ascii="Times New Roman" w:hAnsi="Times New Roman" w:cs="Times New Roman"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FA527C">
        <w:rPr>
          <w:rFonts w:ascii="Times New Roman" w:hAnsi="Times New Roman" w:cs="Times New Roman"/>
          <w:sz w:val="24"/>
          <w:szCs w:val="24"/>
          <w:u w:val="single"/>
        </w:rPr>
        <w:t>Юридические лица, физические лица_____________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___________</w:t>
      </w:r>
    </w:p>
    <w:p w14:paraId="3E357863" w14:textId="77777777" w:rsidR="00342798" w:rsidRPr="0034442C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4442C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</w:t>
      </w:r>
      <w:r>
        <w:rPr>
          <w:rFonts w:ascii="Times New Roman" w:hAnsi="Times New Roman" w:cs="Times New Roman"/>
          <w:sz w:val="24"/>
          <w:szCs w:val="24"/>
        </w:rPr>
        <w:t>) качество муниципальной услуги</w:t>
      </w:r>
    </w:p>
    <w:p w14:paraId="24584901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69F57970" w14:textId="3249442B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4442C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муниципальной услуги </w:t>
      </w:r>
      <w:hyperlink w:anchor="P727">
        <w:r w:rsidRPr="009F3E8E">
          <w:rPr>
            <w:rFonts w:ascii="Times New Roman" w:hAnsi="Times New Roman" w:cs="Times New Roman"/>
            <w:color w:val="0000FF"/>
            <w:sz w:val="24"/>
            <w:szCs w:val="24"/>
            <w:vertAlign w:val="superscript"/>
          </w:rPr>
          <w:t>&lt;4&gt;</w:t>
        </w:r>
      </w:hyperlink>
      <w:r w:rsidRPr="0034442C">
        <w:rPr>
          <w:rFonts w:ascii="Times New Roman" w:hAnsi="Times New Roman" w:cs="Times New Roman"/>
          <w:sz w:val="24"/>
          <w:szCs w:val="24"/>
        </w:rPr>
        <w:t>:</w:t>
      </w:r>
    </w:p>
    <w:p w14:paraId="3FC8F99E" w14:textId="2BFB255D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CD5300F" w14:textId="77777777" w:rsidR="00342798" w:rsidRDefault="00342798" w:rsidP="00342798">
      <w:pPr>
        <w:pStyle w:val="ConsPlusNonformat"/>
        <w:jc w:val="both"/>
      </w:pPr>
    </w:p>
    <w:tbl>
      <w:tblPr>
        <w:tblW w:w="15949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0"/>
        <w:gridCol w:w="1299"/>
        <w:gridCol w:w="1276"/>
        <w:gridCol w:w="1275"/>
        <w:gridCol w:w="1276"/>
        <w:gridCol w:w="1276"/>
        <w:gridCol w:w="2790"/>
        <w:gridCol w:w="1417"/>
        <w:gridCol w:w="851"/>
        <w:gridCol w:w="10"/>
        <w:gridCol w:w="1127"/>
        <w:gridCol w:w="1134"/>
        <w:gridCol w:w="1134"/>
        <w:gridCol w:w="10"/>
        <w:gridCol w:w="134"/>
      </w:tblGrid>
      <w:tr w:rsidR="00342798" w:rsidRPr="009F3E8E" w14:paraId="295731E4" w14:textId="77777777" w:rsidTr="006064AF">
        <w:trPr>
          <w:gridAfter w:val="1"/>
          <w:wAfter w:w="134" w:type="dxa"/>
        </w:trPr>
        <w:tc>
          <w:tcPr>
            <w:tcW w:w="940" w:type="dxa"/>
            <w:vMerge w:val="restart"/>
          </w:tcPr>
          <w:p w14:paraId="0940A1DF" w14:textId="77777777" w:rsidR="00342798" w:rsidRPr="00E2586D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3850" w:type="dxa"/>
            <w:gridSpan w:val="3"/>
            <w:vMerge w:val="restart"/>
          </w:tcPr>
          <w:p w14:paraId="0F8E95DF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552" w:type="dxa"/>
            <w:gridSpan w:val="2"/>
            <w:vMerge w:val="restart"/>
          </w:tcPr>
          <w:p w14:paraId="6C1845C7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5068" w:type="dxa"/>
            <w:gridSpan w:val="4"/>
          </w:tcPr>
          <w:p w14:paraId="7A39E537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405" w:type="dxa"/>
            <w:gridSpan w:val="4"/>
          </w:tcPr>
          <w:p w14:paraId="1A1B6DFD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342798" w:rsidRPr="009F3E8E" w14:paraId="422DF8FB" w14:textId="77777777" w:rsidTr="006064AF">
        <w:tc>
          <w:tcPr>
            <w:tcW w:w="940" w:type="dxa"/>
            <w:vMerge/>
          </w:tcPr>
          <w:p w14:paraId="1121CD66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3"/>
            <w:vMerge/>
          </w:tcPr>
          <w:p w14:paraId="58D1862A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vMerge/>
          </w:tcPr>
          <w:p w14:paraId="7914D75D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0" w:type="dxa"/>
            <w:vMerge w:val="restart"/>
          </w:tcPr>
          <w:p w14:paraId="2F971062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268" w:type="dxa"/>
            <w:gridSpan w:val="2"/>
          </w:tcPr>
          <w:p w14:paraId="515C5458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</w:t>
            </w:r>
          </w:p>
        </w:tc>
        <w:tc>
          <w:tcPr>
            <w:tcW w:w="1137" w:type="dxa"/>
            <w:gridSpan w:val="2"/>
            <w:vMerge w:val="restart"/>
          </w:tcPr>
          <w:p w14:paraId="5E1C9E84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 xml:space="preserve"> год (очередной финансовый год)</w:t>
            </w:r>
          </w:p>
        </w:tc>
        <w:tc>
          <w:tcPr>
            <w:tcW w:w="1134" w:type="dxa"/>
            <w:vMerge w:val="restart"/>
          </w:tcPr>
          <w:p w14:paraId="0AFA1309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 xml:space="preserve"> год (1-й год планового периода)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</w:tcPr>
          <w:p w14:paraId="36B8F505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28  </w:t>
            </w: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gramEnd"/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2-й год планового периода)</w:t>
            </w:r>
          </w:p>
        </w:tc>
        <w:tc>
          <w:tcPr>
            <w:tcW w:w="144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709C95DB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798" w:rsidRPr="009F3E8E" w14:paraId="708D0687" w14:textId="77777777" w:rsidTr="006064AF">
        <w:tc>
          <w:tcPr>
            <w:tcW w:w="940" w:type="dxa"/>
            <w:vMerge/>
          </w:tcPr>
          <w:p w14:paraId="78B589ED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9" w:type="dxa"/>
          </w:tcPr>
          <w:p w14:paraId="677933A5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2FBF262C" w14:textId="77777777" w:rsidR="00342798" w:rsidRPr="00E2586D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276" w:type="dxa"/>
          </w:tcPr>
          <w:p w14:paraId="532828AB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46AD1B49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275" w:type="dxa"/>
          </w:tcPr>
          <w:p w14:paraId="79FCA053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6B9F8410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276" w:type="dxa"/>
          </w:tcPr>
          <w:p w14:paraId="619A5A03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797C1D32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276" w:type="dxa"/>
          </w:tcPr>
          <w:p w14:paraId="29790DE3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241687B9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790" w:type="dxa"/>
            <w:vMerge/>
          </w:tcPr>
          <w:p w14:paraId="0F6177E9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941E5DC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1" w:type="dxa"/>
          </w:tcPr>
          <w:p w14:paraId="601BF5F2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ОКЕИ</w:t>
            </w:r>
            <w:r w:rsidRPr="00065E0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37" w:type="dxa"/>
            <w:gridSpan w:val="2"/>
            <w:vMerge/>
          </w:tcPr>
          <w:p w14:paraId="2BB73AA1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2F50F3AD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2" w:space="0" w:color="auto"/>
            </w:tcBorders>
          </w:tcPr>
          <w:p w14:paraId="4FA10EBC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70BF28CC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798" w14:paraId="2A31266E" w14:textId="77777777" w:rsidTr="006064AF">
        <w:tc>
          <w:tcPr>
            <w:tcW w:w="940" w:type="dxa"/>
          </w:tcPr>
          <w:p w14:paraId="6D4062F3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99" w:type="dxa"/>
          </w:tcPr>
          <w:p w14:paraId="5A20F27F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3D03D378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</w:tcPr>
          <w:p w14:paraId="56D47A8F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14:paraId="306EA33B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14:paraId="1F78DBC3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790" w:type="dxa"/>
          </w:tcPr>
          <w:p w14:paraId="7A938CB2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14:paraId="09898619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14:paraId="7BEA2340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7" w:type="dxa"/>
            <w:gridSpan w:val="2"/>
          </w:tcPr>
          <w:p w14:paraId="60575AF7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14:paraId="1249945E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2BCD9D70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4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0A1D8983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798" w14:paraId="173B1A91" w14:textId="77777777" w:rsidTr="006064AF">
        <w:trPr>
          <w:gridAfter w:val="2"/>
          <w:wAfter w:w="144" w:type="dxa"/>
          <w:cantSplit/>
          <w:trHeight w:val="1024"/>
        </w:trPr>
        <w:tc>
          <w:tcPr>
            <w:tcW w:w="940" w:type="dxa"/>
            <w:vMerge w:val="restart"/>
            <w:textDirection w:val="btLr"/>
          </w:tcPr>
          <w:p w14:paraId="3A9C1A82" w14:textId="77777777" w:rsidR="00342798" w:rsidRPr="00E003FA" w:rsidRDefault="00342798" w:rsidP="0034279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E003FA">
              <w:rPr>
                <w:rFonts w:ascii="Times New Roman" w:hAnsi="Times New Roman" w:cs="Times New Roman"/>
                <w:sz w:val="20"/>
              </w:rPr>
              <w:t>280 310 75 000010</w:t>
            </w:r>
          </w:p>
        </w:tc>
        <w:tc>
          <w:tcPr>
            <w:tcW w:w="1299" w:type="dxa"/>
          </w:tcPr>
          <w:p w14:paraId="11B1D12F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6DB2B763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14:paraId="7C323D75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2E6CB24F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1B013D78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90" w:type="dxa"/>
          </w:tcPr>
          <w:p w14:paraId="199FE3FC" w14:textId="77777777" w:rsidR="00342798" w:rsidRPr="00E003FA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003FA">
              <w:rPr>
                <w:rFonts w:ascii="Times New Roman" w:hAnsi="Times New Roman" w:cs="Times New Roman"/>
                <w:sz w:val="20"/>
              </w:rPr>
              <w:t>Выполнение перечня работ по текущему содержанию и ремонту благоустройства и озеленения</w:t>
            </w:r>
          </w:p>
        </w:tc>
        <w:tc>
          <w:tcPr>
            <w:tcW w:w="1417" w:type="dxa"/>
          </w:tcPr>
          <w:p w14:paraId="25FA07A6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851" w:type="dxa"/>
          </w:tcPr>
          <w:p w14:paraId="040441A0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744</w:t>
            </w:r>
          </w:p>
        </w:tc>
        <w:tc>
          <w:tcPr>
            <w:tcW w:w="1137" w:type="dxa"/>
            <w:gridSpan w:val="2"/>
          </w:tcPr>
          <w:p w14:paraId="32565431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34" w:type="dxa"/>
          </w:tcPr>
          <w:p w14:paraId="34E8B710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34" w:type="dxa"/>
          </w:tcPr>
          <w:p w14:paraId="5EC3C3CB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342798" w14:paraId="17200EB4" w14:textId="77777777" w:rsidTr="006064AF">
        <w:trPr>
          <w:gridAfter w:val="2"/>
          <w:wAfter w:w="144" w:type="dxa"/>
        </w:trPr>
        <w:tc>
          <w:tcPr>
            <w:tcW w:w="940" w:type="dxa"/>
            <w:vMerge/>
          </w:tcPr>
          <w:p w14:paraId="5176DBA8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14:paraId="57D59199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3F850E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E04833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3E8566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906EB9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65F492C9" w14:textId="77777777" w:rsidR="00342798" w:rsidRPr="00E003FA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003FA">
              <w:rPr>
                <w:rFonts w:ascii="Times New Roman" w:hAnsi="Times New Roman" w:cs="Times New Roman"/>
                <w:sz w:val="20"/>
              </w:rPr>
              <w:t>Соблюдение сроков выполнения работ</w:t>
            </w:r>
          </w:p>
        </w:tc>
        <w:tc>
          <w:tcPr>
            <w:tcW w:w="1417" w:type="dxa"/>
          </w:tcPr>
          <w:p w14:paraId="72B01237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851" w:type="dxa"/>
          </w:tcPr>
          <w:p w14:paraId="67B7C914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03FA">
              <w:rPr>
                <w:rFonts w:ascii="Times New Roman" w:hAnsi="Times New Roman" w:cs="Times New Roman"/>
                <w:sz w:val="20"/>
              </w:rPr>
              <w:t>744</w:t>
            </w:r>
          </w:p>
        </w:tc>
        <w:tc>
          <w:tcPr>
            <w:tcW w:w="1137" w:type="dxa"/>
            <w:gridSpan w:val="2"/>
          </w:tcPr>
          <w:p w14:paraId="10AA0346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34" w:type="dxa"/>
          </w:tcPr>
          <w:p w14:paraId="654C4355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34" w:type="dxa"/>
          </w:tcPr>
          <w:p w14:paraId="39C008D8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342798" w14:paraId="2FB64089" w14:textId="77777777" w:rsidTr="006064AF">
        <w:trPr>
          <w:gridAfter w:val="2"/>
          <w:wAfter w:w="144" w:type="dxa"/>
        </w:trPr>
        <w:tc>
          <w:tcPr>
            <w:tcW w:w="940" w:type="dxa"/>
            <w:vMerge/>
          </w:tcPr>
          <w:p w14:paraId="43E0C6C3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1360999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1AF57F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248C47A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A67720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34FBBD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10AA57E8" w14:textId="77777777" w:rsidR="00342798" w:rsidRPr="00E003FA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003FA">
              <w:rPr>
                <w:rFonts w:ascii="Times New Roman" w:hAnsi="Times New Roman" w:cs="Times New Roman"/>
                <w:sz w:val="20"/>
              </w:rPr>
              <w:t>Количество письменных жалоб и обращений жителей</w:t>
            </w:r>
          </w:p>
        </w:tc>
        <w:tc>
          <w:tcPr>
            <w:tcW w:w="1417" w:type="dxa"/>
          </w:tcPr>
          <w:p w14:paraId="71FB1560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003F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</w:p>
        </w:tc>
        <w:tc>
          <w:tcPr>
            <w:tcW w:w="851" w:type="dxa"/>
          </w:tcPr>
          <w:p w14:paraId="4870099F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03FA">
              <w:rPr>
                <w:rFonts w:ascii="Times New Roman" w:hAnsi="Times New Roman" w:cs="Times New Roman"/>
                <w:sz w:val="20"/>
              </w:rPr>
              <w:t>796</w:t>
            </w:r>
          </w:p>
        </w:tc>
        <w:tc>
          <w:tcPr>
            <w:tcW w:w="1137" w:type="dxa"/>
            <w:gridSpan w:val="2"/>
          </w:tcPr>
          <w:p w14:paraId="0D2DFB72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5</w:t>
            </w:r>
          </w:p>
        </w:tc>
        <w:tc>
          <w:tcPr>
            <w:tcW w:w="1134" w:type="dxa"/>
          </w:tcPr>
          <w:p w14:paraId="3814005C" w14:textId="77777777" w:rsidR="00342798" w:rsidRDefault="00342798" w:rsidP="00342798">
            <w:r w:rsidRPr="00EE4B74">
              <w:rPr>
                <w:sz w:val="20"/>
              </w:rPr>
              <w:t>не более 5</w:t>
            </w:r>
          </w:p>
        </w:tc>
        <w:tc>
          <w:tcPr>
            <w:tcW w:w="1134" w:type="dxa"/>
          </w:tcPr>
          <w:p w14:paraId="725E88E2" w14:textId="77777777" w:rsidR="00342798" w:rsidRDefault="00342798" w:rsidP="00342798">
            <w:r w:rsidRPr="00EE4B74">
              <w:rPr>
                <w:sz w:val="20"/>
              </w:rPr>
              <w:t>не более 5</w:t>
            </w:r>
          </w:p>
        </w:tc>
      </w:tr>
    </w:tbl>
    <w:p w14:paraId="7DD69A1D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E2E49">
        <w:rPr>
          <w:rFonts w:ascii="Times New Roman" w:hAnsi="Times New Roman" w:cs="Times New Roman"/>
          <w:sz w:val="22"/>
          <w:szCs w:val="22"/>
        </w:rPr>
        <w:t xml:space="preserve">Допустимые (возможные) отклонения от установленных показателей </w:t>
      </w:r>
      <w:r>
        <w:rPr>
          <w:rFonts w:ascii="Times New Roman" w:hAnsi="Times New Roman" w:cs="Times New Roman"/>
          <w:sz w:val="22"/>
          <w:szCs w:val="22"/>
        </w:rPr>
        <w:t>качества работы,</w:t>
      </w:r>
    </w:p>
    <w:p w14:paraId="2CE33C47" w14:textId="77777777" w:rsidR="00342798" w:rsidRPr="00E003FA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03F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03FA">
        <w:rPr>
          <w:rFonts w:ascii="Times New Roman" w:hAnsi="Times New Roman" w:cs="Times New Roman"/>
          <w:sz w:val="24"/>
          <w:szCs w:val="24"/>
        </w:rPr>
        <w:t>пределах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003FA">
        <w:rPr>
          <w:rFonts w:ascii="Times New Roman" w:hAnsi="Times New Roman" w:cs="Times New Roman"/>
          <w:sz w:val="24"/>
          <w:szCs w:val="24"/>
        </w:rPr>
        <w:t xml:space="preserve"> которых муниципальное задание считается выполненным (процентов):5</w:t>
      </w:r>
    </w:p>
    <w:p w14:paraId="248C3F72" w14:textId="77777777" w:rsidR="00342798" w:rsidRDefault="00342798" w:rsidP="00342798">
      <w:pPr>
        <w:pStyle w:val="ConsPlusNonformat"/>
        <w:jc w:val="both"/>
      </w:pPr>
      <w:r>
        <w:t xml:space="preserve">     </w:t>
      </w:r>
    </w:p>
    <w:p w14:paraId="336AAF1D" w14:textId="77777777" w:rsidR="00342798" w:rsidRPr="0024375B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</w:t>
      </w:r>
      <w:r w:rsidRPr="0024375B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p w14:paraId="1ECCB5F1" w14:textId="77777777" w:rsidR="00342798" w:rsidRDefault="00342798" w:rsidP="00342798">
      <w:pPr>
        <w:pStyle w:val="ConsPlusNormal"/>
        <w:ind w:firstLine="540"/>
        <w:jc w:val="both"/>
      </w:pPr>
    </w:p>
    <w:tbl>
      <w:tblPr>
        <w:tblW w:w="5673" w:type="pct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1277"/>
        <w:gridCol w:w="1275"/>
        <w:gridCol w:w="1276"/>
        <w:gridCol w:w="1276"/>
        <w:gridCol w:w="1276"/>
        <w:gridCol w:w="1414"/>
        <w:gridCol w:w="1113"/>
        <w:gridCol w:w="870"/>
        <w:gridCol w:w="2415"/>
        <w:gridCol w:w="993"/>
        <w:gridCol w:w="850"/>
        <w:gridCol w:w="991"/>
      </w:tblGrid>
      <w:tr w:rsidR="00342798" w14:paraId="0E608EAD" w14:textId="77777777" w:rsidTr="006064AF">
        <w:tc>
          <w:tcPr>
            <w:tcW w:w="850" w:type="dxa"/>
            <w:vMerge w:val="restart"/>
          </w:tcPr>
          <w:p w14:paraId="2E6CA030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828" w:type="dxa"/>
            <w:gridSpan w:val="3"/>
            <w:vMerge w:val="restart"/>
          </w:tcPr>
          <w:p w14:paraId="184A2FC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52" w:type="dxa"/>
            <w:gridSpan w:val="2"/>
            <w:vMerge w:val="restart"/>
          </w:tcPr>
          <w:p w14:paraId="71178CB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5812" w:type="dxa"/>
            <w:gridSpan w:val="4"/>
          </w:tcPr>
          <w:p w14:paraId="2F7DC410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  <w:tc>
          <w:tcPr>
            <w:tcW w:w="2834" w:type="dxa"/>
            <w:gridSpan w:val="3"/>
          </w:tcPr>
          <w:p w14:paraId="06D7583B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 муниципальной услуги</w:t>
            </w:r>
          </w:p>
        </w:tc>
      </w:tr>
      <w:tr w:rsidR="00342798" w14:paraId="38F294BD" w14:textId="77777777" w:rsidTr="006064AF">
        <w:tc>
          <w:tcPr>
            <w:tcW w:w="850" w:type="dxa"/>
            <w:vMerge/>
          </w:tcPr>
          <w:p w14:paraId="294E4204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gridSpan w:val="3"/>
            <w:vMerge/>
          </w:tcPr>
          <w:p w14:paraId="3A474BA6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vMerge/>
          </w:tcPr>
          <w:p w14:paraId="5C2E01FC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</w:tcPr>
          <w:p w14:paraId="6C0F02DA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83" w:type="dxa"/>
            <w:gridSpan w:val="2"/>
          </w:tcPr>
          <w:p w14:paraId="16ED4B07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12">
              <w:r w:rsidRPr="00CE2E49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2415" w:type="dxa"/>
            <w:vMerge w:val="restart"/>
          </w:tcPr>
          <w:p w14:paraId="2863F953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описание работы</w:t>
            </w:r>
          </w:p>
        </w:tc>
        <w:tc>
          <w:tcPr>
            <w:tcW w:w="993" w:type="dxa"/>
            <w:vMerge w:val="restart"/>
          </w:tcPr>
          <w:p w14:paraId="1E60BE52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 год (очередной финансовый год)</w:t>
            </w:r>
          </w:p>
        </w:tc>
        <w:tc>
          <w:tcPr>
            <w:tcW w:w="850" w:type="dxa"/>
            <w:vMerge w:val="restart"/>
          </w:tcPr>
          <w:p w14:paraId="0072091D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 год (1-й год планового периода)</w:t>
            </w:r>
          </w:p>
        </w:tc>
        <w:tc>
          <w:tcPr>
            <w:tcW w:w="991" w:type="dxa"/>
            <w:vMerge w:val="restart"/>
          </w:tcPr>
          <w:p w14:paraId="31D44F4A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 год (2-й год планового периода)</w:t>
            </w:r>
          </w:p>
        </w:tc>
      </w:tr>
      <w:tr w:rsidR="00342798" w14:paraId="34C2AE11" w14:textId="77777777" w:rsidTr="006064AF">
        <w:tc>
          <w:tcPr>
            <w:tcW w:w="850" w:type="dxa"/>
            <w:vMerge/>
          </w:tcPr>
          <w:p w14:paraId="4D40E73F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14:paraId="4DF4301B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2BE65BF1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275" w:type="dxa"/>
          </w:tcPr>
          <w:p w14:paraId="3F62081D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2EDE1907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276" w:type="dxa"/>
          </w:tcPr>
          <w:p w14:paraId="1972E8E1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685CB037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276" w:type="dxa"/>
          </w:tcPr>
          <w:p w14:paraId="46E11BD3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44F5526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276" w:type="dxa"/>
          </w:tcPr>
          <w:p w14:paraId="12682B91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415C18D7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4" w:type="dxa"/>
            <w:vMerge/>
          </w:tcPr>
          <w:p w14:paraId="0531CEAB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62D23270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70" w:type="dxa"/>
          </w:tcPr>
          <w:p w14:paraId="34E5D4FF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2415" w:type="dxa"/>
            <w:vMerge/>
          </w:tcPr>
          <w:p w14:paraId="7028FA19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6F0F8B83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4268194D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vMerge/>
          </w:tcPr>
          <w:p w14:paraId="2E9F6A6D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798" w14:paraId="1FD7F6F6" w14:textId="77777777" w:rsidTr="006064AF">
        <w:tc>
          <w:tcPr>
            <w:tcW w:w="850" w:type="dxa"/>
          </w:tcPr>
          <w:p w14:paraId="2B9C8D2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7" w:type="dxa"/>
          </w:tcPr>
          <w:p w14:paraId="2FE0F0BC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14:paraId="638019A9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44655F8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14:paraId="000EB6E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14:paraId="4F8B953B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4" w:type="dxa"/>
          </w:tcPr>
          <w:p w14:paraId="38E8E60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13" w:type="dxa"/>
          </w:tcPr>
          <w:p w14:paraId="59CE849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70" w:type="dxa"/>
          </w:tcPr>
          <w:p w14:paraId="62C1AF6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415" w:type="dxa"/>
          </w:tcPr>
          <w:p w14:paraId="3B740499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14:paraId="6CE1422A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</w:tcPr>
          <w:p w14:paraId="18B4244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1E02AD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342798" w14:paraId="74A9ED45" w14:textId="77777777" w:rsidTr="006064AF">
        <w:tc>
          <w:tcPr>
            <w:tcW w:w="850" w:type="dxa"/>
            <w:vMerge w:val="restart"/>
            <w:textDirection w:val="btLr"/>
          </w:tcPr>
          <w:p w14:paraId="3B29FD14" w14:textId="77777777" w:rsidR="00342798" w:rsidRPr="00CE2E49" w:rsidRDefault="00342798" w:rsidP="0034279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E003FA">
              <w:rPr>
                <w:rFonts w:ascii="Times New Roman" w:hAnsi="Times New Roman" w:cs="Times New Roman"/>
                <w:sz w:val="20"/>
              </w:rPr>
              <w:t>280 310 75 000010</w:t>
            </w:r>
          </w:p>
        </w:tc>
        <w:tc>
          <w:tcPr>
            <w:tcW w:w="1277" w:type="dxa"/>
          </w:tcPr>
          <w:p w14:paraId="54DECD91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5" w:type="dxa"/>
          </w:tcPr>
          <w:p w14:paraId="028123B3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2F432C59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3F090D27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594A7233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4" w:type="dxa"/>
          </w:tcPr>
          <w:p w14:paraId="180BF0FC" w14:textId="77777777" w:rsidR="00342798" w:rsidRPr="00295316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295316">
              <w:rPr>
                <w:rFonts w:ascii="Times New Roman" w:hAnsi="Times New Roman" w:cs="Times New Roman"/>
                <w:sz w:val="20"/>
              </w:rPr>
              <w:t>вадратный метр</w:t>
            </w:r>
          </w:p>
        </w:tc>
        <w:tc>
          <w:tcPr>
            <w:tcW w:w="1113" w:type="dxa"/>
          </w:tcPr>
          <w:p w14:paraId="1D28C0F3" w14:textId="77777777" w:rsidR="00342798" w:rsidRPr="00295316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295316">
              <w:rPr>
                <w:rFonts w:ascii="Times New Roman" w:hAnsi="Times New Roman" w:cs="Times New Roman"/>
                <w:sz w:val="20"/>
              </w:rPr>
              <w:t>вадратный метр</w:t>
            </w:r>
          </w:p>
        </w:tc>
        <w:tc>
          <w:tcPr>
            <w:tcW w:w="870" w:type="dxa"/>
          </w:tcPr>
          <w:p w14:paraId="3F7EF61B" w14:textId="77777777" w:rsidR="00342798" w:rsidRPr="00295316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055</w:t>
            </w:r>
          </w:p>
        </w:tc>
        <w:tc>
          <w:tcPr>
            <w:tcW w:w="2415" w:type="dxa"/>
          </w:tcPr>
          <w:p w14:paraId="04B43CC2" w14:textId="77777777" w:rsidR="00342798" w:rsidRPr="00295316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Очистка тротуаров: вручную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18B94E1" w14:textId="77777777" w:rsidR="00342798" w:rsidRPr="00D065D3" w:rsidRDefault="00342798" w:rsidP="003427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D065D3">
              <w:rPr>
                <w:sz w:val="20"/>
                <w:szCs w:val="20"/>
              </w:rPr>
              <w:t xml:space="preserve"> 18 833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2DB2A45" w14:textId="77777777" w:rsidR="00342798" w:rsidRPr="00D065D3" w:rsidRDefault="00342798" w:rsidP="00342798">
            <w:pPr>
              <w:rPr>
                <w:sz w:val="20"/>
                <w:szCs w:val="20"/>
              </w:rPr>
            </w:pPr>
            <w:r w:rsidRPr="00D065D3">
              <w:rPr>
                <w:sz w:val="20"/>
                <w:szCs w:val="20"/>
              </w:rPr>
              <w:t xml:space="preserve"> 18 833 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F16B31" w14:textId="77777777" w:rsidR="00342798" w:rsidRPr="00D065D3" w:rsidRDefault="00342798" w:rsidP="003427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D065D3">
              <w:rPr>
                <w:sz w:val="20"/>
                <w:szCs w:val="20"/>
              </w:rPr>
              <w:t xml:space="preserve"> 18 833   </w:t>
            </w:r>
          </w:p>
        </w:tc>
      </w:tr>
      <w:tr w:rsidR="00342798" w14:paraId="5D14B04B" w14:textId="77777777" w:rsidTr="006064AF">
        <w:trPr>
          <w:trHeight w:val="882"/>
        </w:trPr>
        <w:tc>
          <w:tcPr>
            <w:tcW w:w="850" w:type="dxa"/>
            <w:vMerge/>
          </w:tcPr>
          <w:p w14:paraId="3600724B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7" w:type="dxa"/>
          </w:tcPr>
          <w:p w14:paraId="4A2D756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5" w:type="dxa"/>
          </w:tcPr>
          <w:p w14:paraId="4CFD8ED7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365D9E3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408B116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32274E19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4" w:type="dxa"/>
          </w:tcPr>
          <w:p w14:paraId="28EBD8F8" w14:textId="77777777" w:rsidR="00342798" w:rsidRDefault="00342798" w:rsidP="00342798">
            <w:r>
              <w:rPr>
                <w:sz w:val="20"/>
              </w:rPr>
              <w:t>штука</w:t>
            </w:r>
          </w:p>
        </w:tc>
        <w:tc>
          <w:tcPr>
            <w:tcW w:w="1113" w:type="dxa"/>
          </w:tcPr>
          <w:p w14:paraId="7AEF6B4C" w14:textId="77777777" w:rsidR="00342798" w:rsidRDefault="00342798" w:rsidP="00342798">
            <w:r>
              <w:rPr>
                <w:sz w:val="20"/>
              </w:rPr>
              <w:t>штука</w:t>
            </w:r>
          </w:p>
        </w:tc>
        <w:tc>
          <w:tcPr>
            <w:tcW w:w="870" w:type="dxa"/>
          </w:tcPr>
          <w:p w14:paraId="4DF42E35" w14:textId="77777777" w:rsidR="00342798" w:rsidRPr="00295316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796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9D7ACD" w14:textId="77777777" w:rsidR="00342798" w:rsidRPr="00295316" w:rsidRDefault="00342798" w:rsidP="00342798">
            <w:pPr>
              <w:rPr>
                <w:sz w:val="20"/>
                <w:szCs w:val="20"/>
              </w:rPr>
            </w:pPr>
            <w:r w:rsidRPr="00295316">
              <w:rPr>
                <w:sz w:val="20"/>
                <w:szCs w:val="20"/>
              </w:rPr>
              <w:t>Вырезка сухих ветвей деревьев лиственных пород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37CD241" w14:textId="77777777" w:rsidR="00342798" w:rsidRPr="00D065D3" w:rsidRDefault="00342798" w:rsidP="00342798">
            <w:pPr>
              <w:jc w:val="center"/>
              <w:rPr>
                <w:sz w:val="20"/>
                <w:szCs w:val="20"/>
              </w:rPr>
            </w:pPr>
            <w:r w:rsidRPr="00D065D3"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69AE1E6" w14:textId="77777777" w:rsidR="00342798" w:rsidRPr="00D065D3" w:rsidRDefault="00342798" w:rsidP="00342798">
            <w:pPr>
              <w:jc w:val="center"/>
              <w:rPr>
                <w:sz w:val="20"/>
                <w:szCs w:val="20"/>
              </w:rPr>
            </w:pPr>
            <w:r w:rsidRPr="00D065D3">
              <w:rPr>
                <w:sz w:val="20"/>
                <w:szCs w:val="20"/>
              </w:rPr>
              <w:t>120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9300A" w14:textId="77777777" w:rsidR="00342798" w:rsidRPr="00D065D3" w:rsidRDefault="00342798" w:rsidP="003427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D065D3">
              <w:rPr>
                <w:sz w:val="20"/>
                <w:szCs w:val="20"/>
              </w:rPr>
              <w:t xml:space="preserve">   120   </w:t>
            </w:r>
          </w:p>
        </w:tc>
      </w:tr>
      <w:tr w:rsidR="00342798" w14:paraId="6081D1DE" w14:textId="77777777" w:rsidTr="006064AF">
        <w:tc>
          <w:tcPr>
            <w:tcW w:w="850" w:type="dxa"/>
            <w:vMerge/>
          </w:tcPr>
          <w:p w14:paraId="7DBC241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7" w:type="dxa"/>
          </w:tcPr>
          <w:p w14:paraId="35C1169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5" w:type="dxa"/>
          </w:tcPr>
          <w:p w14:paraId="4B8D6EE9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0BE4AD60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5EDBEF59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367A215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4" w:type="dxa"/>
          </w:tcPr>
          <w:p w14:paraId="065EEC8B" w14:textId="77777777" w:rsidR="00342798" w:rsidRDefault="00342798" w:rsidP="00342798">
            <w:r>
              <w:rPr>
                <w:sz w:val="20"/>
              </w:rPr>
              <w:t>штука</w:t>
            </w:r>
          </w:p>
        </w:tc>
        <w:tc>
          <w:tcPr>
            <w:tcW w:w="1113" w:type="dxa"/>
          </w:tcPr>
          <w:p w14:paraId="02A5385D" w14:textId="77777777" w:rsidR="00342798" w:rsidRDefault="00342798" w:rsidP="00342798">
            <w:r>
              <w:rPr>
                <w:sz w:val="20"/>
              </w:rPr>
              <w:t>штука</w:t>
            </w:r>
          </w:p>
        </w:tc>
        <w:tc>
          <w:tcPr>
            <w:tcW w:w="870" w:type="dxa"/>
          </w:tcPr>
          <w:p w14:paraId="176FED2D" w14:textId="77777777" w:rsidR="00342798" w:rsidRPr="00295316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796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BEAA354" w14:textId="77777777" w:rsidR="00342798" w:rsidRPr="00295316" w:rsidRDefault="00342798" w:rsidP="00342798">
            <w:pPr>
              <w:rPr>
                <w:sz w:val="20"/>
                <w:szCs w:val="20"/>
              </w:rPr>
            </w:pPr>
            <w:r w:rsidRPr="00295316">
              <w:rPr>
                <w:sz w:val="20"/>
                <w:szCs w:val="20"/>
              </w:rPr>
              <w:t>Формовочная обрезка деревьев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3889F0A" w14:textId="77777777" w:rsidR="00342798" w:rsidRPr="00D065D3" w:rsidRDefault="00342798" w:rsidP="00342798">
            <w:pPr>
              <w:jc w:val="center"/>
              <w:rPr>
                <w:sz w:val="20"/>
                <w:szCs w:val="20"/>
              </w:rPr>
            </w:pPr>
            <w:r w:rsidRPr="00D065D3"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4A0E17" w14:textId="77777777" w:rsidR="00342798" w:rsidRPr="00D065D3" w:rsidRDefault="00342798" w:rsidP="00342798">
            <w:pPr>
              <w:jc w:val="center"/>
              <w:rPr>
                <w:sz w:val="20"/>
                <w:szCs w:val="20"/>
              </w:rPr>
            </w:pPr>
            <w:r w:rsidRPr="00D065D3">
              <w:rPr>
                <w:sz w:val="20"/>
                <w:szCs w:val="20"/>
              </w:rPr>
              <w:t>80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B3877" w14:textId="77777777" w:rsidR="00342798" w:rsidRPr="00D065D3" w:rsidRDefault="00342798" w:rsidP="00342798">
            <w:pPr>
              <w:rPr>
                <w:sz w:val="20"/>
                <w:szCs w:val="20"/>
              </w:rPr>
            </w:pPr>
            <w:r w:rsidRPr="00D065D3">
              <w:rPr>
                <w:sz w:val="20"/>
                <w:szCs w:val="20"/>
              </w:rPr>
              <w:t xml:space="preserve">      80   </w:t>
            </w:r>
          </w:p>
        </w:tc>
      </w:tr>
      <w:tr w:rsidR="00342798" w14:paraId="62F5FAF3" w14:textId="77777777" w:rsidTr="006064AF">
        <w:tc>
          <w:tcPr>
            <w:tcW w:w="850" w:type="dxa"/>
            <w:vMerge/>
          </w:tcPr>
          <w:p w14:paraId="6F5D2B0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7" w:type="dxa"/>
          </w:tcPr>
          <w:p w14:paraId="6448CCA3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5" w:type="dxa"/>
          </w:tcPr>
          <w:p w14:paraId="57DF776F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32F5BE9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189D2B21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608C520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4" w:type="dxa"/>
          </w:tcPr>
          <w:p w14:paraId="0233A380" w14:textId="77777777" w:rsidR="00342798" w:rsidRDefault="00342798" w:rsidP="00342798">
            <w:r w:rsidRPr="00F05555">
              <w:rPr>
                <w:sz w:val="20"/>
              </w:rPr>
              <w:t>к</w:t>
            </w:r>
            <w:r w:rsidRPr="00F05555">
              <w:rPr>
                <w:sz w:val="20"/>
                <w:szCs w:val="20"/>
              </w:rPr>
              <w:t>вадратный метр</w:t>
            </w:r>
          </w:p>
        </w:tc>
        <w:tc>
          <w:tcPr>
            <w:tcW w:w="1113" w:type="dxa"/>
          </w:tcPr>
          <w:p w14:paraId="12140785" w14:textId="77777777" w:rsidR="00342798" w:rsidRDefault="00342798" w:rsidP="00342798">
            <w:r w:rsidRPr="00F05555">
              <w:rPr>
                <w:sz w:val="20"/>
              </w:rPr>
              <w:t>к</w:t>
            </w:r>
            <w:r w:rsidRPr="00F05555">
              <w:rPr>
                <w:sz w:val="20"/>
                <w:szCs w:val="20"/>
              </w:rPr>
              <w:t>вадратный метр</w:t>
            </w:r>
          </w:p>
        </w:tc>
        <w:tc>
          <w:tcPr>
            <w:tcW w:w="870" w:type="dxa"/>
          </w:tcPr>
          <w:p w14:paraId="25713EA1" w14:textId="77777777" w:rsidR="00342798" w:rsidRPr="00295316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055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47C71A5" w14:textId="77777777" w:rsidR="00342798" w:rsidRPr="00295316" w:rsidRDefault="00342798" w:rsidP="00342798">
            <w:pPr>
              <w:rPr>
                <w:sz w:val="20"/>
                <w:szCs w:val="20"/>
              </w:rPr>
            </w:pPr>
            <w:r w:rsidRPr="00295316">
              <w:rPr>
                <w:sz w:val="20"/>
                <w:szCs w:val="20"/>
              </w:rPr>
              <w:t>Уход за газонами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208189" w14:textId="77777777" w:rsidR="00342798" w:rsidRPr="00D065D3" w:rsidRDefault="00342798" w:rsidP="00342798">
            <w:pPr>
              <w:jc w:val="center"/>
              <w:rPr>
                <w:sz w:val="20"/>
                <w:szCs w:val="20"/>
              </w:rPr>
            </w:pPr>
            <w:r w:rsidRPr="00D065D3">
              <w:rPr>
                <w:sz w:val="20"/>
                <w:szCs w:val="20"/>
              </w:rPr>
              <w:t>5000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164042" w14:textId="77777777" w:rsidR="00342798" w:rsidRPr="00D065D3" w:rsidRDefault="00342798" w:rsidP="00342798">
            <w:pPr>
              <w:jc w:val="center"/>
              <w:rPr>
                <w:sz w:val="20"/>
                <w:szCs w:val="20"/>
              </w:rPr>
            </w:pPr>
            <w:r w:rsidRPr="00D065D3">
              <w:rPr>
                <w:sz w:val="20"/>
                <w:szCs w:val="20"/>
              </w:rPr>
              <w:t>5000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BF57F" w14:textId="77777777" w:rsidR="00342798" w:rsidRPr="00D065D3" w:rsidRDefault="00342798" w:rsidP="00342798">
            <w:pPr>
              <w:jc w:val="center"/>
              <w:rPr>
                <w:sz w:val="20"/>
                <w:szCs w:val="20"/>
              </w:rPr>
            </w:pPr>
            <w:r w:rsidRPr="00D065D3">
              <w:rPr>
                <w:sz w:val="20"/>
                <w:szCs w:val="20"/>
              </w:rPr>
              <w:t>5000</w:t>
            </w:r>
          </w:p>
        </w:tc>
      </w:tr>
      <w:tr w:rsidR="00342798" w14:paraId="3FAE6837" w14:textId="77777777" w:rsidTr="006064AF">
        <w:tc>
          <w:tcPr>
            <w:tcW w:w="850" w:type="dxa"/>
            <w:vMerge/>
          </w:tcPr>
          <w:p w14:paraId="11A9391C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7" w:type="dxa"/>
          </w:tcPr>
          <w:p w14:paraId="2400B22D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5" w:type="dxa"/>
          </w:tcPr>
          <w:p w14:paraId="49C03B5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6EB268E0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4D6E5083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1C13843D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4" w:type="dxa"/>
          </w:tcPr>
          <w:p w14:paraId="33C4D90D" w14:textId="77777777" w:rsidR="00342798" w:rsidRDefault="00342798" w:rsidP="00342798">
            <w:r w:rsidRPr="00F05555">
              <w:rPr>
                <w:sz w:val="20"/>
              </w:rPr>
              <w:t>к</w:t>
            </w:r>
            <w:r w:rsidRPr="00F05555">
              <w:rPr>
                <w:sz w:val="20"/>
                <w:szCs w:val="20"/>
              </w:rPr>
              <w:t>вадратный метр</w:t>
            </w:r>
          </w:p>
        </w:tc>
        <w:tc>
          <w:tcPr>
            <w:tcW w:w="1113" w:type="dxa"/>
          </w:tcPr>
          <w:p w14:paraId="21C786BD" w14:textId="77777777" w:rsidR="00342798" w:rsidRDefault="00342798" w:rsidP="00342798">
            <w:r w:rsidRPr="00F05555">
              <w:rPr>
                <w:sz w:val="20"/>
              </w:rPr>
              <w:t>к</w:t>
            </w:r>
            <w:r w:rsidRPr="00F05555">
              <w:rPr>
                <w:sz w:val="20"/>
                <w:szCs w:val="20"/>
              </w:rPr>
              <w:t>вадратный метр</w:t>
            </w:r>
          </w:p>
        </w:tc>
        <w:tc>
          <w:tcPr>
            <w:tcW w:w="870" w:type="dxa"/>
          </w:tcPr>
          <w:p w14:paraId="7E88D148" w14:textId="77777777" w:rsidR="00342798" w:rsidRPr="00295316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055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1D1A214" w14:textId="77777777" w:rsidR="00342798" w:rsidRPr="00295316" w:rsidRDefault="00342798" w:rsidP="00342798">
            <w:pPr>
              <w:rPr>
                <w:sz w:val="20"/>
                <w:szCs w:val="20"/>
              </w:rPr>
            </w:pPr>
            <w:r w:rsidRPr="00295316">
              <w:rPr>
                <w:sz w:val="20"/>
                <w:szCs w:val="20"/>
              </w:rPr>
              <w:t xml:space="preserve">Скашивание газонов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243BAE6" w14:textId="77777777" w:rsidR="00342798" w:rsidRPr="00D065D3" w:rsidRDefault="00342798" w:rsidP="00342798">
            <w:pPr>
              <w:jc w:val="center"/>
              <w:rPr>
                <w:sz w:val="20"/>
                <w:szCs w:val="20"/>
              </w:rPr>
            </w:pPr>
            <w:r w:rsidRPr="00D065D3">
              <w:rPr>
                <w:sz w:val="20"/>
                <w:szCs w:val="20"/>
              </w:rPr>
              <w:t xml:space="preserve">     390 000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B65D708" w14:textId="77777777" w:rsidR="00342798" w:rsidRPr="00D065D3" w:rsidRDefault="00342798" w:rsidP="00342798">
            <w:pPr>
              <w:jc w:val="center"/>
              <w:rPr>
                <w:sz w:val="20"/>
                <w:szCs w:val="20"/>
              </w:rPr>
            </w:pPr>
            <w:r w:rsidRPr="00D065D3">
              <w:rPr>
                <w:sz w:val="20"/>
                <w:szCs w:val="20"/>
              </w:rPr>
              <w:t xml:space="preserve">  4</w:t>
            </w:r>
            <w:r>
              <w:rPr>
                <w:sz w:val="20"/>
                <w:szCs w:val="20"/>
              </w:rPr>
              <w:t>4</w:t>
            </w:r>
            <w:r w:rsidRPr="00D065D3">
              <w:rPr>
                <w:sz w:val="20"/>
                <w:szCs w:val="20"/>
              </w:rPr>
              <w:t xml:space="preserve">0 000  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720B4" w14:textId="77777777" w:rsidR="00342798" w:rsidRPr="00D065D3" w:rsidRDefault="00342798" w:rsidP="003427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440</w:t>
            </w:r>
            <w:r w:rsidRPr="00D065D3">
              <w:rPr>
                <w:sz w:val="20"/>
                <w:szCs w:val="20"/>
              </w:rPr>
              <w:t xml:space="preserve"> 000   </w:t>
            </w:r>
          </w:p>
        </w:tc>
      </w:tr>
      <w:tr w:rsidR="00342798" w14:paraId="1BCFDD68" w14:textId="77777777" w:rsidTr="006064AF">
        <w:tc>
          <w:tcPr>
            <w:tcW w:w="850" w:type="dxa"/>
            <w:vMerge/>
          </w:tcPr>
          <w:p w14:paraId="20E0E31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7" w:type="dxa"/>
          </w:tcPr>
          <w:p w14:paraId="6E75C74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5" w:type="dxa"/>
          </w:tcPr>
          <w:p w14:paraId="376A85F2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0CA173B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28E06B40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447F4C31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4" w:type="dxa"/>
          </w:tcPr>
          <w:p w14:paraId="629ADAC0" w14:textId="77777777" w:rsidR="00342798" w:rsidRDefault="00342798" w:rsidP="00342798">
            <w:r>
              <w:rPr>
                <w:sz w:val="20"/>
              </w:rPr>
              <w:t>штука</w:t>
            </w:r>
          </w:p>
        </w:tc>
        <w:tc>
          <w:tcPr>
            <w:tcW w:w="1113" w:type="dxa"/>
          </w:tcPr>
          <w:p w14:paraId="69C6E79E" w14:textId="77777777" w:rsidR="00342798" w:rsidRDefault="00342798" w:rsidP="00342798">
            <w:r>
              <w:rPr>
                <w:sz w:val="20"/>
              </w:rPr>
              <w:t>штука</w:t>
            </w:r>
          </w:p>
        </w:tc>
        <w:tc>
          <w:tcPr>
            <w:tcW w:w="870" w:type="dxa"/>
          </w:tcPr>
          <w:p w14:paraId="0EB07982" w14:textId="77777777" w:rsidR="00342798" w:rsidRPr="00295316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796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332334A" w14:textId="77777777" w:rsidR="00342798" w:rsidRPr="00295316" w:rsidRDefault="00342798" w:rsidP="00342798">
            <w:pPr>
              <w:rPr>
                <w:sz w:val="20"/>
                <w:szCs w:val="20"/>
              </w:rPr>
            </w:pPr>
            <w:r w:rsidRPr="00295316">
              <w:rPr>
                <w:sz w:val="20"/>
                <w:szCs w:val="20"/>
              </w:rPr>
              <w:t>Приобретение рассады цветов, кустарников, деревьев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7E66729" w14:textId="77777777" w:rsidR="00342798" w:rsidRPr="00D065D3" w:rsidRDefault="00342798" w:rsidP="00342798">
            <w:pPr>
              <w:jc w:val="center"/>
              <w:rPr>
                <w:sz w:val="20"/>
                <w:szCs w:val="20"/>
              </w:rPr>
            </w:pPr>
            <w:r w:rsidRPr="00D065D3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108276" w14:textId="77777777" w:rsidR="00342798" w:rsidRPr="00D065D3" w:rsidRDefault="00342798" w:rsidP="00342798">
            <w:pPr>
              <w:jc w:val="center"/>
              <w:rPr>
                <w:sz w:val="20"/>
                <w:szCs w:val="20"/>
              </w:rPr>
            </w:pPr>
            <w:r w:rsidRPr="00D065D3">
              <w:rPr>
                <w:sz w:val="20"/>
                <w:szCs w:val="20"/>
              </w:rPr>
              <w:t>500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9B84B" w14:textId="77777777" w:rsidR="00342798" w:rsidRPr="00D065D3" w:rsidRDefault="00342798" w:rsidP="003427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500</w:t>
            </w:r>
          </w:p>
        </w:tc>
      </w:tr>
      <w:tr w:rsidR="00342798" w14:paraId="0A5FC276" w14:textId="77777777" w:rsidTr="006064AF">
        <w:trPr>
          <w:trHeight w:val="1039"/>
        </w:trPr>
        <w:tc>
          <w:tcPr>
            <w:tcW w:w="850" w:type="dxa"/>
            <w:vMerge/>
          </w:tcPr>
          <w:p w14:paraId="106D8F30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7" w:type="dxa"/>
          </w:tcPr>
          <w:p w14:paraId="561AE4F3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5" w:type="dxa"/>
          </w:tcPr>
          <w:p w14:paraId="60CE272D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5FC1CE93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291EC67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1CB01CF2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4" w:type="dxa"/>
          </w:tcPr>
          <w:p w14:paraId="2B532A5C" w14:textId="77777777" w:rsidR="00342798" w:rsidRDefault="00342798" w:rsidP="00342798">
            <w:r>
              <w:rPr>
                <w:sz w:val="20"/>
              </w:rPr>
              <w:t>штука</w:t>
            </w:r>
          </w:p>
        </w:tc>
        <w:tc>
          <w:tcPr>
            <w:tcW w:w="1113" w:type="dxa"/>
          </w:tcPr>
          <w:p w14:paraId="308CD8F9" w14:textId="77777777" w:rsidR="00342798" w:rsidRDefault="00342798" w:rsidP="00342798">
            <w:r>
              <w:rPr>
                <w:sz w:val="20"/>
              </w:rPr>
              <w:t>штука</w:t>
            </w:r>
          </w:p>
        </w:tc>
        <w:tc>
          <w:tcPr>
            <w:tcW w:w="870" w:type="dxa"/>
          </w:tcPr>
          <w:p w14:paraId="266CA239" w14:textId="77777777" w:rsidR="00342798" w:rsidRPr="00295316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796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982F69" w14:textId="77777777" w:rsidR="00342798" w:rsidRPr="00295316" w:rsidRDefault="00342798" w:rsidP="00342798">
            <w:pPr>
              <w:rPr>
                <w:sz w:val="20"/>
                <w:szCs w:val="20"/>
              </w:rPr>
            </w:pPr>
            <w:r w:rsidRPr="00295316">
              <w:rPr>
                <w:sz w:val="20"/>
                <w:szCs w:val="20"/>
              </w:rPr>
              <w:t>Ручная побелка деревьев известковым составом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5FACA7" w14:textId="77777777" w:rsidR="00342798" w:rsidRPr="00D065D3" w:rsidRDefault="00342798" w:rsidP="00342798">
            <w:pPr>
              <w:jc w:val="center"/>
              <w:rPr>
                <w:sz w:val="20"/>
                <w:szCs w:val="20"/>
              </w:rPr>
            </w:pPr>
            <w:r w:rsidRPr="00D065D3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6F76E2" w14:textId="77777777" w:rsidR="00342798" w:rsidRPr="00D065D3" w:rsidRDefault="00342798" w:rsidP="00342798">
            <w:pPr>
              <w:jc w:val="center"/>
              <w:rPr>
                <w:sz w:val="20"/>
                <w:szCs w:val="20"/>
              </w:rPr>
            </w:pPr>
            <w:r w:rsidRPr="00D065D3">
              <w:rPr>
                <w:sz w:val="20"/>
                <w:szCs w:val="20"/>
              </w:rPr>
              <w:t>500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08B60" w14:textId="77777777" w:rsidR="00342798" w:rsidRPr="00D065D3" w:rsidRDefault="00342798" w:rsidP="003427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  <w:r w:rsidRPr="00D065D3">
              <w:rPr>
                <w:sz w:val="20"/>
                <w:szCs w:val="20"/>
              </w:rPr>
              <w:t xml:space="preserve">                </w:t>
            </w:r>
          </w:p>
        </w:tc>
      </w:tr>
    </w:tbl>
    <w:p w14:paraId="7DEE1D87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6FB38FBD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534A778A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9D27BD3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40DE09CE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59D5DB9B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417063AE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2FC5A94E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7AD64CD7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8642020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C7EF333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5946923B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69788DFD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11E074A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636509C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2B102916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66CFAFD2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5336FD31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6F6CB998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715C4F84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9656B27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79EC7761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77340290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662EB252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7917238F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6B3E184" w14:textId="6D26805B" w:rsidR="00342798" w:rsidRPr="00E412E5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412E5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 w:rsidRPr="00E412E5">
        <w:rPr>
          <w:rFonts w:ascii="Times New Roman" w:hAnsi="Times New Roman" w:cs="Times New Roman"/>
          <w:sz w:val="28"/>
          <w:szCs w:val="28"/>
          <w:u w:val="single"/>
        </w:rPr>
        <w:t>____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E412E5">
        <w:rPr>
          <w:rFonts w:ascii="Times New Roman" w:hAnsi="Times New Roman" w:cs="Times New Roman"/>
          <w:sz w:val="28"/>
          <w:szCs w:val="28"/>
          <w:u w:val="single"/>
        </w:rPr>
        <w:t>____</w:t>
      </w:r>
    </w:p>
    <w:p w14:paraId="0DDF44B8" w14:textId="77777777" w:rsidR="00342798" w:rsidRPr="0034442C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8" w:type="dxa"/>
        <w:tblInd w:w="1006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500"/>
        <w:gridCol w:w="2178"/>
      </w:tblGrid>
      <w:tr w:rsidR="00342798" w14:paraId="472CA701" w14:textId="77777777" w:rsidTr="00342798">
        <w:trPr>
          <w:trHeight w:val="901"/>
        </w:trPr>
        <w:tc>
          <w:tcPr>
            <w:tcW w:w="2500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14:paraId="495C106C" w14:textId="77777777" w:rsidR="00342798" w:rsidRPr="009C4D10" w:rsidRDefault="00342798" w:rsidP="00342798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C4D10">
              <w:rPr>
                <w:rFonts w:ascii="Times New Roman" w:hAnsi="Times New Roman" w:cs="Times New Roman"/>
              </w:rPr>
              <w:t>од по общероссийскому</w:t>
            </w:r>
            <w:r>
              <w:rPr>
                <w:rFonts w:ascii="Times New Roman" w:hAnsi="Times New Roman" w:cs="Times New Roman"/>
              </w:rPr>
              <w:t xml:space="preserve"> базовому перечню или федеральному перечню</w:t>
            </w:r>
          </w:p>
        </w:tc>
        <w:tc>
          <w:tcPr>
            <w:tcW w:w="2178" w:type="dxa"/>
            <w:tcBorders>
              <w:left w:val="single" w:sz="24" w:space="0" w:color="auto"/>
            </w:tcBorders>
          </w:tcPr>
          <w:p w14:paraId="6BEEE74F" w14:textId="77777777" w:rsidR="00342798" w:rsidRPr="00FA527C" w:rsidRDefault="00342798" w:rsidP="003427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432110.Р.67.1.28.05000 1000</w:t>
            </w:r>
          </w:p>
        </w:tc>
      </w:tr>
    </w:tbl>
    <w:p w14:paraId="170F9B05" w14:textId="77777777" w:rsidR="00342798" w:rsidRDefault="00342798" w:rsidP="00342798">
      <w:pPr>
        <w:pStyle w:val="ConsPlusNonforma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442C">
        <w:rPr>
          <w:rFonts w:ascii="Times New Roman" w:hAnsi="Times New Roman" w:cs="Times New Roman"/>
          <w:sz w:val="24"/>
          <w:szCs w:val="24"/>
        </w:rPr>
        <w:t xml:space="preserve">Наименование </w:t>
      </w:r>
    </w:p>
    <w:p w14:paraId="4CBAD77F" w14:textId="77777777" w:rsidR="00342798" w:rsidRPr="0034442C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4442C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4442C">
        <w:rPr>
          <w:rFonts w:ascii="Times New Roman" w:hAnsi="Times New Roman" w:cs="Times New Roman"/>
          <w:sz w:val="24"/>
          <w:szCs w:val="24"/>
        </w:rPr>
        <w:t>___</w:t>
      </w:r>
      <w:r w:rsidRPr="00FA527C">
        <w:rPr>
          <w:rFonts w:ascii="Times New Roman" w:hAnsi="Times New Roman" w:cs="Times New Roman"/>
          <w:b/>
          <w:sz w:val="24"/>
          <w:szCs w:val="24"/>
          <w:u w:val="single"/>
        </w:rPr>
        <w:t xml:space="preserve">Организация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освещения улиц</w:t>
      </w:r>
      <w:r w:rsidRPr="00FA527C">
        <w:rPr>
          <w:rFonts w:ascii="Times New Roman" w:hAnsi="Times New Roman" w:cs="Times New Roman"/>
          <w:b/>
          <w:sz w:val="24"/>
          <w:szCs w:val="24"/>
        </w:rPr>
        <w:t>________________</w:t>
      </w:r>
    </w:p>
    <w:p w14:paraId="36EA0452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4442C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AB487D1" w14:textId="77777777" w:rsidR="00342798" w:rsidRDefault="00342798" w:rsidP="00342798">
      <w:pPr>
        <w:pStyle w:val="ConsPlusNonforma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442C">
        <w:rPr>
          <w:rFonts w:ascii="Times New Roman" w:hAnsi="Times New Roman" w:cs="Times New Roman"/>
          <w:sz w:val="24"/>
          <w:szCs w:val="24"/>
        </w:rPr>
        <w:t xml:space="preserve">Категории потребителей </w:t>
      </w:r>
    </w:p>
    <w:p w14:paraId="0ACB4874" w14:textId="77777777" w:rsidR="00342798" w:rsidRDefault="00342798" w:rsidP="0034279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муниципальной услуги               </w:t>
      </w:r>
      <w:r w:rsidRPr="00FA527C">
        <w:rPr>
          <w:rFonts w:ascii="Times New Roman" w:hAnsi="Times New Roman" w:cs="Times New Roman"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FA527C">
        <w:rPr>
          <w:rFonts w:ascii="Times New Roman" w:hAnsi="Times New Roman" w:cs="Times New Roman"/>
          <w:sz w:val="24"/>
          <w:szCs w:val="24"/>
          <w:u w:val="single"/>
        </w:rPr>
        <w:t>Юридические лица, физические лица_____________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___________</w:t>
      </w:r>
    </w:p>
    <w:p w14:paraId="33A7305B" w14:textId="77777777" w:rsidR="00342798" w:rsidRPr="0034442C" w:rsidRDefault="00342798" w:rsidP="00342798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34442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2FF6DEF6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CD45D48" w14:textId="77777777" w:rsidR="00342798" w:rsidRPr="0034442C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4442C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</w:t>
      </w:r>
      <w:r>
        <w:rPr>
          <w:rFonts w:ascii="Times New Roman" w:hAnsi="Times New Roman" w:cs="Times New Roman"/>
          <w:sz w:val="24"/>
          <w:szCs w:val="24"/>
        </w:rPr>
        <w:t>) качество муниципальной услуги</w:t>
      </w:r>
    </w:p>
    <w:p w14:paraId="6A0B6BCB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53334660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4442C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муниципальной услуги </w:t>
      </w:r>
      <w:hyperlink w:anchor="P727">
        <w:r w:rsidRPr="009F3E8E">
          <w:rPr>
            <w:rFonts w:ascii="Times New Roman" w:hAnsi="Times New Roman" w:cs="Times New Roman"/>
            <w:color w:val="0000FF"/>
            <w:sz w:val="24"/>
            <w:szCs w:val="24"/>
            <w:vertAlign w:val="superscript"/>
          </w:rPr>
          <w:t>&lt;4&gt;</w:t>
        </w:r>
      </w:hyperlink>
      <w:r w:rsidRPr="0034442C">
        <w:rPr>
          <w:rFonts w:ascii="Times New Roman" w:hAnsi="Times New Roman" w:cs="Times New Roman"/>
          <w:sz w:val="24"/>
          <w:szCs w:val="24"/>
        </w:rPr>
        <w:t>:</w:t>
      </w:r>
    </w:p>
    <w:p w14:paraId="711FC5D6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AF59156" w14:textId="77777777" w:rsidR="00342798" w:rsidRDefault="00342798" w:rsidP="00342798">
      <w:pPr>
        <w:pStyle w:val="ConsPlusNonformat"/>
        <w:jc w:val="both"/>
      </w:pPr>
    </w:p>
    <w:tbl>
      <w:tblPr>
        <w:tblW w:w="1591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1299"/>
        <w:gridCol w:w="1276"/>
        <w:gridCol w:w="1275"/>
        <w:gridCol w:w="1276"/>
        <w:gridCol w:w="1276"/>
        <w:gridCol w:w="2701"/>
        <w:gridCol w:w="1417"/>
        <w:gridCol w:w="851"/>
        <w:gridCol w:w="9"/>
        <w:gridCol w:w="1128"/>
        <w:gridCol w:w="1134"/>
        <w:gridCol w:w="1134"/>
        <w:gridCol w:w="9"/>
        <w:gridCol w:w="135"/>
      </w:tblGrid>
      <w:tr w:rsidR="00342798" w:rsidRPr="009F3E8E" w14:paraId="3C85E4D2" w14:textId="77777777" w:rsidTr="006064AF">
        <w:trPr>
          <w:gridAfter w:val="1"/>
          <w:wAfter w:w="135" w:type="dxa"/>
        </w:trPr>
        <w:tc>
          <w:tcPr>
            <w:tcW w:w="992" w:type="dxa"/>
            <w:vMerge w:val="restart"/>
          </w:tcPr>
          <w:p w14:paraId="69D56DFA" w14:textId="77777777" w:rsidR="00342798" w:rsidRPr="00E2586D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3850" w:type="dxa"/>
            <w:gridSpan w:val="3"/>
            <w:vMerge w:val="restart"/>
          </w:tcPr>
          <w:p w14:paraId="3BE8F2A7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552" w:type="dxa"/>
            <w:gridSpan w:val="2"/>
            <w:vMerge w:val="restart"/>
          </w:tcPr>
          <w:p w14:paraId="72B1BA8B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978" w:type="dxa"/>
            <w:gridSpan w:val="4"/>
          </w:tcPr>
          <w:p w14:paraId="274E6A72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405" w:type="dxa"/>
            <w:gridSpan w:val="4"/>
          </w:tcPr>
          <w:p w14:paraId="06566C50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342798" w:rsidRPr="009F3E8E" w14:paraId="377ED7A7" w14:textId="77777777" w:rsidTr="006064AF">
        <w:tc>
          <w:tcPr>
            <w:tcW w:w="992" w:type="dxa"/>
            <w:vMerge/>
          </w:tcPr>
          <w:p w14:paraId="77A8291F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3"/>
            <w:vMerge/>
          </w:tcPr>
          <w:p w14:paraId="093E8C7E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vMerge/>
          </w:tcPr>
          <w:p w14:paraId="3FA06590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1" w:type="dxa"/>
            <w:vMerge w:val="restart"/>
          </w:tcPr>
          <w:p w14:paraId="07650A1A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268" w:type="dxa"/>
            <w:gridSpan w:val="2"/>
          </w:tcPr>
          <w:p w14:paraId="4A41312E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</w:t>
            </w:r>
          </w:p>
        </w:tc>
        <w:tc>
          <w:tcPr>
            <w:tcW w:w="1137" w:type="dxa"/>
            <w:gridSpan w:val="2"/>
            <w:vMerge w:val="restart"/>
          </w:tcPr>
          <w:p w14:paraId="42089238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 xml:space="preserve"> год (очередной финансовый год)</w:t>
            </w:r>
          </w:p>
        </w:tc>
        <w:tc>
          <w:tcPr>
            <w:tcW w:w="1134" w:type="dxa"/>
            <w:vMerge w:val="restart"/>
          </w:tcPr>
          <w:p w14:paraId="5DDE4662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 xml:space="preserve"> год (1-й год планового периода)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</w:tcPr>
          <w:p w14:paraId="333F07DA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28  </w:t>
            </w: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gramEnd"/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2-й год планового периода)</w:t>
            </w:r>
          </w:p>
        </w:tc>
        <w:tc>
          <w:tcPr>
            <w:tcW w:w="144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141CFF67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798" w:rsidRPr="009F3E8E" w14:paraId="5BB88653" w14:textId="77777777" w:rsidTr="006064AF">
        <w:tc>
          <w:tcPr>
            <w:tcW w:w="992" w:type="dxa"/>
            <w:vMerge/>
          </w:tcPr>
          <w:p w14:paraId="1823F537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9" w:type="dxa"/>
          </w:tcPr>
          <w:p w14:paraId="368306C3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5BA74121" w14:textId="77777777" w:rsidR="00342798" w:rsidRPr="00E2586D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276" w:type="dxa"/>
          </w:tcPr>
          <w:p w14:paraId="3A7A641C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045F46D7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275" w:type="dxa"/>
          </w:tcPr>
          <w:p w14:paraId="562D5037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236B2AF8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276" w:type="dxa"/>
          </w:tcPr>
          <w:p w14:paraId="615C2F87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28983A2B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276" w:type="dxa"/>
          </w:tcPr>
          <w:p w14:paraId="72FC3B37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5178A4A4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701" w:type="dxa"/>
            <w:vMerge/>
          </w:tcPr>
          <w:p w14:paraId="1C510491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28F21C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1" w:type="dxa"/>
          </w:tcPr>
          <w:p w14:paraId="1CDD084C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ОКЕИ</w:t>
            </w:r>
            <w:r w:rsidRPr="00065E0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37" w:type="dxa"/>
            <w:gridSpan w:val="2"/>
            <w:vMerge/>
          </w:tcPr>
          <w:p w14:paraId="66940347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574EB96C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2" w:space="0" w:color="auto"/>
            </w:tcBorders>
          </w:tcPr>
          <w:p w14:paraId="022C3D07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762DF262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798" w14:paraId="28DBC41A" w14:textId="77777777" w:rsidTr="006064AF">
        <w:tc>
          <w:tcPr>
            <w:tcW w:w="992" w:type="dxa"/>
          </w:tcPr>
          <w:p w14:paraId="5105FE23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99" w:type="dxa"/>
          </w:tcPr>
          <w:p w14:paraId="6DF35257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2AAAB457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</w:tcPr>
          <w:p w14:paraId="71D53443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14:paraId="1B42D332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14:paraId="6DACEB85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701" w:type="dxa"/>
          </w:tcPr>
          <w:p w14:paraId="1DD43CAA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</w:tcPr>
          <w:p w14:paraId="7227F63C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14:paraId="021E49A5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7" w:type="dxa"/>
            <w:gridSpan w:val="2"/>
          </w:tcPr>
          <w:p w14:paraId="5EFBFD81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14:paraId="04393169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212930B5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4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443E65FF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798" w14:paraId="64081CC9" w14:textId="77777777" w:rsidTr="006064AF">
        <w:trPr>
          <w:gridAfter w:val="2"/>
          <w:wAfter w:w="144" w:type="dxa"/>
          <w:cantSplit/>
          <w:trHeight w:val="1058"/>
        </w:trPr>
        <w:tc>
          <w:tcPr>
            <w:tcW w:w="992" w:type="dxa"/>
            <w:vMerge w:val="restart"/>
            <w:textDirection w:val="btLr"/>
          </w:tcPr>
          <w:p w14:paraId="11FED278" w14:textId="77777777" w:rsidR="00342798" w:rsidRPr="00E003FA" w:rsidRDefault="00342798" w:rsidP="0034279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280510890000009</w:t>
            </w:r>
          </w:p>
        </w:tc>
        <w:tc>
          <w:tcPr>
            <w:tcW w:w="1299" w:type="dxa"/>
          </w:tcPr>
          <w:p w14:paraId="77DD01D5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749C4A14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14:paraId="2AD2CB4A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73CDB09E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34FD9C54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06310F8" w14:textId="77777777" w:rsidR="00342798" w:rsidRPr="00807EC5" w:rsidRDefault="00342798" w:rsidP="00342798">
            <w:pPr>
              <w:rPr>
                <w:sz w:val="20"/>
                <w:szCs w:val="20"/>
              </w:rPr>
            </w:pPr>
            <w:r w:rsidRPr="00807EC5">
              <w:rPr>
                <w:sz w:val="20"/>
                <w:szCs w:val="20"/>
              </w:rPr>
              <w:t>Выполнение перечня работ по текущему содержанию и ремонту уличного освещения</w:t>
            </w:r>
          </w:p>
        </w:tc>
        <w:tc>
          <w:tcPr>
            <w:tcW w:w="1417" w:type="dxa"/>
          </w:tcPr>
          <w:p w14:paraId="738EB463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851" w:type="dxa"/>
          </w:tcPr>
          <w:p w14:paraId="44AB1FF2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744</w:t>
            </w:r>
          </w:p>
        </w:tc>
        <w:tc>
          <w:tcPr>
            <w:tcW w:w="1137" w:type="dxa"/>
            <w:gridSpan w:val="2"/>
          </w:tcPr>
          <w:p w14:paraId="73F55104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34" w:type="dxa"/>
          </w:tcPr>
          <w:p w14:paraId="2531F8F2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34" w:type="dxa"/>
          </w:tcPr>
          <w:p w14:paraId="09282460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342798" w14:paraId="761C1C73" w14:textId="77777777" w:rsidTr="006064AF">
        <w:trPr>
          <w:gridAfter w:val="2"/>
          <w:wAfter w:w="144" w:type="dxa"/>
        </w:trPr>
        <w:tc>
          <w:tcPr>
            <w:tcW w:w="992" w:type="dxa"/>
            <w:vMerge/>
          </w:tcPr>
          <w:p w14:paraId="264547C7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14:paraId="4ADF6154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A5AAA7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C90D263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E3F468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242ED2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24FDA3" w14:textId="77777777" w:rsidR="00342798" w:rsidRPr="00807EC5" w:rsidRDefault="00342798" w:rsidP="00342798">
            <w:pPr>
              <w:rPr>
                <w:sz w:val="20"/>
                <w:szCs w:val="20"/>
              </w:rPr>
            </w:pPr>
            <w:r w:rsidRPr="00807EC5">
              <w:rPr>
                <w:sz w:val="20"/>
                <w:szCs w:val="20"/>
              </w:rPr>
              <w:t>Соблюдение сроков выполнения работ</w:t>
            </w:r>
          </w:p>
        </w:tc>
        <w:tc>
          <w:tcPr>
            <w:tcW w:w="1417" w:type="dxa"/>
          </w:tcPr>
          <w:p w14:paraId="27233DC5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851" w:type="dxa"/>
          </w:tcPr>
          <w:p w14:paraId="0E05633F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03FA">
              <w:rPr>
                <w:rFonts w:ascii="Times New Roman" w:hAnsi="Times New Roman" w:cs="Times New Roman"/>
                <w:sz w:val="20"/>
              </w:rPr>
              <w:t>744</w:t>
            </w:r>
          </w:p>
        </w:tc>
        <w:tc>
          <w:tcPr>
            <w:tcW w:w="1137" w:type="dxa"/>
            <w:gridSpan w:val="2"/>
          </w:tcPr>
          <w:p w14:paraId="7FBD0F98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34" w:type="dxa"/>
          </w:tcPr>
          <w:p w14:paraId="130C44C4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34" w:type="dxa"/>
          </w:tcPr>
          <w:p w14:paraId="58B6C122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342798" w14:paraId="58FA2563" w14:textId="77777777" w:rsidTr="006064AF">
        <w:trPr>
          <w:gridAfter w:val="2"/>
          <w:wAfter w:w="144" w:type="dxa"/>
        </w:trPr>
        <w:tc>
          <w:tcPr>
            <w:tcW w:w="992" w:type="dxa"/>
            <w:vMerge/>
          </w:tcPr>
          <w:p w14:paraId="2F7C6595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14:paraId="5251DE11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C12352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74BEE7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6CC9403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5706BE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2AA5DB8" w14:textId="77777777" w:rsidR="00342798" w:rsidRPr="00807EC5" w:rsidRDefault="00342798" w:rsidP="00342798">
            <w:pPr>
              <w:rPr>
                <w:sz w:val="20"/>
                <w:szCs w:val="20"/>
              </w:rPr>
            </w:pPr>
            <w:r w:rsidRPr="00807EC5">
              <w:rPr>
                <w:sz w:val="20"/>
                <w:szCs w:val="20"/>
              </w:rPr>
              <w:t>Количество письменных жалоб и обращений жителей</w:t>
            </w:r>
          </w:p>
        </w:tc>
        <w:tc>
          <w:tcPr>
            <w:tcW w:w="1417" w:type="dxa"/>
          </w:tcPr>
          <w:p w14:paraId="6CDA4C9C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003FA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</w:p>
        </w:tc>
        <w:tc>
          <w:tcPr>
            <w:tcW w:w="851" w:type="dxa"/>
          </w:tcPr>
          <w:p w14:paraId="0DB9E4AD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003FA">
              <w:rPr>
                <w:rFonts w:ascii="Times New Roman" w:hAnsi="Times New Roman" w:cs="Times New Roman"/>
                <w:sz w:val="20"/>
              </w:rPr>
              <w:t>796</w:t>
            </w:r>
          </w:p>
        </w:tc>
        <w:tc>
          <w:tcPr>
            <w:tcW w:w="1137" w:type="dxa"/>
            <w:gridSpan w:val="2"/>
          </w:tcPr>
          <w:p w14:paraId="2F8678D2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134" w:type="dxa"/>
          </w:tcPr>
          <w:p w14:paraId="54D5DE10" w14:textId="77777777" w:rsidR="00342798" w:rsidRDefault="00342798" w:rsidP="00342798">
            <w:r>
              <w:rPr>
                <w:sz w:val="20"/>
              </w:rPr>
              <w:t xml:space="preserve">       15</w:t>
            </w:r>
          </w:p>
        </w:tc>
        <w:tc>
          <w:tcPr>
            <w:tcW w:w="1134" w:type="dxa"/>
          </w:tcPr>
          <w:p w14:paraId="2BB4FA7C" w14:textId="77777777" w:rsidR="00342798" w:rsidRDefault="00342798" w:rsidP="00342798">
            <w:r>
              <w:rPr>
                <w:sz w:val="20"/>
              </w:rPr>
              <w:t xml:space="preserve">        15</w:t>
            </w:r>
          </w:p>
        </w:tc>
      </w:tr>
    </w:tbl>
    <w:p w14:paraId="0F79259A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E2E49">
        <w:rPr>
          <w:rFonts w:ascii="Times New Roman" w:hAnsi="Times New Roman" w:cs="Times New Roman"/>
          <w:sz w:val="22"/>
          <w:szCs w:val="22"/>
        </w:rPr>
        <w:t xml:space="preserve">Допустимые (возможные) отклонения от установленных показателей </w:t>
      </w:r>
      <w:r>
        <w:rPr>
          <w:rFonts w:ascii="Times New Roman" w:hAnsi="Times New Roman" w:cs="Times New Roman"/>
          <w:sz w:val="22"/>
          <w:szCs w:val="22"/>
        </w:rPr>
        <w:t>качества работы,</w:t>
      </w:r>
    </w:p>
    <w:p w14:paraId="35A4483B" w14:textId="77777777" w:rsidR="00342798" w:rsidRPr="00E003FA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03F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03FA">
        <w:rPr>
          <w:rFonts w:ascii="Times New Roman" w:hAnsi="Times New Roman" w:cs="Times New Roman"/>
          <w:sz w:val="24"/>
          <w:szCs w:val="24"/>
        </w:rPr>
        <w:t>пределах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003FA">
        <w:rPr>
          <w:rFonts w:ascii="Times New Roman" w:hAnsi="Times New Roman" w:cs="Times New Roman"/>
          <w:sz w:val="24"/>
          <w:szCs w:val="24"/>
        </w:rPr>
        <w:t xml:space="preserve"> которых муниципальное задание считается выполненным (процентов):5</w:t>
      </w:r>
    </w:p>
    <w:p w14:paraId="5B384495" w14:textId="77777777" w:rsidR="00342798" w:rsidRDefault="00342798" w:rsidP="00342798">
      <w:pPr>
        <w:pStyle w:val="ConsPlusNonformat"/>
        <w:jc w:val="both"/>
      </w:pPr>
    </w:p>
    <w:p w14:paraId="78A2705D" w14:textId="77777777" w:rsidR="00342798" w:rsidRDefault="00342798" w:rsidP="00342798">
      <w:pPr>
        <w:pStyle w:val="ConsPlusNonformat"/>
        <w:jc w:val="both"/>
      </w:pPr>
    </w:p>
    <w:p w14:paraId="43893FEF" w14:textId="77777777" w:rsidR="00342798" w:rsidRDefault="00342798" w:rsidP="00342798">
      <w:pPr>
        <w:pStyle w:val="ConsPlusNonformat"/>
        <w:jc w:val="both"/>
      </w:pPr>
    </w:p>
    <w:p w14:paraId="4A09DC9A" w14:textId="7630A725" w:rsidR="00342798" w:rsidRPr="00342798" w:rsidRDefault="00342798" w:rsidP="00342798">
      <w:pPr>
        <w:pStyle w:val="ConsPlusNonformat"/>
        <w:jc w:val="both"/>
      </w:pPr>
      <w:r w:rsidRPr="00CE2E49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p w14:paraId="7760D07D" w14:textId="77777777" w:rsidR="00342798" w:rsidRDefault="00342798" w:rsidP="00342798">
      <w:pPr>
        <w:pStyle w:val="ConsPlusNormal"/>
        <w:ind w:firstLine="540"/>
        <w:jc w:val="both"/>
      </w:pPr>
    </w:p>
    <w:p w14:paraId="582B55BA" w14:textId="77777777" w:rsidR="00342798" w:rsidRDefault="00342798" w:rsidP="00342798">
      <w:pPr>
        <w:pStyle w:val="ConsPlusNonformat"/>
        <w:jc w:val="both"/>
      </w:pPr>
    </w:p>
    <w:tbl>
      <w:tblPr>
        <w:tblW w:w="5650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1"/>
        <w:gridCol w:w="1276"/>
        <w:gridCol w:w="1276"/>
        <w:gridCol w:w="1276"/>
        <w:gridCol w:w="1276"/>
        <w:gridCol w:w="1275"/>
        <w:gridCol w:w="1418"/>
        <w:gridCol w:w="1235"/>
        <w:gridCol w:w="749"/>
        <w:gridCol w:w="1907"/>
        <w:gridCol w:w="15"/>
        <w:gridCol w:w="1119"/>
        <w:gridCol w:w="992"/>
        <w:gridCol w:w="992"/>
        <w:gridCol w:w="15"/>
      </w:tblGrid>
      <w:tr w:rsidR="00342798" w:rsidRPr="00CE2E49" w14:paraId="52CBD53E" w14:textId="77777777" w:rsidTr="006064AF">
        <w:tc>
          <w:tcPr>
            <w:tcW w:w="992" w:type="dxa"/>
            <w:vMerge w:val="restart"/>
          </w:tcPr>
          <w:p w14:paraId="1184A667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828" w:type="dxa"/>
            <w:gridSpan w:val="3"/>
            <w:vMerge w:val="restart"/>
          </w:tcPr>
          <w:p w14:paraId="28F06B20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</w:tcPr>
          <w:p w14:paraId="2A4A7CD3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5324" w:type="dxa"/>
            <w:gridSpan w:val="5"/>
          </w:tcPr>
          <w:p w14:paraId="06A36819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  <w:tc>
          <w:tcPr>
            <w:tcW w:w="3118" w:type="dxa"/>
            <w:gridSpan w:val="4"/>
          </w:tcPr>
          <w:p w14:paraId="45DD387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 муниципальной услуги</w:t>
            </w:r>
          </w:p>
        </w:tc>
      </w:tr>
      <w:tr w:rsidR="00342798" w:rsidRPr="00CE2E49" w14:paraId="4A2297F3" w14:textId="77777777" w:rsidTr="006064AF">
        <w:trPr>
          <w:gridAfter w:val="1"/>
          <w:wAfter w:w="15" w:type="dxa"/>
        </w:trPr>
        <w:tc>
          <w:tcPr>
            <w:tcW w:w="992" w:type="dxa"/>
            <w:vMerge/>
          </w:tcPr>
          <w:p w14:paraId="70C08536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gridSpan w:val="3"/>
            <w:vMerge/>
          </w:tcPr>
          <w:p w14:paraId="24C352B8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vMerge/>
          </w:tcPr>
          <w:p w14:paraId="7449181C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14:paraId="332EDE03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14:paraId="2807EC0A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13">
              <w:r w:rsidRPr="00CE2E49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907" w:type="dxa"/>
            <w:vMerge w:val="restart"/>
          </w:tcPr>
          <w:p w14:paraId="52F6F20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описание работы</w:t>
            </w:r>
          </w:p>
        </w:tc>
        <w:tc>
          <w:tcPr>
            <w:tcW w:w="1134" w:type="dxa"/>
            <w:gridSpan w:val="2"/>
            <w:vMerge w:val="restart"/>
          </w:tcPr>
          <w:p w14:paraId="66AFF1CC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 год (очередной финансовый год)</w:t>
            </w:r>
          </w:p>
        </w:tc>
        <w:tc>
          <w:tcPr>
            <w:tcW w:w="992" w:type="dxa"/>
            <w:vMerge w:val="restart"/>
          </w:tcPr>
          <w:p w14:paraId="06DC1799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 год (1-й год планового периода)</w:t>
            </w:r>
          </w:p>
        </w:tc>
        <w:tc>
          <w:tcPr>
            <w:tcW w:w="992" w:type="dxa"/>
            <w:vMerge w:val="restart"/>
          </w:tcPr>
          <w:p w14:paraId="4481FF0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 год (2-й год планового периода)</w:t>
            </w:r>
          </w:p>
        </w:tc>
      </w:tr>
      <w:tr w:rsidR="00342798" w:rsidRPr="00CE2E49" w14:paraId="11880144" w14:textId="77777777" w:rsidTr="006064AF">
        <w:trPr>
          <w:gridAfter w:val="1"/>
          <w:wAfter w:w="15" w:type="dxa"/>
        </w:trPr>
        <w:tc>
          <w:tcPr>
            <w:tcW w:w="992" w:type="dxa"/>
            <w:vMerge/>
          </w:tcPr>
          <w:p w14:paraId="2C2C1347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EC6801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555EC6B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276" w:type="dxa"/>
          </w:tcPr>
          <w:p w14:paraId="2FF9C72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1C59DBE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276" w:type="dxa"/>
          </w:tcPr>
          <w:p w14:paraId="3E558090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7131D9C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276" w:type="dxa"/>
          </w:tcPr>
          <w:p w14:paraId="207C430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5A23D262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275" w:type="dxa"/>
          </w:tcPr>
          <w:p w14:paraId="2B4AE2F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72F16CF3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418" w:type="dxa"/>
            <w:vMerge/>
          </w:tcPr>
          <w:p w14:paraId="32ED9CF7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60AB7EC7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49" w:type="dxa"/>
          </w:tcPr>
          <w:p w14:paraId="2E2B8A5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907" w:type="dxa"/>
            <w:vMerge/>
          </w:tcPr>
          <w:p w14:paraId="5766CA40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</w:tcPr>
          <w:p w14:paraId="1D69DE41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018037C3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2EE7E6A5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798" w:rsidRPr="00CE2E49" w14:paraId="61D96B91" w14:textId="77777777" w:rsidTr="006064AF">
        <w:trPr>
          <w:gridAfter w:val="1"/>
          <w:wAfter w:w="15" w:type="dxa"/>
        </w:trPr>
        <w:tc>
          <w:tcPr>
            <w:tcW w:w="992" w:type="dxa"/>
          </w:tcPr>
          <w:p w14:paraId="29A54AF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45397281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14:paraId="47EAAAB9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10A453ED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14:paraId="0B3460FA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14:paraId="7378FAEF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14:paraId="033F91CC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35" w:type="dxa"/>
          </w:tcPr>
          <w:p w14:paraId="38C8F309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9" w:type="dxa"/>
          </w:tcPr>
          <w:p w14:paraId="1020756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07" w:type="dxa"/>
          </w:tcPr>
          <w:p w14:paraId="484454F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007D820C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14:paraId="69F2BDC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14:paraId="20687190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342798" w:rsidRPr="00CE2E49" w14:paraId="2329E0A6" w14:textId="77777777" w:rsidTr="006064AF">
        <w:trPr>
          <w:gridAfter w:val="1"/>
          <w:wAfter w:w="15" w:type="dxa"/>
        </w:trPr>
        <w:tc>
          <w:tcPr>
            <w:tcW w:w="992" w:type="dxa"/>
            <w:vMerge w:val="restart"/>
            <w:textDirection w:val="btLr"/>
          </w:tcPr>
          <w:p w14:paraId="6D0073BD" w14:textId="77777777" w:rsidR="00342798" w:rsidRPr="00CE2E49" w:rsidRDefault="00342798" w:rsidP="0034279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28051089000009</w:t>
            </w:r>
          </w:p>
        </w:tc>
        <w:tc>
          <w:tcPr>
            <w:tcW w:w="1276" w:type="dxa"/>
          </w:tcPr>
          <w:p w14:paraId="4565003D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C6F143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1226DA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0D5A97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FD2EF20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A2CA7F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Киловатт-час</w:t>
            </w:r>
          </w:p>
        </w:tc>
        <w:tc>
          <w:tcPr>
            <w:tcW w:w="1235" w:type="dxa"/>
          </w:tcPr>
          <w:p w14:paraId="7E34ACFB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Киловатт-час</w:t>
            </w:r>
          </w:p>
        </w:tc>
        <w:tc>
          <w:tcPr>
            <w:tcW w:w="749" w:type="dxa"/>
          </w:tcPr>
          <w:p w14:paraId="45DD1BDC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E82985E" w14:textId="77777777" w:rsidR="00342798" w:rsidRPr="00C55086" w:rsidRDefault="00342798" w:rsidP="00342798">
            <w:pPr>
              <w:rPr>
                <w:sz w:val="20"/>
                <w:szCs w:val="20"/>
              </w:rPr>
            </w:pPr>
            <w:r w:rsidRPr="00C55086">
              <w:rPr>
                <w:sz w:val="20"/>
                <w:szCs w:val="20"/>
              </w:rPr>
              <w:t>Оплата электроэнергии за уличное освещение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31C3900" w14:textId="77777777" w:rsidR="00342798" w:rsidRPr="00C55086" w:rsidRDefault="00342798" w:rsidP="00342798">
            <w:pPr>
              <w:jc w:val="center"/>
              <w:rPr>
                <w:sz w:val="20"/>
                <w:szCs w:val="20"/>
              </w:rPr>
            </w:pPr>
            <w:r w:rsidRPr="00C55086">
              <w:rPr>
                <w:sz w:val="20"/>
                <w:szCs w:val="20"/>
              </w:rPr>
              <w:t xml:space="preserve">  1 200 000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CC36939" w14:textId="77777777" w:rsidR="00342798" w:rsidRPr="00C55086" w:rsidRDefault="00342798" w:rsidP="003427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55086">
              <w:rPr>
                <w:sz w:val="20"/>
                <w:szCs w:val="20"/>
              </w:rPr>
              <w:t xml:space="preserve">1 250 000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FA8A0B4" w14:textId="77777777" w:rsidR="00342798" w:rsidRPr="00C55086" w:rsidRDefault="00342798" w:rsidP="003427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55086">
              <w:rPr>
                <w:sz w:val="20"/>
                <w:szCs w:val="20"/>
              </w:rPr>
              <w:t xml:space="preserve">1 300 000   </w:t>
            </w:r>
          </w:p>
        </w:tc>
      </w:tr>
      <w:tr w:rsidR="00342798" w:rsidRPr="00CE2E49" w14:paraId="72CB2178" w14:textId="77777777" w:rsidTr="006064AF">
        <w:trPr>
          <w:gridAfter w:val="1"/>
          <w:wAfter w:w="15" w:type="dxa"/>
        </w:trPr>
        <w:tc>
          <w:tcPr>
            <w:tcW w:w="992" w:type="dxa"/>
            <w:vMerge/>
          </w:tcPr>
          <w:p w14:paraId="189C102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258051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B86177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7FFB5B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DAA5D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61892B3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7C0D152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Километр, тысяча метров</w:t>
            </w:r>
          </w:p>
        </w:tc>
        <w:tc>
          <w:tcPr>
            <w:tcW w:w="1235" w:type="dxa"/>
          </w:tcPr>
          <w:p w14:paraId="0B2AE6AC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Километр, тысяча метров</w:t>
            </w:r>
          </w:p>
        </w:tc>
        <w:tc>
          <w:tcPr>
            <w:tcW w:w="749" w:type="dxa"/>
          </w:tcPr>
          <w:p w14:paraId="07E00A9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008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902D583" w14:textId="77777777" w:rsidR="00342798" w:rsidRPr="00C55086" w:rsidRDefault="00342798" w:rsidP="00342798">
            <w:pPr>
              <w:rPr>
                <w:sz w:val="20"/>
                <w:szCs w:val="20"/>
              </w:rPr>
            </w:pPr>
            <w:r w:rsidRPr="00C55086">
              <w:rPr>
                <w:sz w:val="20"/>
                <w:szCs w:val="20"/>
              </w:rPr>
              <w:t>Техническое обслуживание линий уличного освещения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C5E532" w14:textId="77777777" w:rsidR="00342798" w:rsidRPr="00C55086" w:rsidRDefault="00342798" w:rsidP="00342798">
            <w:pPr>
              <w:jc w:val="center"/>
              <w:rPr>
                <w:sz w:val="20"/>
                <w:szCs w:val="20"/>
              </w:rPr>
            </w:pPr>
            <w:r w:rsidRPr="00C55086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F68A81" w14:textId="77777777" w:rsidR="00342798" w:rsidRPr="00C55086" w:rsidRDefault="00342798" w:rsidP="00342798">
            <w:pPr>
              <w:jc w:val="center"/>
              <w:rPr>
                <w:sz w:val="20"/>
                <w:szCs w:val="20"/>
              </w:rPr>
            </w:pPr>
            <w:r w:rsidRPr="00C55086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2C3A73" w14:textId="77777777" w:rsidR="00342798" w:rsidRPr="00C55086" w:rsidRDefault="00342798" w:rsidP="00342798">
            <w:pPr>
              <w:jc w:val="center"/>
              <w:rPr>
                <w:sz w:val="20"/>
                <w:szCs w:val="20"/>
              </w:rPr>
            </w:pPr>
            <w:r w:rsidRPr="00C55086">
              <w:rPr>
                <w:sz w:val="20"/>
                <w:szCs w:val="20"/>
              </w:rPr>
              <w:t>40</w:t>
            </w:r>
          </w:p>
        </w:tc>
      </w:tr>
      <w:tr w:rsidR="00342798" w:rsidRPr="00CE2E49" w14:paraId="64087278" w14:textId="77777777" w:rsidTr="006064AF">
        <w:trPr>
          <w:gridAfter w:val="1"/>
          <w:wAfter w:w="15" w:type="dxa"/>
        </w:trPr>
        <w:tc>
          <w:tcPr>
            <w:tcW w:w="992" w:type="dxa"/>
            <w:vMerge/>
          </w:tcPr>
          <w:p w14:paraId="75CFF4AC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EA62E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BE0C122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85E1C4F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D70A5D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5970A37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E6FA30B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1235" w:type="dxa"/>
          </w:tcPr>
          <w:p w14:paraId="6BCEA646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49" w:type="dxa"/>
          </w:tcPr>
          <w:p w14:paraId="71CDBDF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CFEAF22" w14:textId="77777777" w:rsidR="00342798" w:rsidRPr="00C55086" w:rsidRDefault="00342798" w:rsidP="00342798">
            <w:pPr>
              <w:rPr>
                <w:sz w:val="20"/>
                <w:szCs w:val="20"/>
              </w:rPr>
            </w:pPr>
            <w:r w:rsidRPr="00C55086">
              <w:rPr>
                <w:sz w:val="20"/>
                <w:szCs w:val="20"/>
              </w:rPr>
              <w:t>Замена ламп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191A0EA" w14:textId="77777777" w:rsidR="00342798" w:rsidRPr="00C55086" w:rsidRDefault="00342798" w:rsidP="00342798">
            <w:pPr>
              <w:jc w:val="center"/>
              <w:rPr>
                <w:sz w:val="20"/>
                <w:szCs w:val="20"/>
              </w:rPr>
            </w:pPr>
            <w:r w:rsidRPr="00C55086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AD70AB2" w14:textId="77777777" w:rsidR="00342798" w:rsidRPr="00C55086" w:rsidRDefault="00342798" w:rsidP="00342798">
            <w:pPr>
              <w:jc w:val="center"/>
              <w:rPr>
                <w:sz w:val="20"/>
                <w:szCs w:val="20"/>
              </w:rPr>
            </w:pPr>
            <w:r w:rsidRPr="00C55086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C238C4" w14:textId="77777777" w:rsidR="00342798" w:rsidRPr="00C55086" w:rsidRDefault="00342798" w:rsidP="00342798">
            <w:pPr>
              <w:jc w:val="center"/>
              <w:rPr>
                <w:sz w:val="20"/>
                <w:szCs w:val="20"/>
              </w:rPr>
            </w:pPr>
            <w:r w:rsidRPr="00C55086">
              <w:rPr>
                <w:sz w:val="20"/>
                <w:szCs w:val="20"/>
              </w:rPr>
              <w:t xml:space="preserve">              -     </w:t>
            </w:r>
          </w:p>
        </w:tc>
      </w:tr>
      <w:tr w:rsidR="00342798" w:rsidRPr="00CE2E49" w14:paraId="2043376A" w14:textId="77777777" w:rsidTr="006064AF">
        <w:trPr>
          <w:gridAfter w:val="1"/>
          <w:wAfter w:w="15" w:type="dxa"/>
        </w:trPr>
        <w:tc>
          <w:tcPr>
            <w:tcW w:w="992" w:type="dxa"/>
            <w:vMerge/>
          </w:tcPr>
          <w:p w14:paraId="331C596F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9FCA1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A19D61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C36E720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14DAE5C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C26E34D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AEADFAE" w14:textId="77777777" w:rsidR="00342798" w:rsidRDefault="00342798" w:rsidP="00342798">
            <w:r w:rsidRPr="00537B9F">
              <w:rPr>
                <w:sz w:val="18"/>
                <w:szCs w:val="18"/>
              </w:rPr>
              <w:t>Штука</w:t>
            </w:r>
          </w:p>
        </w:tc>
        <w:tc>
          <w:tcPr>
            <w:tcW w:w="1235" w:type="dxa"/>
          </w:tcPr>
          <w:p w14:paraId="7F9406D3" w14:textId="77777777" w:rsidR="00342798" w:rsidRDefault="00342798" w:rsidP="00342798">
            <w:r w:rsidRPr="00537B9F">
              <w:rPr>
                <w:sz w:val="18"/>
                <w:szCs w:val="18"/>
              </w:rPr>
              <w:t>Штука</w:t>
            </w:r>
          </w:p>
        </w:tc>
        <w:tc>
          <w:tcPr>
            <w:tcW w:w="749" w:type="dxa"/>
          </w:tcPr>
          <w:p w14:paraId="6CD6CD1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7865EFF" w14:textId="77777777" w:rsidR="00342798" w:rsidRPr="00C55086" w:rsidRDefault="00342798" w:rsidP="00342798">
            <w:pPr>
              <w:rPr>
                <w:sz w:val="20"/>
                <w:szCs w:val="20"/>
              </w:rPr>
            </w:pPr>
            <w:r w:rsidRPr="00C55086">
              <w:rPr>
                <w:sz w:val="20"/>
                <w:szCs w:val="20"/>
              </w:rPr>
              <w:t>Замена светильников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F71150" w14:textId="77777777" w:rsidR="00342798" w:rsidRPr="00C55086" w:rsidRDefault="00342798" w:rsidP="00342798">
            <w:pPr>
              <w:jc w:val="center"/>
              <w:rPr>
                <w:sz w:val="20"/>
                <w:szCs w:val="20"/>
              </w:rPr>
            </w:pPr>
            <w:r w:rsidRPr="00C55086"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5FF823" w14:textId="77777777" w:rsidR="00342798" w:rsidRPr="00C55086" w:rsidRDefault="00342798" w:rsidP="00342798">
            <w:pPr>
              <w:jc w:val="center"/>
              <w:rPr>
                <w:sz w:val="20"/>
                <w:szCs w:val="20"/>
              </w:rPr>
            </w:pPr>
            <w:r w:rsidRPr="00C55086">
              <w:rPr>
                <w:sz w:val="20"/>
                <w:szCs w:val="20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BF3AE6" w14:textId="77777777" w:rsidR="00342798" w:rsidRPr="00C55086" w:rsidRDefault="00342798" w:rsidP="00342798">
            <w:pPr>
              <w:rPr>
                <w:sz w:val="20"/>
                <w:szCs w:val="20"/>
              </w:rPr>
            </w:pPr>
            <w:r w:rsidRPr="00C55086">
              <w:rPr>
                <w:sz w:val="20"/>
                <w:szCs w:val="20"/>
              </w:rPr>
              <w:t xml:space="preserve">      500   </w:t>
            </w:r>
          </w:p>
        </w:tc>
      </w:tr>
      <w:tr w:rsidR="00342798" w:rsidRPr="00CE2E49" w14:paraId="1B6F2EF0" w14:textId="77777777" w:rsidTr="006064AF">
        <w:trPr>
          <w:gridAfter w:val="1"/>
          <w:wAfter w:w="15" w:type="dxa"/>
        </w:trPr>
        <w:tc>
          <w:tcPr>
            <w:tcW w:w="992" w:type="dxa"/>
            <w:vMerge/>
          </w:tcPr>
          <w:p w14:paraId="4DB1974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05715C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8DAA5D9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7193DFD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6BE9AD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CF078B9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0543A1B" w14:textId="77777777" w:rsidR="00342798" w:rsidRDefault="00342798" w:rsidP="00342798">
            <w:r w:rsidRPr="00537B9F">
              <w:rPr>
                <w:sz w:val="18"/>
                <w:szCs w:val="18"/>
              </w:rPr>
              <w:t>Штука</w:t>
            </w:r>
          </w:p>
        </w:tc>
        <w:tc>
          <w:tcPr>
            <w:tcW w:w="1235" w:type="dxa"/>
          </w:tcPr>
          <w:p w14:paraId="1A46030A" w14:textId="77777777" w:rsidR="00342798" w:rsidRDefault="00342798" w:rsidP="00342798">
            <w:r w:rsidRPr="00537B9F">
              <w:rPr>
                <w:sz w:val="18"/>
                <w:szCs w:val="18"/>
              </w:rPr>
              <w:t>Штука</w:t>
            </w:r>
          </w:p>
        </w:tc>
        <w:tc>
          <w:tcPr>
            <w:tcW w:w="749" w:type="dxa"/>
          </w:tcPr>
          <w:p w14:paraId="0AEF5953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426B98" w14:textId="77777777" w:rsidR="00342798" w:rsidRPr="00C55086" w:rsidRDefault="00342798" w:rsidP="00342798">
            <w:pPr>
              <w:rPr>
                <w:sz w:val="20"/>
                <w:szCs w:val="20"/>
              </w:rPr>
            </w:pPr>
            <w:r w:rsidRPr="00C55086">
              <w:rPr>
                <w:sz w:val="20"/>
                <w:szCs w:val="20"/>
              </w:rPr>
              <w:t>Замена пускозащитной аппаратуры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E2660A9" w14:textId="77777777" w:rsidR="00342798" w:rsidRPr="00C55086" w:rsidRDefault="00342798" w:rsidP="00342798">
            <w:pPr>
              <w:jc w:val="center"/>
              <w:rPr>
                <w:sz w:val="20"/>
                <w:szCs w:val="20"/>
              </w:rPr>
            </w:pPr>
            <w:r w:rsidRPr="00C55086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572750" w14:textId="77777777" w:rsidR="00342798" w:rsidRPr="00C55086" w:rsidRDefault="00342798" w:rsidP="00342798">
            <w:pPr>
              <w:jc w:val="center"/>
              <w:rPr>
                <w:sz w:val="20"/>
                <w:szCs w:val="20"/>
              </w:rPr>
            </w:pPr>
            <w:r w:rsidRPr="00C55086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78BDB78" w14:textId="77777777" w:rsidR="00342798" w:rsidRPr="00C55086" w:rsidRDefault="00342798" w:rsidP="00342798">
            <w:pPr>
              <w:jc w:val="center"/>
              <w:rPr>
                <w:sz w:val="20"/>
                <w:szCs w:val="20"/>
              </w:rPr>
            </w:pPr>
            <w:r w:rsidRPr="00C55086">
              <w:rPr>
                <w:sz w:val="20"/>
                <w:szCs w:val="20"/>
              </w:rPr>
              <w:t xml:space="preserve">  100   </w:t>
            </w:r>
          </w:p>
        </w:tc>
      </w:tr>
      <w:tr w:rsidR="00342798" w:rsidRPr="00CE2E49" w14:paraId="3152588B" w14:textId="77777777" w:rsidTr="006064AF">
        <w:trPr>
          <w:gridAfter w:val="1"/>
          <w:wAfter w:w="15" w:type="dxa"/>
        </w:trPr>
        <w:tc>
          <w:tcPr>
            <w:tcW w:w="992" w:type="dxa"/>
            <w:vMerge/>
          </w:tcPr>
          <w:p w14:paraId="13686FD7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97413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DAEB73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2B75FFB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FE9FBC0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E6BA6E1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2EDCD12" w14:textId="77777777" w:rsidR="00342798" w:rsidRDefault="00342798" w:rsidP="00342798">
            <w:r w:rsidRPr="00537B9F">
              <w:rPr>
                <w:sz w:val="18"/>
                <w:szCs w:val="18"/>
              </w:rPr>
              <w:t>Штука</w:t>
            </w:r>
          </w:p>
        </w:tc>
        <w:tc>
          <w:tcPr>
            <w:tcW w:w="1235" w:type="dxa"/>
          </w:tcPr>
          <w:p w14:paraId="17E10262" w14:textId="77777777" w:rsidR="00342798" w:rsidRDefault="00342798" w:rsidP="00342798">
            <w:r w:rsidRPr="00537B9F">
              <w:rPr>
                <w:sz w:val="18"/>
                <w:szCs w:val="18"/>
              </w:rPr>
              <w:t>Штука</w:t>
            </w:r>
          </w:p>
        </w:tc>
        <w:tc>
          <w:tcPr>
            <w:tcW w:w="749" w:type="dxa"/>
          </w:tcPr>
          <w:p w14:paraId="2E25311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3D8D768" w14:textId="77777777" w:rsidR="00342798" w:rsidRPr="00C55086" w:rsidRDefault="00342798" w:rsidP="00342798">
            <w:pPr>
              <w:rPr>
                <w:sz w:val="20"/>
                <w:szCs w:val="20"/>
              </w:rPr>
            </w:pPr>
            <w:r w:rsidRPr="00C55086">
              <w:rPr>
                <w:sz w:val="20"/>
                <w:szCs w:val="20"/>
              </w:rPr>
              <w:t>Техническое обслуживание опор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0CC9663" w14:textId="77777777" w:rsidR="00342798" w:rsidRPr="00C55086" w:rsidRDefault="00342798" w:rsidP="00342798">
            <w:pPr>
              <w:jc w:val="center"/>
              <w:rPr>
                <w:sz w:val="20"/>
                <w:szCs w:val="20"/>
              </w:rPr>
            </w:pPr>
            <w:r w:rsidRPr="00C55086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B21322" w14:textId="77777777" w:rsidR="00342798" w:rsidRPr="00C55086" w:rsidRDefault="00342798" w:rsidP="00342798">
            <w:pPr>
              <w:jc w:val="center"/>
              <w:rPr>
                <w:sz w:val="20"/>
                <w:szCs w:val="20"/>
              </w:rPr>
            </w:pPr>
            <w:r w:rsidRPr="00C55086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94B78D" w14:textId="77777777" w:rsidR="00342798" w:rsidRPr="00C55086" w:rsidRDefault="00342798" w:rsidP="00342798">
            <w:pPr>
              <w:jc w:val="center"/>
              <w:rPr>
                <w:sz w:val="20"/>
                <w:szCs w:val="20"/>
              </w:rPr>
            </w:pPr>
            <w:r w:rsidRPr="00C55086">
              <w:rPr>
                <w:sz w:val="20"/>
                <w:szCs w:val="20"/>
              </w:rPr>
              <w:t xml:space="preserve"> 120   </w:t>
            </w:r>
          </w:p>
        </w:tc>
      </w:tr>
    </w:tbl>
    <w:p w14:paraId="3F1B8870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E2E49">
        <w:rPr>
          <w:rFonts w:ascii="Times New Roman" w:hAnsi="Times New Roman" w:cs="Times New Roman"/>
          <w:sz w:val="22"/>
          <w:szCs w:val="22"/>
        </w:rPr>
        <w:t xml:space="preserve">Допустимые (возможные) отклонения от установленных показателей </w:t>
      </w:r>
      <w:r>
        <w:rPr>
          <w:rFonts w:ascii="Times New Roman" w:hAnsi="Times New Roman" w:cs="Times New Roman"/>
          <w:sz w:val="22"/>
          <w:szCs w:val="22"/>
        </w:rPr>
        <w:t>качества работы,</w:t>
      </w:r>
    </w:p>
    <w:p w14:paraId="1E4E1684" w14:textId="77777777" w:rsidR="00342798" w:rsidRPr="00E003FA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03F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03FA">
        <w:rPr>
          <w:rFonts w:ascii="Times New Roman" w:hAnsi="Times New Roman" w:cs="Times New Roman"/>
          <w:sz w:val="24"/>
          <w:szCs w:val="24"/>
        </w:rPr>
        <w:t>пределах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003FA">
        <w:rPr>
          <w:rFonts w:ascii="Times New Roman" w:hAnsi="Times New Roman" w:cs="Times New Roman"/>
          <w:sz w:val="24"/>
          <w:szCs w:val="24"/>
        </w:rPr>
        <w:t xml:space="preserve"> которых муниципальное задание считается выполненным (процентов):5</w:t>
      </w:r>
    </w:p>
    <w:p w14:paraId="34C29A06" w14:textId="77777777" w:rsidR="00342798" w:rsidRDefault="00342798" w:rsidP="00342798">
      <w:pPr>
        <w:pStyle w:val="ConsPlusNonformat"/>
        <w:jc w:val="both"/>
      </w:pPr>
    </w:p>
    <w:p w14:paraId="289BAA61" w14:textId="77777777" w:rsidR="00342798" w:rsidRDefault="00342798" w:rsidP="00342798">
      <w:pPr>
        <w:pStyle w:val="ConsPlusNonformat"/>
        <w:jc w:val="both"/>
      </w:pPr>
    </w:p>
    <w:p w14:paraId="76E408AD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252DD2F4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6A02A917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031DB804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26293112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54C3B30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28875B08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6BBC1D64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2AC07D37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590726F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0182E2CC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54350C1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527DA8C5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9C07CCC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28807D92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645E0D3F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072F2778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709EA8E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27819C3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24810EF4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06277A90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5ECC278C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8B17719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395AA93" w14:textId="6726B446" w:rsidR="00342798" w:rsidRPr="00E412E5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412E5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 w:rsidRPr="00E412E5">
        <w:rPr>
          <w:rFonts w:ascii="Times New Roman" w:hAnsi="Times New Roman" w:cs="Times New Roman"/>
          <w:sz w:val="28"/>
          <w:szCs w:val="28"/>
          <w:u w:val="single"/>
        </w:rPr>
        <w:t>____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E412E5">
        <w:rPr>
          <w:rFonts w:ascii="Times New Roman" w:hAnsi="Times New Roman" w:cs="Times New Roman"/>
          <w:sz w:val="28"/>
          <w:szCs w:val="28"/>
          <w:u w:val="single"/>
        </w:rPr>
        <w:t>____</w:t>
      </w:r>
    </w:p>
    <w:p w14:paraId="0FBD8F17" w14:textId="35C9816F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E77586B" w14:textId="77777777" w:rsidR="00342798" w:rsidRPr="0034442C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8" w:type="dxa"/>
        <w:tblInd w:w="1006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552"/>
        <w:gridCol w:w="2126"/>
      </w:tblGrid>
      <w:tr w:rsidR="00342798" w14:paraId="5765FF2D" w14:textId="77777777" w:rsidTr="00342798">
        <w:trPr>
          <w:trHeight w:val="901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14:paraId="762715FB" w14:textId="77777777" w:rsidR="00342798" w:rsidRPr="009C4D10" w:rsidRDefault="00342798" w:rsidP="00342798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C4D10">
              <w:rPr>
                <w:rFonts w:ascii="Times New Roman" w:hAnsi="Times New Roman" w:cs="Times New Roman"/>
              </w:rPr>
              <w:t>од по общероссийскому</w:t>
            </w:r>
            <w:r>
              <w:rPr>
                <w:rFonts w:ascii="Times New Roman" w:hAnsi="Times New Roman" w:cs="Times New Roman"/>
              </w:rPr>
              <w:t xml:space="preserve"> базовому перечню или федеральному перечню</w:t>
            </w:r>
          </w:p>
        </w:tc>
        <w:tc>
          <w:tcPr>
            <w:tcW w:w="2126" w:type="dxa"/>
            <w:tcBorders>
              <w:left w:val="single" w:sz="24" w:space="0" w:color="auto"/>
            </w:tcBorders>
          </w:tcPr>
          <w:p w14:paraId="548339F7" w14:textId="77777777" w:rsidR="00342798" w:rsidRDefault="00342798" w:rsidP="003427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812912.Р.1.2804</w:t>
            </w:r>
          </w:p>
          <w:p w14:paraId="49539544" w14:textId="77777777" w:rsidR="00342798" w:rsidRDefault="00342798" w:rsidP="003427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0001000</w:t>
            </w:r>
          </w:p>
          <w:p w14:paraId="2692380F" w14:textId="77777777" w:rsidR="00342798" w:rsidRDefault="00342798" w:rsidP="003427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14:paraId="527D4F92" w14:textId="77777777" w:rsidR="00342798" w:rsidRDefault="00342798" w:rsidP="003427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14:paraId="2C626FC1" w14:textId="77777777" w:rsidR="00342798" w:rsidRPr="00FA527C" w:rsidRDefault="00342798" w:rsidP="003427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EFB46CC" w14:textId="77777777" w:rsidR="00342798" w:rsidRDefault="00342798" w:rsidP="00342798">
      <w:pPr>
        <w:pStyle w:val="ConsPlusNonforma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442C">
        <w:rPr>
          <w:rFonts w:ascii="Times New Roman" w:hAnsi="Times New Roman" w:cs="Times New Roman"/>
          <w:sz w:val="24"/>
          <w:szCs w:val="24"/>
        </w:rPr>
        <w:t xml:space="preserve">Наименование </w:t>
      </w:r>
    </w:p>
    <w:p w14:paraId="08D7FE11" w14:textId="77777777" w:rsidR="00342798" w:rsidRPr="0034442C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4442C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4442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Уборка территории и аналогичная деятельность</w:t>
      </w:r>
    </w:p>
    <w:p w14:paraId="613A92B0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4442C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F1A52D7" w14:textId="77777777" w:rsidR="00342798" w:rsidRDefault="00342798" w:rsidP="00342798">
      <w:pPr>
        <w:pStyle w:val="ConsPlusNonforma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442C">
        <w:rPr>
          <w:rFonts w:ascii="Times New Roman" w:hAnsi="Times New Roman" w:cs="Times New Roman"/>
          <w:sz w:val="24"/>
          <w:szCs w:val="24"/>
        </w:rPr>
        <w:t xml:space="preserve">Категории потребителей </w:t>
      </w:r>
    </w:p>
    <w:p w14:paraId="4FE8C0F8" w14:textId="77777777" w:rsidR="00342798" w:rsidRDefault="00342798" w:rsidP="0034279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муниципальной услуги               </w:t>
      </w:r>
      <w:r w:rsidRPr="00FA527C">
        <w:rPr>
          <w:rFonts w:ascii="Times New Roman" w:hAnsi="Times New Roman" w:cs="Times New Roman"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FA527C">
        <w:rPr>
          <w:rFonts w:ascii="Times New Roman" w:hAnsi="Times New Roman" w:cs="Times New Roman"/>
          <w:sz w:val="24"/>
          <w:szCs w:val="24"/>
          <w:u w:val="single"/>
        </w:rPr>
        <w:t>Юридические лица, физические лица_____________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___________</w:t>
      </w:r>
    </w:p>
    <w:p w14:paraId="2F3FD325" w14:textId="77777777" w:rsidR="00342798" w:rsidRPr="0034442C" w:rsidRDefault="00342798" w:rsidP="00342798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34442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4442C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14:paraId="3E93FF3E" w14:textId="77777777" w:rsidR="00342798" w:rsidRPr="0034442C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4442C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</w:t>
      </w:r>
      <w:r>
        <w:rPr>
          <w:rFonts w:ascii="Times New Roman" w:hAnsi="Times New Roman" w:cs="Times New Roman"/>
          <w:sz w:val="24"/>
          <w:szCs w:val="24"/>
        </w:rPr>
        <w:t>) качество муниципальной услуги</w:t>
      </w:r>
    </w:p>
    <w:p w14:paraId="4EB3CE55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62FF606E" w14:textId="067CDC9D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4442C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муниципальной услуги </w:t>
      </w:r>
      <w:hyperlink w:anchor="P727">
        <w:r w:rsidRPr="009F3E8E">
          <w:rPr>
            <w:rFonts w:ascii="Times New Roman" w:hAnsi="Times New Roman" w:cs="Times New Roman"/>
            <w:color w:val="0000FF"/>
            <w:sz w:val="24"/>
            <w:szCs w:val="24"/>
            <w:vertAlign w:val="superscript"/>
          </w:rPr>
          <w:t>&lt;4&gt;</w:t>
        </w:r>
      </w:hyperlink>
      <w:r w:rsidRPr="0034442C">
        <w:rPr>
          <w:rFonts w:ascii="Times New Roman" w:hAnsi="Times New Roman" w:cs="Times New Roman"/>
          <w:sz w:val="24"/>
          <w:szCs w:val="24"/>
        </w:rPr>
        <w:t>:</w:t>
      </w:r>
    </w:p>
    <w:p w14:paraId="7F281BCB" w14:textId="77777777" w:rsidR="00DB5A6D" w:rsidRDefault="00DB5A6D" w:rsidP="00342798">
      <w:pPr>
        <w:pStyle w:val="ConsPlusNonformat"/>
        <w:jc w:val="both"/>
      </w:pPr>
    </w:p>
    <w:tbl>
      <w:tblPr>
        <w:tblW w:w="1602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418"/>
        <w:gridCol w:w="1418"/>
        <w:gridCol w:w="1417"/>
        <w:gridCol w:w="1276"/>
        <w:gridCol w:w="1276"/>
        <w:gridCol w:w="2835"/>
        <w:gridCol w:w="1134"/>
        <w:gridCol w:w="851"/>
        <w:gridCol w:w="9"/>
        <w:gridCol w:w="983"/>
        <w:gridCol w:w="992"/>
        <w:gridCol w:w="1134"/>
        <w:gridCol w:w="9"/>
        <w:gridCol w:w="135"/>
      </w:tblGrid>
      <w:tr w:rsidR="00342798" w:rsidRPr="009F3E8E" w14:paraId="24B35D17" w14:textId="77777777" w:rsidTr="006064AF">
        <w:trPr>
          <w:gridAfter w:val="1"/>
          <w:wAfter w:w="135" w:type="dxa"/>
        </w:trPr>
        <w:tc>
          <w:tcPr>
            <w:tcW w:w="1134" w:type="dxa"/>
            <w:vMerge w:val="restart"/>
          </w:tcPr>
          <w:p w14:paraId="7A2335B9" w14:textId="77777777" w:rsidR="00342798" w:rsidRPr="00E2586D" w:rsidRDefault="00342798" w:rsidP="00DB5A6D">
            <w:pPr>
              <w:pStyle w:val="ConsPlusNormal"/>
              <w:ind w:left="77" w:hanging="77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4253" w:type="dxa"/>
            <w:gridSpan w:val="3"/>
            <w:vMerge w:val="restart"/>
          </w:tcPr>
          <w:p w14:paraId="33D0EB46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552" w:type="dxa"/>
            <w:gridSpan w:val="2"/>
            <w:vMerge w:val="restart"/>
          </w:tcPr>
          <w:p w14:paraId="70DEBA03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829" w:type="dxa"/>
            <w:gridSpan w:val="4"/>
          </w:tcPr>
          <w:p w14:paraId="2B930046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118" w:type="dxa"/>
            <w:gridSpan w:val="4"/>
          </w:tcPr>
          <w:p w14:paraId="417E4895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342798" w:rsidRPr="009F3E8E" w14:paraId="7F2EBD4A" w14:textId="77777777" w:rsidTr="006064AF">
        <w:tc>
          <w:tcPr>
            <w:tcW w:w="1134" w:type="dxa"/>
            <w:vMerge/>
          </w:tcPr>
          <w:p w14:paraId="1006F07C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vMerge/>
          </w:tcPr>
          <w:p w14:paraId="75447034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vMerge/>
          </w:tcPr>
          <w:p w14:paraId="5D916CB5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</w:tcPr>
          <w:p w14:paraId="2F04324C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985" w:type="dxa"/>
            <w:gridSpan w:val="2"/>
          </w:tcPr>
          <w:p w14:paraId="4F0A5F95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</w:t>
            </w:r>
          </w:p>
        </w:tc>
        <w:tc>
          <w:tcPr>
            <w:tcW w:w="992" w:type="dxa"/>
            <w:gridSpan w:val="2"/>
            <w:vMerge w:val="restart"/>
          </w:tcPr>
          <w:p w14:paraId="5C01A607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 xml:space="preserve"> год (очередной финансовый год)</w:t>
            </w:r>
          </w:p>
        </w:tc>
        <w:tc>
          <w:tcPr>
            <w:tcW w:w="992" w:type="dxa"/>
            <w:vMerge w:val="restart"/>
          </w:tcPr>
          <w:p w14:paraId="464B3EA6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 xml:space="preserve"> год (1-й год планового периода)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</w:tcPr>
          <w:p w14:paraId="4FAF338E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28  </w:t>
            </w: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gramEnd"/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2-й год планового периода)</w:t>
            </w:r>
          </w:p>
        </w:tc>
        <w:tc>
          <w:tcPr>
            <w:tcW w:w="144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0F59B2D8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798" w:rsidRPr="009F3E8E" w14:paraId="53842C67" w14:textId="77777777" w:rsidTr="006064AF">
        <w:tc>
          <w:tcPr>
            <w:tcW w:w="1134" w:type="dxa"/>
            <w:vMerge/>
          </w:tcPr>
          <w:p w14:paraId="3F20C242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6C939E9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50BF9AFA" w14:textId="77777777" w:rsidR="00342798" w:rsidRPr="00E2586D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418" w:type="dxa"/>
          </w:tcPr>
          <w:p w14:paraId="61A941E9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3552605C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417" w:type="dxa"/>
          </w:tcPr>
          <w:p w14:paraId="344785A9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36DF6EE0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276" w:type="dxa"/>
          </w:tcPr>
          <w:p w14:paraId="34AD4FFB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77E22A65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276" w:type="dxa"/>
          </w:tcPr>
          <w:p w14:paraId="3A815935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0F480B1E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835" w:type="dxa"/>
            <w:vMerge/>
          </w:tcPr>
          <w:p w14:paraId="59DF2E9A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20BA655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1" w:type="dxa"/>
          </w:tcPr>
          <w:p w14:paraId="73F8E34B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ОКЕИ</w:t>
            </w:r>
            <w:r w:rsidRPr="00065E0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992" w:type="dxa"/>
            <w:gridSpan w:val="2"/>
            <w:vMerge/>
          </w:tcPr>
          <w:p w14:paraId="2E349AF9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332A1D7F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2" w:space="0" w:color="auto"/>
            </w:tcBorders>
          </w:tcPr>
          <w:p w14:paraId="71BA5F36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15E37ECD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798" w14:paraId="277F58DC" w14:textId="77777777" w:rsidTr="006064AF">
        <w:tc>
          <w:tcPr>
            <w:tcW w:w="1134" w:type="dxa"/>
          </w:tcPr>
          <w:p w14:paraId="10A85286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24728FC2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14:paraId="5A01DE57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14:paraId="14BB99C8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14:paraId="7C074FE4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14:paraId="3F90CD8C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35" w:type="dxa"/>
          </w:tcPr>
          <w:p w14:paraId="312A471B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14:paraId="3DF6A915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14:paraId="3AC14F0A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14:paraId="25020641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14:paraId="59B6BA5D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521857F4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4" w:type="dxa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0AF30123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798" w14:paraId="51905152" w14:textId="77777777" w:rsidTr="006064AF">
        <w:trPr>
          <w:gridAfter w:val="2"/>
          <w:wAfter w:w="144" w:type="dxa"/>
          <w:cantSplit/>
          <w:trHeight w:val="1037"/>
        </w:trPr>
        <w:tc>
          <w:tcPr>
            <w:tcW w:w="1134" w:type="dxa"/>
            <w:vMerge w:val="restart"/>
            <w:textDirection w:val="btLr"/>
          </w:tcPr>
          <w:p w14:paraId="5B80ABCA" w14:textId="77777777" w:rsidR="00342798" w:rsidRPr="00E003FA" w:rsidRDefault="00342798" w:rsidP="0034279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28041073000009</w:t>
            </w:r>
          </w:p>
        </w:tc>
        <w:tc>
          <w:tcPr>
            <w:tcW w:w="1418" w:type="dxa"/>
          </w:tcPr>
          <w:p w14:paraId="724B433D" w14:textId="77777777" w:rsidR="00342798" w:rsidRPr="006C50F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50F0">
              <w:rPr>
                <w:rFonts w:ascii="Times New Roman" w:hAnsi="Times New Roman" w:cs="Times New Roman"/>
                <w:sz w:val="18"/>
                <w:szCs w:val="18"/>
              </w:rPr>
              <w:t>Содержание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чистоте территории города</w:t>
            </w:r>
          </w:p>
        </w:tc>
        <w:tc>
          <w:tcPr>
            <w:tcW w:w="1418" w:type="dxa"/>
          </w:tcPr>
          <w:p w14:paraId="4C5F79B7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14:paraId="05CD3362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2C38D82C" w14:textId="20002EA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Регулярно в течении года </w:t>
            </w:r>
            <w:r w:rsidR="006064AF">
              <w:rPr>
                <w:rFonts w:ascii="Times New Roman" w:hAnsi="Times New Roman" w:cs="Times New Roman"/>
                <w:sz w:val="20"/>
              </w:rPr>
              <w:t>согласно графику</w:t>
            </w:r>
          </w:p>
        </w:tc>
        <w:tc>
          <w:tcPr>
            <w:tcW w:w="1276" w:type="dxa"/>
          </w:tcPr>
          <w:p w14:paraId="1BC9D1D9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843EB6" w14:textId="77777777" w:rsidR="00342798" w:rsidRPr="00807EC5" w:rsidRDefault="00342798" w:rsidP="00342798">
            <w:pPr>
              <w:rPr>
                <w:sz w:val="20"/>
                <w:szCs w:val="20"/>
              </w:rPr>
            </w:pPr>
            <w:r w:rsidRPr="003D4F8F">
              <w:rPr>
                <w:sz w:val="20"/>
                <w:szCs w:val="20"/>
              </w:rPr>
              <w:t>Выполнение перечня работ по текущему содержанию и ремонту благоустройства и озеленения</w:t>
            </w:r>
          </w:p>
        </w:tc>
        <w:tc>
          <w:tcPr>
            <w:tcW w:w="1134" w:type="dxa"/>
          </w:tcPr>
          <w:p w14:paraId="74668D87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851" w:type="dxa"/>
          </w:tcPr>
          <w:p w14:paraId="1D5063D7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744</w:t>
            </w:r>
          </w:p>
        </w:tc>
        <w:tc>
          <w:tcPr>
            <w:tcW w:w="992" w:type="dxa"/>
            <w:gridSpan w:val="2"/>
          </w:tcPr>
          <w:p w14:paraId="3012E2E2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992" w:type="dxa"/>
          </w:tcPr>
          <w:p w14:paraId="5F96BF48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34" w:type="dxa"/>
          </w:tcPr>
          <w:p w14:paraId="35351C6D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342798" w14:paraId="23799450" w14:textId="77777777" w:rsidTr="006064AF">
        <w:trPr>
          <w:gridAfter w:val="2"/>
          <w:wAfter w:w="144" w:type="dxa"/>
        </w:trPr>
        <w:tc>
          <w:tcPr>
            <w:tcW w:w="1134" w:type="dxa"/>
            <w:vMerge/>
          </w:tcPr>
          <w:p w14:paraId="288C9AD2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51C3093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580396B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277251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599353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75A168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9BDECD9" w14:textId="77777777" w:rsidR="00342798" w:rsidRPr="00807EC5" w:rsidRDefault="00342798" w:rsidP="00342798">
            <w:pPr>
              <w:rPr>
                <w:sz w:val="20"/>
                <w:szCs w:val="20"/>
              </w:rPr>
            </w:pPr>
            <w:r w:rsidRPr="003D4F8F">
              <w:rPr>
                <w:sz w:val="20"/>
                <w:szCs w:val="20"/>
              </w:rPr>
              <w:t>Соблюдение сроков выполнения работ</w:t>
            </w:r>
          </w:p>
        </w:tc>
        <w:tc>
          <w:tcPr>
            <w:tcW w:w="1134" w:type="dxa"/>
          </w:tcPr>
          <w:p w14:paraId="7634010B" w14:textId="77777777" w:rsidR="00342798" w:rsidRPr="003D4F8F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D4F8F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851" w:type="dxa"/>
          </w:tcPr>
          <w:p w14:paraId="4418F663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744</w:t>
            </w:r>
          </w:p>
        </w:tc>
        <w:tc>
          <w:tcPr>
            <w:tcW w:w="992" w:type="dxa"/>
            <w:gridSpan w:val="2"/>
          </w:tcPr>
          <w:p w14:paraId="0CB10351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992" w:type="dxa"/>
          </w:tcPr>
          <w:p w14:paraId="7DD8FB9C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34" w:type="dxa"/>
          </w:tcPr>
          <w:p w14:paraId="083990ED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342798" w14:paraId="3ABB0EE4" w14:textId="77777777" w:rsidTr="006064AF">
        <w:trPr>
          <w:gridAfter w:val="2"/>
          <w:wAfter w:w="144" w:type="dxa"/>
        </w:trPr>
        <w:tc>
          <w:tcPr>
            <w:tcW w:w="1134" w:type="dxa"/>
            <w:vMerge/>
          </w:tcPr>
          <w:p w14:paraId="0A3B8E18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9C6D7B5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C4DFBF1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C72770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40DA32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FF4FDC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0A77E64" w14:textId="77777777" w:rsidR="00342798" w:rsidRPr="00807EC5" w:rsidRDefault="00342798" w:rsidP="00342798">
            <w:pPr>
              <w:rPr>
                <w:sz w:val="20"/>
                <w:szCs w:val="20"/>
              </w:rPr>
            </w:pPr>
            <w:r w:rsidRPr="003D4F8F">
              <w:rPr>
                <w:sz w:val="20"/>
                <w:szCs w:val="20"/>
              </w:rPr>
              <w:t>Количество письменных жалоб и обращений жителей</w:t>
            </w:r>
          </w:p>
        </w:tc>
        <w:tc>
          <w:tcPr>
            <w:tcW w:w="1134" w:type="dxa"/>
          </w:tcPr>
          <w:p w14:paraId="64A8B501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</w:p>
        </w:tc>
        <w:tc>
          <w:tcPr>
            <w:tcW w:w="851" w:type="dxa"/>
          </w:tcPr>
          <w:p w14:paraId="3734D489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796</w:t>
            </w:r>
          </w:p>
        </w:tc>
        <w:tc>
          <w:tcPr>
            <w:tcW w:w="992" w:type="dxa"/>
            <w:gridSpan w:val="2"/>
          </w:tcPr>
          <w:p w14:paraId="00CA5833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5</w:t>
            </w:r>
          </w:p>
        </w:tc>
        <w:tc>
          <w:tcPr>
            <w:tcW w:w="992" w:type="dxa"/>
          </w:tcPr>
          <w:p w14:paraId="6DA65A7E" w14:textId="77777777" w:rsidR="00342798" w:rsidRDefault="00342798" w:rsidP="00342798">
            <w:r w:rsidRPr="00EE4B74">
              <w:rPr>
                <w:sz w:val="20"/>
              </w:rPr>
              <w:t>не более 5</w:t>
            </w:r>
          </w:p>
        </w:tc>
        <w:tc>
          <w:tcPr>
            <w:tcW w:w="1134" w:type="dxa"/>
          </w:tcPr>
          <w:p w14:paraId="21EA75EF" w14:textId="77777777" w:rsidR="00342798" w:rsidRDefault="00342798" w:rsidP="00342798">
            <w:r w:rsidRPr="00EE4B74">
              <w:rPr>
                <w:sz w:val="20"/>
              </w:rPr>
              <w:t>не более 5</w:t>
            </w:r>
          </w:p>
        </w:tc>
      </w:tr>
    </w:tbl>
    <w:p w14:paraId="35371C17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E2E49">
        <w:rPr>
          <w:rFonts w:ascii="Times New Roman" w:hAnsi="Times New Roman" w:cs="Times New Roman"/>
          <w:sz w:val="22"/>
          <w:szCs w:val="22"/>
        </w:rPr>
        <w:t xml:space="preserve">Допустимые (возможные) отклонения от установленных показателей </w:t>
      </w:r>
      <w:r>
        <w:rPr>
          <w:rFonts w:ascii="Times New Roman" w:hAnsi="Times New Roman" w:cs="Times New Roman"/>
          <w:sz w:val="22"/>
          <w:szCs w:val="22"/>
        </w:rPr>
        <w:t>качества работы,</w:t>
      </w:r>
    </w:p>
    <w:p w14:paraId="1E3D8157" w14:textId="77777777" w:rsidR="00342798" w:rsidRPr="00E003FA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03F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03FA">
        <w:rPr>
          <w:rFonts w:ascii="Times New Roman" w:hAnsi="Times New Roman" w:cs="Times New Roman"/>
          <w:sz w:val="24"/>
          <w:szCs w:val="24"/>
        </w:rPr>
        <w:t>пределах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003FA">
        <w:rPr>
          <w:rFonts w:ascii="Times New Roman" w:hAnsi="Times New Roman" w:cs="Times New Roman"/>
          <w:sz w:val="24"/>
          <w:szCs w:val="24"/>
        </w:rPr>
        <w:t xml:space="preserve"> которых муниципальное задание считается выполненным (процентов):5</w:t>
      </w:r>
    </w:p>
    <w:p w14:paraId="3897980F" w14:textId="77777777" w:rsidR="00342798" w:rsidRDefault="00342798" w:rsidP="00342798">
      <w:pPr>
        <w:pStyle w:val="ConsPlusNonformat"/>
        <w:jc w:val="both"/>
      </w:pPr>
      <w:r>
        <w:t xml:space="preserve">    </w:t>
      </w:r>
    </w:p>
    <w:p w14:paraId="2AB14CCB" w14:textId="77777777" w:rsidR="00342798" w:rsidRPr="00CE2E49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E49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p w14:paraId="6EDBDD50" w14:textId="77777777" w:rsidR="00342798" w:rsidRDefault="00342798" w:rsidP="00342798">
      <w:pPr>
        <w:pStyle w:val="ConsPlusNormal"/>
        <w:ind w:firstLine="540"/>
        <w:jc w:val="both"/>
      </w:pPr>
    </w:p>
    <w:p w14:paraId="03C6308A" w14:textId="77777777" w:rsidR="00342798" w:rsidRDefault="00342798" w:rsidP="00342798">
      <w:pPr>
        <w:pStyle w:val="ConsPlusNonformat"/>
        <w:jc w:val="both"/>
      </w:pPr>
    </w:p>
    <w:tbl>
      <w:tblPr>
        <w:tblW w:w="5539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1"/>
        <w:gridCol w:w="1122"/>
        <w:gridCol w:w="1114"/>
        <w:gridCol w:w="1235"/>
        <w:gridCol w:w="1114"/>
        <w:gridCol w:w="1235"/>
        <w:gridCol w:w="1175"/>
        <w:gridCol w:w="1114"/>
        <w:gridCol w:w="1013"/>
        <w:gridCol w:w="2786"/>
        <w:gridCol w:w="749"/>
        <w:gridCol w:w="870"/>
        <w:gridCol w:w="956"/>
        <w:gridCol w:w="27"/>
      </w:tblGrid>
      <w:tr w:rsidR="00342798" w:rsidRPr="00CE2E49" w14:paraId="2F7FBB00" w14:textId="77777777" w:rsidTr="006064AF">
        <w:tc>
          <w:tcPr>
            <w:tcW w:w="992" w:type="dxa"/>
            <w:vMerge w:val="restart"/>
          </w:tcPr>
          <w:p w14:paraId="6540D5F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471" w:type="dxa"/>
            <w:gridSpan w:val="3"/>
            <w:vMerge w:val="restart"/>
          </w:tcPr>
          <w:p w14:paraId="035CD7D9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349" w:type="dxa"/>
            <w:gridSpan w:val="2"/>
            <w:vMerge w:val="restart"/>
          </w:tcPr>
          <w:p w14:paraId="1BD14A0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088" w:type="dxa"/>
            <w:gridSpan w:val="4"/>
          </w:tcPr>
          <w:p w14:paraId="47115F6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  <w:tc>
          <w:tcPr>
            <w:tcW w:w="2602" w:type="dxa"/>
            <w:gridSpan w:val="4"/>
          </w:tcPr>
          <w:p w14:paraId="0085FE77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 муниципальной услуги</w:t>
            </w:r>
          </w:p>
        </w:tc>
      </w:tr>
      <w:tr w:rsidR="00342798" w:rsidRPr="00CE2E49" w14:paraId="382864F7" w14:textId="77777777" w:rsidTr="006064AF">
        <w:trPr>
          <w:gridAfter w:val="1"/>
          <w:wAfter w:w="27" w:type="dxa"/>
        </w:trPr>
        <w:tc>
          <w:tcPr>
            <w:tcW w:w="992" w:type="dxa"/>
            <w:vMerge/>
          </w:tcPr>
          <w:p w14:paraId="5235C970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71" w:type="dxa"/>
            <w:gridSpan w:val="3"/>
            <w:vMerge/>
          </w:tcPr>
          <w:p w14:paraId="747DBC3E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9" w:type="dxa"/>
            <w:gridSpan w:val="2"/>
            <w:vMerge/>
          </w:tcPr>
          <w:p w14:paraId="16AB83EC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5" w:type="dxa"/>
            <w:vMerge w:val="restart"/>
          </w:tcPr>
          <w:p w14:paraId="4CF0AFB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127" w:type="dxa"/>
            <w:gridSpan w:val="2"/>
          </w:tcPr>
          <w:p w14:paraId="4891645B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14">
              <w:r w:rsidRPr="00CE2E49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2786" w:type="dxa"/>
            <w:vMerge w:val="restart"/>
          </w:tcPr>
          <w:p w14:paraId="0CC3DA5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описание работы</w:t>
            </w:r>
          </w:p>
        </w:tc>
        <w:tc>
          <w:tcPr>
            <w:tcW w:w="749" w:type="dxa"/>
            <w:vMerge w:val="restart"/>
          </w:tcPr>
          <w:p w14:paraId="509C08E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 год (очередной финансовый год)</w:t>
            </w:r>
          </w:p>
        </w:tc>
        <w:tc>
          <w:tcPr>
            <w:tcW w:w="870" w:type="dxa"/>
            <w:vMerge w:val="restart"/>
          </w:tcPr>
          <w:p w14:paraId="0D0F7DB0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 год (1-й год планового периода)</w:t>
            </w:r>
          </w:p>
        </w:tc>
        <w:tc>
          <w:tcPr>
            <w:tcW w:w="956" w:type="dxa"/>
            <w:vMerge w:val="restart"/>
          </w:tcPr>
          <w:p w14:paraId="265579A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 год (2-й год планового периода)</w:t>
            </w:r>
          </w:p>
        </w:tc>
      </w:tr>
      <w:tr w:rsidR="00342798" w:rsidRPr="00CE2E49" w14:paraId="5FFB673F" w14:textId="77777777" w:rsidTr="006064AF">
        <w:trPr>
          <w:gridAfter w:val="1"/>
          <w:wAfter w:w="27" w:type="dxa"/>
        </w:trPr>
        <w:tc>
          <w:tcPr>
            <w:tcW w:w="992" w:type="dxa"/>
            <w:vMerge/>
          </w:tcPr>
          <w:p w14:paraId="00B63026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14:paraId="6861E22A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0E2E6697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114" w:type="dxa"/>
          </w:tcPr>
          <w:p w14:paraId="25225B11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320C5519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235" w:type="dxa"/>
          </w:tcPr>
          <w:p w14:paraId="1E29633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34D02B9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114" w:type="dxa"/>
          </w:tcPr>
          <w:p w14:paraId="31252E4D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7A6E0FC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235" w:type="dxa"/>
          </w:tcPr>
          <w:p w14:paraId="6B5FE390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58A9F3D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175" w:type="dxa"/>
            <w:vMerge/>
          </w:tcPr>
          <w:p w14:paraId="0AFC4192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</w:tcPr>
          <w:p w14:paraId="0A6C35F0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013" w:type="dxa"/>
          </w:tcPr>
          <w:p w14:paraId="745DFEF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2786" w:type="dxa"/>
            <w:vMerge/>
          </w:tcPr>
          <w:p w14:paraId="550C4910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dxa"/>
            <w:vMerge/>
          </w:tcPr>
          <w:p w14:paraId="535BCF24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0" w:type="dxa"/>
            <w:vMerge/>
          </w:tcPr>
          <w:p w14:paraId="04267A3D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6" w:type="dxa"/>
            <w:vMerge/>
          </w:tcPr>
          <w:p w14:paraId="532C27B0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798" w:rsidRPr="00CE2E49" w14:paraId="55CBE6AA" w14:textId="77777777" w:rsidTr="006064AF">
        <w:trPr>
          <w:gridAfter w:val="1"/>
          <w:wAfter w:w="27" w:type="dxa"/>
        </w:trPr>
        <w:tc>
          <w:tcPr>
            <w:tcW w:w="992" w:type="dxa"/>
          </w:tcPr>
          <w:p w14:paraId="4AB4D3B2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22" w:type="dxa"/>
          </w:tcPr>
          <w:p w14:paraId="162A3E8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14" w:type="dxa"/>
          </w:tcPr>
          <w:p w14:paraId="6DAD022D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35" w:type="dxa"/>
          </w:tcPr>
          <w:p w14:paraId="21396957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14" w:type="dxa"/>
          </w:tcPr>
          <w:p w14:paraId="328B052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35" w:type="dxa"/>
          </w:tcPr>
          <w:p w14:paraId="1A5154C7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75" w:type="dxa"/>
          </w:tcPr>
          <w:p w14:paraId="3D2E2531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14" w:type="dxa"/>
          </w:tcPr>
          <w:p w14:paraId="2E55ACE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13" w:type="dxa"/>
          </w:tcPr>
          <w:p w14:paraId="27D70D89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786" w:type="dxa"/>
          </w:tcPr>
          <w:p w14:paraId="002EFEAA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dxa"/>
          </w:tcPr>
          <w:p w14:paraId="25EC749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70" w:type="dxa"/>
          </w:tcPr>
          <w:p w14:paraId="7B41542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56" w:type="dxa"/>
          </w:tcPr>
          <w:p w14:paraId="1445D36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342798" w:rsidRPr="00CE2E49" w14:paraId="40DEA4C4" w14:textId="77777777" w:rsidTr="006064AF">
        <w:trPr>
          <w:gridAfter w:val="1"/>
          <w:wAfter w:w="27" w:type="dxa"/>
        </w:trPr>
        <w:tc>
          <w:tcPr>
            <w:tcW w:w="992" w:type="dxa"/>
            <w:vMerge w:val="restart"/>
            <w:textDirection w:val="btLr"/>
          </w:tcPr>
          <w:p w14:paraId="0A5CF635" w14:textId="77777777" w:rsidR="00342798" w:rsidRPr="00CE2E49" w:rsidRDefault="00342798" w:rsidP="0034279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28051089000009</w:t>
            </w:r>
          </w:p>
        </w:tc>
        <w:tc>
          <w:tcPr>
            <w:tcW w:w="1122" w:type="dxa"/>
          </w:tcPr>
          <w:p w14:paraId="2B5DF8B1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</w:tcPr>
          <w:p w14:paraId="4F1A62EF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42525359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</w:tcPr>
          <w:p w14:paraId="6B54661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1FDD0AEC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CABC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687AE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001F0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055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1274B52" w14:textId="77777777" w:rsidR="00342798" w:rsidRPr="00047407" w:rsidRDefault="00342798" w:rsidP="00342798">
            <w:pPr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Уборка от мусора обочин дорог, газонов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8181A6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 xml:space="preserve">  1 500 000   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57969E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 xml:space="preserve"> 1 500 000  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53A1905" w14:textId="77777777" w:rsidR="00342798" w:rsidRPr="00047407" w:rsidRDefault="00342798" w:rsidP="00342798">
            <w:pPr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 xml:space="preserve"> 1 500 000   </w:t>
            </w:r>
          </w:p>
        </w:tc>
      </w:tr>
      <w:tr w:rsidR="00342798" w:rsidRPr="00CE2E49" w14:paraId="1E07AADA" w14:textId="77777777" w:rsidTr="006064AF">
        <w:trPr>
          <w:gridAfter w:val="1"/>
          <w:wAfter w:w="27" w:type="dxa"/>
        </w:trPr>
        <w:tc>
          <w:tcPr>
            <w:tcW w:w="992" w:type="dxa"/>
            <w:vMerge/>
          </w:tcPr>
          <w:p w14:paraId="3863C5C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14:paraId="66A71D3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</w:tcPr>
          <w:p w14:paraId="34188A1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2C77712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</w:tcPr>
          <w:p w14:paraId="7D3C86E2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160F824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052F69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Штука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8BEA4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Штука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B657D7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796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054D122" w14:textId="77777777" w:rsidR="00342798" w:rsidRPr="00047407" w:rsidRDefault="00342798" w:rsidP="00342798">
            <w:pPr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 xml:space="preserve">Очистка урн от мусора  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0E7F320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8000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D66CA25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8000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B65DE22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 xml:space="preserve">8 000   </w:t>
            </w:r>
          </w:p>
        </w:tc>
      </w:tr>
      <w:tr w:rsidR="00342798" w:rsidRPr="00CE2E49" w14:paraId="511C3E0C" w14:textId="77777777" w:rsidTr="006064AF">
        <w:trPr>
          <w:gridAfter w:val="1"/>
          <w:wAfter w:w="27" w:type="dxa"/>
        </w:trPr>
        <w:tc>
          <w:tcPr>
            <w:tcW w:w="992" w:type="dxa"/>
            <w:vMerge/>
          </w:tcPr>
          <w:p w14:paraId="2732214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933371F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</w:tcPr>
          <w:p w14:paraId="4CD67F0C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5BD4C09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</w:tcPr>
          <w:p w14:paraId="0BECEA13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1ADC9B7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45FA48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тонн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F56E6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тонн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D59EFA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168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840CC76" w14:textId="77777777" w:rsidR="00342798" w:rsidRPr="00047407" w:rsidRDefault="00342798" w:rsidP="00342798">
            <w:pPr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Уборка территорий от несанкционированных свалок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F0BD6F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500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A01ABF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500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2EFFE8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 xml:space="preserve">            500   </w:t>
            </w:r>
          </w:p>
        </w:tc>
      </w:tr>
      <w:tr w:rsidR="00342798" w:rsidRPr="00CE2E49" w14:paraId="2D06E443" w14:textId="77777777" w:rsidTr="006064AF">
        <w:trPr>
          <w:gridAfter w:val="1"/>
          <w:wAfter w:w="27" w:type="dxa"/>
        </w:trPr>
        <w:tc>
          <w:tcPr>
            <w:tcW w:w="992" w:type="dxa"/>
            <w:vMerge/>
          </w:tcPr>
          <w:p w14:paraId="4385393C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14:paraId="68F19BB2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</w:tcPr>
          <w:p w14:paraId="17EEE0E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423673E1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</w:tcPr>
          <w:p w14:paraId="3E084B8A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5F46CDF0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641A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81336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BF5C952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055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F392C4C" w14:textId="77777777" w:rsidR="00342798" w:rsidRPr="00047407" w:rsidRDefault="00342798" w:rsidP="00342798">
            <w:pPr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 xml:space="preserve">Работы, связанные с содержанием в чистоте элементов благоустройства </w:t>
            </w:r>
            <w:r w:rsidRPr="00047407">
              <w:rPr>
                <w:sz w:val="20"/>
                <w:szCs w:val="20"/>
              </w:rPr>
              <w:br/>
              <w:t>(ремонт и окраска клумб, памятников, скамеек, стел)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F6553D3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20000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4D94FF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20000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5A088E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20000</w:t>
            </w:r>
          </w:p>
        </w:tc>
      </w:tr>
      <w:tr w:rsidR="00342798" w:rsidRPr="00CE2E49" w14:paraId="5915BB2B" w14:textId="77777777" w:rsidTr="006064AF">
        <w:trPr>
          <w:gridAfter w:val="1"/>
          <w:wAfter w:w="27" w:type="dxa"/>
        </w:trPr>
        <w:tc>
          <w:tcPr>
            <w:tcW w:w="992" w:type="dxa"/>
            <w:vMerge/>
          </w:tcPr>
          <w:p w14:paraId="7C6FAC69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14:paraId="633642AF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</w:tcPr>
          <w:p w14:paraId="33A92E3C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7C5F748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</w:tcPr>
          <w:p w14:paraId="7506833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15E4878F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43CD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2FAEC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60F57F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055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7B6C0BB" w14:textId="2DA767E3" w:rsidR="00342798" w:rsidRPr="00047407" w:rsidRDefault="006064AF" w:rsidP="00342798">
            <w:pPr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Дезинсекция</w:t>
            </w:r>
            <w:r w:rsidR="00342798" w:rsidRPr="00047407">
              <w:rPr>
                <w:sz w:val="20"/>
                <w:szCs w:val="20"/>
              </w:rPr>
              <w:t xml:space="preserve"> клещей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0CBD98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8000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D24D22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8000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E5CDD2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8000</w:t>
            </w:r>
          </w:p>
        </w:tc>
      </w:tr>
      <w:tr w:rsidR="00342798" w:rsidRPr="00CE2E49" w14:paraId="79FFECC7" w14:textId="77777777" w:rsidTr="006064AF">
        <w:trPr>
          <w:gridAfter w:val="1"/>
          <w:wAfter w:w="27" w:type="dxa"/>
        </w:trPr>
        <w:tc>
          <w:tcPr>
            <w:tcW w:w="992" w:type="dxa"/>
            <w:vMerge/>
          </w:tcPr>
          <w:p w14:paraId="31BA3E3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14:paraId="50F14C12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</w:tcPr>
          <w:p w14:paraId="5400400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28A63A0B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</w:tcPr>
          <w:p w14:paraId="0C0D937D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7FDFCD91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257E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12951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4AADA66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055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98949F5" w14:textId="77777777" w:rsidR="00342798" w:rsidRPr="00047407" w:rsidRDefault="00342798" w:rsidP="00342798">
            <w:pPr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Очистка лестничных сходов от мусора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2E6F9BF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2000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07E1A4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2000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680E77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2000</w:t>
            </w:r>
          </w:p>
        </w:tc>
      </w:tr>
      <w:tr w:rsidR="00342798" w:rsidRPr="00CE2E49" w14:paraId="29E60F4D" w14:textId="77777777" w:rsidTr="006064AF">
        <w:trPr>
          <w:gridAfter w:val="1"/>
          <w:wAfter w:w="27" w:type="dxa"/>
        </w:trPr>
        <w:tc>
          <w:tcPr>
            <w:tcW w:w="992" w:type="dxa"/>
            <w:vMerge/>
          </w:tcPr>
          <w:p w14:paraId="6A2B90B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14:paraId="245CAC01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</w:tcPr>
          <w:p w14:paraId="123F7A2F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283F0C0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</w:tcPr>
          <w:p w14:paraId="15BE4AA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4042D32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EA30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712AB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C42528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055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3D22CBF" w14:textId="77777777" w:rsidR="00342798" w:rsidRPr="00047407" w:rsidRDefault="00342798" w:rsidP="00342798">
            <w:pPr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Очистка детских городков от мусора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0B8496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4350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EA493C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4350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0834FF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4350</w:t>
            </w:r>
          </w:p>
        </w:tc>
      </w:tr>
      <w:tr w:rsidR="00342798" w:rsidRPr="00CE2E49" w14:paraId="2ADFCF4B" w14:textId="77777777" w:rsidTr="006064AF">
        <w:trPr>
          <w:gridAfter w:val="1"/>
          <w:wAfter w:w="27" w:type="dxa"/>
        </w:trPr>
        <w:tc>
          <w:tcPr>
            <w:tcW w:w="992" w:type="dxa"/>
            <w:vMerge/>
          </w:tcPr>
          <w:p w14:paraId="79E5CFB1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14:paraId="005DA78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</w:tcPr>
          <w:p w14:paraId="23F07AA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5B9E0A4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</w:tcPr>
          <w:p w14:paraId="58FCEABB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79C5F6D3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F643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63AAF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663D51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055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4B1BEE" w14:textId="77777777" w:rsidR="00342798" w:rsidRPr="00047407" w:rsidRDefault="00342798" w:rsidP="00342798">
            <w:pPr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Содержание детских площадок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17B2239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96800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BDCB75B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96800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D72DEF3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96800</w:t>
            </w:r>
          </w:p>
        </w:tc>
      </w:tr>
      <w:tr w:rsidR="00342798" w:rsidRPr="00CE2E49" w14:paraId="585B9C79" w14:textId="77777777" w:rsidTr="006064AF">
        <w:trPr>
          <w:gridAfter w:val="1"/>
          <w:wAfter w:w="27" w:type="dxa"/>
        </w:trPr>
        <w:tc>
          <w:tcPr>
            <w:tcW w:w="992" w:type="dxa"/>
            <w:vMerge/>
          </w:tcPr>
          <w:p w14:paraId="672040D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14:paraId="5B656F92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</w:tcPr>
          <w:p w14:paraId="5D76159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1627551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</w:tcPr>
          <w:p w14:paraId="7DF82A4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347A8DE1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D178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DD58A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D25ED05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054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302A326" w14:textId="77777777" w:rsidR="00342798" w:rsidRPr="00047407" w:rsidRDefault="00342798" w:rsidP="00342798">
            <w:pPr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Дезинсекция, дератизация, дезинфекция контейнерных площадок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739A379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768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413B6A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768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911EE9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768</w:t>
            </w:r>
          </w:p>
        </w:tc>
      </w:tr>
      <w:tr w:rsidR="00342798" w:rsidRPr="00CE2E49" w14:paraId="2E16C638" w14:textId="77777777" w:rsidTr="006064AF">
        <w:trPr>
          <w:gridAfter w:val="1"/>
          <w:wAfter w:w="27" w:type="dxa"/>
        </w:trPr>
        <w:tc>
          <w:tcPr>
            <w:tcW w:w="992" w:type="dxa"/>
            <w:vMerge/>
          </w:tcPr>
          <w:p w14:paraId="4D8EA0E7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3BF9AAD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</w:tcPr>
          <w:p w14:paraId="189DDA1C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7AC51000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4" w:type="dxa"/>
          </w:tcPr>
          <w:p w14:paraId="7503DA2A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2FD57B5D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EA6D3D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Штука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D7774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Штука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8C831F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796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68EF7E7" w14:textId="77777777" w:rsidR="00342798" w:rsidRPr="00047407" w:rsidRDefault="00342798" w:rsidP="00342798">
            <w:pPr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Дезинсекция, дератизация, дезинфекция контейнеров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C9493C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192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0B675A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192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88B865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192</w:t>
            </w:r>
          </w:p>
        </w:tc>
      </w:tr>
    </w:tbl>
    <w:p w14:paraId="3ABF2FC8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E2E49">
        <w:rPr>
          <w:rFonts w:ascii="Times New Roman" w:hAnsi="Times New Roman" w:cs="Times New Roman"/>
          <w:sz w:val="22"/>
          <w:szCs w:val="22"/>
        </w:rPr>
        <w:t xml:space="preserve">Допустимые (возможные) отклонения от установленных показателей </w:t>
      </w:r>
      <w:r>
        <w:rPr>
          <w:rFonts w:ascii="Times New Roman" w:hAnsi="Times New Roman" w:cs="Times New Roman"/>
          <w:sz w:val="22"/>
          <w:szCs w:val="22"/>
        </w:rPr>
        <w:t>качества работы,</w:t>
      </w:r>
    </w:p>
    <w:p w14:paraId="5398D28A" w14:textId="77777777" w:rsidR="00342798" w:rsidRPr="00E003FA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03F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03FA">
        <w:rPr>
          <w:rFonts w:ascii="Times New Roman" w:hAnsi="Times New Roman" w:cs="Times New Roman"/>
          <w:sz w:val="24"/>
          <w:szCs w:val="24"/>
        </w:rPr>
        <w:t>пределах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003FA">
        <w:rPr>
          <w:rFonts w:ascii="Times New Roman" w:hAnsi="Times New Roman" w:cs="Times New Roman"/>
          <w:sz w:val="24"/>
          <w:szCs w:val="24"/>
        </w:rPr>
        <w:t xml:space="preserve"> которых муниципальное задание считается выполненным (процентов):5</w:t>
      </w:r>
    </w:p>
    <w:p w14:paraId="28D1CB88" w14:textId="77777777" w:rsidR="00342798" w:rsidRDefault="00342798" w:rsidP="00342798">
      <w:pPr>
        <w:pStyle w:val="ConsPlusNonformat"/>
        <w:jc w:val="both"/>
      </w:pPr>
    </w:p>
    <w:p w14:paraId="1379DA41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44B6ABC8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2EE8EC07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8B39040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5BB1BA92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4C4F4C47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92E2673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A85B769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7563245B" w14:textId="77777777" w:rsidR="00313223" w:rsidRDefault="00313223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29DEC58" w14:textId="77777777" w:rsidR="00313223" w:rsidRDefault="00313223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0DB36D80" w14:textId="77777777" w:rsidR="006064AF" w:rsidRDefault="006064AF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D6CD2A9" w14:textId="77777777" w:rsidR="006064AF" w:rsidRDefault="006064AF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607F1D17" w14:textId="77777777" w:rsidR="006064AF" w:rsidRDefault="006064AF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5675C5C5" w14:textId="77777777" w:rsidR="00313223" w:rsidRDefault="00313223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227DB2AD" w14:textId="77777777" w:rsidR="00313223" w:rsidRDefault="00313223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6DA0260" w14:textId="0E77BC41" w:rsidR="00342798" w:rsidRPr="00E412E5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412E5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 w:rsidRPr="00E412E5">
        <w:rPr>
          <w:rFonts w:ascii="Times New Roman" w:hAnsi="Times New Roman" w:cs="Times New Roman"/>
          <w:sz w:val="28"/>
          <w:szCs w:val="28"/>
          <w:u w:val="single"/>
        </w:rPr>
        <w:t>____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E412E5">
        <w:rPr>
          <w:rFonts w:ascii="Times New Roman" w:hAnsi="Times New Roman" w:cs="Times New Roman"/>
          <w:sz w:val="28"/>
          <w:szCs w:val="28"/>
          <w:u w:val="single"/>
        </w:rPr>
        <w:t>____</w:t>
      </w:r>
    </w:p>
    <w:p w14:paraId="4499DE70" w14:textId="77777777" w:rsidR="00342798" w:rsidRPr="0034442C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8" w:type="dxa"/>
        <w:tblInd w:w="1006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552"/>
        <w:gridCol w:w="2126"/>
      </w:tblGrid>
      <w:tr w:rsidR="00342798" w14:paraId="285D0869" w14:textId="77777777" w:rsidTr="00313223">
        <w:trPr>
          <w:trHeight w:val="901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14:paraId="5DF7460D" w14:textId="77777777" w:rsidR="00342798" w:rsidRPr="009C4D10" w:rsidRDefault="00342798" w:rsidP="00342798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C4D10">
              <w:rPr>
                <w:rFonts w:ascii="Times New Roman" w:hAnsi="Times New Roman" w:cs="Times New Roman"/>
              </w:rPr>
              <w:t>од по общероссийскому</w:t>
            </w:r>
            <w:r>
              <w:rPr>
                <w:rFonts w:ascii="Times New Roman" w:hAnsi="Times New Roman" w:cs="Times New Roman"/>
              </w:rPr>
              <w:t xml:space="preserve"> базовому перечню или федеральному перечню</w:t>
            </w:r>
          </w:p>
        </w:tc>
        <w:tc>
          <w:tcPr>
            <w:tcW w:w="2126" w:type="dxa"/>
            <w:tcBorders>
              <w:left w:val="single" w:sz="24" w:space="0" w:color="auto"/>
            </w:tcBorders>
          </w:tcPr>
          <w:p w14:paraId="724758FB" w14:textId="77777777" w:rsidR="00342798" w:rsidRDefault="00342798" w:rsidP="003427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813010.Р.67.1.28</w:t>
            </w:r>
          </w:p>
          <w:p w14:paraId="362D837B" w14:textId="77777777" w:rsidR="00342798" w:rsidRDefault="00342798" w:rsidP="003427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02002000</w:t>
            </w:r>
          </w:p>
          <w:p w14:paraId="0B19C78D" w14:textId="77777777" w:rsidR="00342798" w:rsidRDefault="00342798" w:rsidP="003427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14:paraId="770912BC" w14:textId="77777777" w:rsidR="00342798" w:rsidRDefault="00342798" w:rsidP="003427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14:paraId="32209E13" w14:textId="77777777" w:rsidR="00342798" w:rsidRPr="00FA527C" w:rsidRDefault="00342798" w:rsidP="003427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4185EE4" w14:textId="77777777" w:rsidR="00342798" w:rsidRDefault="00342798" w:rsidP="00342798">
      <w:pPr>
        <w:pStyle w:val="ConsPlusNonforma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442C">
        <w:rPr>
          <w:rFonts w:ascii="Times New Roman" w:hAnsi="Times New Roman" w:cs="Times New Roman"/>
          <w:sz w:val="24"/>
          <w:szCs w:val="24"/>
        </w:rPr>
        <w:t xml:space="preserve">Наименование </w:t>
      </w:r>
    </w:p>
    <w:p w14:paraId="05FD13E5" w14:textId="77777777" w:rsidR="00342798" w:rsidRPr="0034442C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4442C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4442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Организация ритуальных услуг и содержание мест захоронения</w:t>
      </w:r>
    </w:p>
    <w:p w14:paraId="58F0DB1B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4442C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B128D60" w14:textId="77777777" w:rsidR="00342798" w:rsidRDefault="00342798" w:rsidP="00342798">
      <w:pPr>
        <w:pStyle w:val="ConsPlusNonforma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442C">
        <w:rPr>
          <w:rFonts w:ascii="Times New Roman" w:hAnsi="Times New Roman" w:cs="Times New Roman"/>
          <w:sz w:val="24"/>
          <w:szCs w:val="24"/>
        </w:rPr>
        <w:t xml:space="preserve">Категории потребителей </w:t>
      </w:r>
    </w:p>
    <w:p w14:paraId="01C66B4E" w14:textId="77777777" w:rsidR="00342798" w:rsidRDefault="00342798" w:rsidP="0034279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муниципальной услуги               </w:t>
      </w:r>
      <w:r w:rsidRPr="00FA527C">
        <w:rPr>
          <w:rFonts w:ascii="Times New Roman" w:hAnsi="Times New Roman" w:cs="Times New Roman"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FA527C">
        <w:rPr>
          <w:rFonts w:ascii="Times New Roman" w:hAnsi="Times New Roman" w:cs="Times New Roman"/>
          <w:sz w:val="24"/>
          <w:szCs w:val="24"/>
          <w:u w:val="single"/>
        </w:rPr>
        <w:t>Юридические лица, физические лица_____________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___________</w:t>
      </w:r>
    </w:p>
    <w:p w14:paraId="340F3121" w14:textId="77777777" w:rsidR="00342798" w:rsidRDefault="00342798" w:rsidP="00342798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34442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45DC95C2" w14:textId="77777777" w:rsidR="00342798" w:rsidRPr="0034442C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34442C">
        <w:rPr>
          <w:rFonts w:ascii="Times New Roman" w:hAnsi="Times New Roman" w:cs="Times New Roman"/>
          <w:sz w:val="24"/>
          <w:szCs w:val="24"/>
        </w:rPr>
        <w:t>3. Показатели, характеризующие объем и (или</w:t>
      </w:r>
      <w:r>
        <w:rPr>
          <w:rFonts w:ascii="Times New Roman" w:hAnsi="Times New Roman" w:cs="Times New Roman"/>
          <w:sz w:val="24"/>
          <w:szCs w:val="24"/>
        </w:rPr>
        <w:t>) качество муниципальной услуги</w:t>
      </w:r>
    </w:p>
    <w:p w14:paraId="3A6A0AFE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134921C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34442C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муниципальной услуги </w:t>
      </w:r>
      <w:hyperlink w:anchor="P727">
        <w:r w:rsidRPr="009F3E8E">
          <w:rPr>
            <w:rFonts w:ascii="Times New Roman" w:hAnsi="Times New Roman" w:cs="Times New Roman"/>
            <w:color w:val="0000FF"/>
            <w:sz w:val="24"/>
            <w:szCs w:val="24"/>
            <w:vertAlign w:val="superscript"/>
          </w:rPr>
          <w:t>&lt;4&gt;</w:t>
        </w:r>
      </w:hyperlink>
      <w:r w:rsidRPr="0034442C">
        <w:rPr>
          <w:rFonts w:ascii="Times New Roman" w:hAnsi="Times New Roman" w:cs="Times New Roman"/>
          <w:sz w:val="24"/>
          <w:szCs w:val="24"/>
        </w:rPr>
        <w:t>:</w:t>
      </w:r>
    </w:p>
    <w:p w14:paraId="28D5FBDD" w14:textId="77777777" w:rsidR="00342798" w:rsidRDefault="00342798" w:rsidP="00342798">
      <w:pPr>
        <w:pStyle w:val="ConsPlusNonformat"/>
        <w:jc w:val="both"/>
      </w:pPr>
    </w:p>
    <w:tbl>
      <w:tblPr>
        <w:tblW w:w="1587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1277"/>
        <w:gridCol w:w="1275"/>
        <w:gridCol w:w="1276"/>
        <w:gridCol w:w="1276"/>
        <w:gridCol w:w="1276"/>
        <w:gridCol w:w="2409"/>
        <w:gridCol w:w="1276"/>
        <w:gridCol w:w="1134"/>
        <w:gridCol w:w="1134"/>
        <w:gridCol w:w="1134"/>
        <w:gridCol w:w="1276"/>
        <w:gridCol w:w="144"/>
      </w:tblGrid>
      <w:tr w:rsidR="00342798" w:rsidRPr="009F3E8E" w14:paraId="22E2A8A3" w14:textId="77777777" w:rsidTr="006064AF">
        <w:trPr>
          <w:gridAfter w:val="1"/>
          <w:wAfter w:w="144" w:type="dxa"/>
        </w:trPr>
        <w:tc>
          <w:tcPr>
            <w:tcW w:w="992" w:type="dxa"/>
            <w:vMerge w:val="restart"/>
          </w:tcPr>
          <w:p w14:paraId="342C0FE6" w14:textId="77777777" w:rsidR="00342798" w:rsidRPr="00E2586D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3828" w:type="dxa"/>
            <w:gridSpan w:val="3"/>
            <w:vMerge w:val="restart"/>
          </w:tcPr>
          <w:p w14:paraId="196AB064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552" w:type="dxa"/>
            <w:gridSpan w:val="2"/>
            <w:vMerge w:val="restart"/>
          </w:tcPr>
          <w:p w14:paraId="2CFDAAE5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819" w:type="dxa"/>
            <w:gridSpan w:val="3"/>
          </w:tcPr>
          <w:p w14:paraId="1A91E05F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544" w:type="dxa"/>
            <w:gridSpan w:val="3"/>
          </w:tcPr>
          <w:p w14:paraId="6959536F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342798" w:rsidRPr="009F3E8E" w14:paraId="07F95640" w14:textId="77777777" w:rsidTr="006064AF">
        <w:tc>
          <w:tcPr>
            <w:tcW w:w="992" w:type="dxa"/>
            <w:vMerge/>
          </w:tcPr>
          <w:p w14:paraId="6C6C2A7D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gridSpan w:val="3"/>
            <w:vMerge/>
          </w:tcPr>
          <w:p w14:paraId="0CA6DCDF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vMerge/>
          </w:tcPr>
          <w:p w14:paraId="78741A5E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14:paraId="192493AB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410" w:type="dxa"/>
            <w:gridSpan w:val="2"/>
          </w:tcPr>
          <w:p w14:paraId="2B41C2FE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</w:t>
            </w:r>
          </w:p>
        </w:tc>
        <w:tc>
          <w:tcPr>
            <w:tcW w:w="1134" w:type="dxa"/>
          </w:tcPr>
          <w:p w14:paraId="14E242C6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 xml:space="preserve"> год (очередной финансовый год)</w:t>
            </w:r>
          </w:p>
        </w:tc>
        <w:tc>
          <w:tcPr>
            <w:tcW w:w="1134" w:type="dxa"/>
            <w:vMerge w:val="restart"/>
          </w:tcPr>
          <w:p w14:paraId="472857C2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 xml:space="preserve"> год (1-й год планового периода)</w:t>
            </w:r>
          </w:p>
        </w:tc>
        <w:tc>
          <w:tcPr>
            <w:tcW w:w="1276" w:type="dxa"/>
            <w:vMerge w:val="restart"/>
            <w:tcBorders>
              <w:right w:val="single" w:sz="2" w:space="0" w:color="auto"/>
            </w:tcBorders>
          </w:tcPr>
          <w:p w14:paraId="71BB7F4C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28  </w:t>
            </w: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gramEnd"/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2-й год планового периода)</w:t>
            </w:r>
          </w:p>
        </w:tc>
        <w:tc>
          <w:tcPr>
            <w:tcW w:w="144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410F6DF0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798" w:rsidRPr="009F3E8E" w14:paraId="495617BE" w14:textId="77777777" w:rsidTr="006064AF">
        <w:tc>
          <w:tcPr>
            <w:tcW w:w="992" w:type="dxa"/>
            <w:vMerge/>
          </w:tcPr>
          <w:p w14:paraId="036E825C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14:paraId="418BC43C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29F41035" w14:textId="77777777" w:rsidR="00342798" w:rsidRPr="00E2586D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275" w:type="dxa"/>
          </w:tcPr>
          <w:p w14:paraId="131E9600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176D4230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276" w:type="dxa"/>
          </w:tcPr>
          <w:p w14:paraId="5590EA27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3373B548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276" w:type="dxa"/>
          </w:tcPr>
          <w:p w14:paraId="78FE6032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51BD6496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276" w:type="dxa"/>
          </w:tcPr>
          <w:p w14:paraId="69C8A33C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512B1F58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E2586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409" w:type="dxa"/>
            <w:vMerge/>
          </w:tcPr>
          <w:p w14:paraId="7E5E580B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649F7A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134" w:type="dxa"/>
          </w:tcPr>
          <w:p w14:paraId="2346BA01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ОКЕИ</w:t>
            </w:r>
            <w:r w:rsidRPr="00065E0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34" w:type="dxa"/>
          </w:tcPr>
          <w:p w14:paraId="6B5A720E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07D67E0C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2" w:space="0" w:color="auto"/>
            </w:tcBorders>
          </w:tcPr>
          <w:p w14:paraId="4AAE48AF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1B272F81" w14:textId="77777777" w:rsidR="00342798" w:rsidRPr="009F3E8E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798" w14:paraId="160E126A" w14:textId="77777777" w:rsidTr="006064AF">
        <w:tc>
          <w:tcPr>
            <w:tcW w:w="992" w:type="dxa"/>
          </w:tcPr>
          <w:p w14:paraId="06D9B07D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7" w:type="dxa"/>
          </w:tcPr>
          <w:p w14:paraId="6854646E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14:paraId="089DB292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24D84004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14:paraId="171C9D0B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14:paraId="3FC15C54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09" w:type="dxa"/>
          </w:tcPr>
          <w:p w14:paraId="77FFD83B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14:paraId="2D1747D8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712BFF69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14:paraId="3FF24619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14:paraId="4C77F6BC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right w:val="single" w:sz="2" w:space="0" w:color="auto"/>
            </w:tcBorders>
          </w:tcPr>
          <w:p w14:paraId="31417958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3E8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4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14:paraId="37D8DFCA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798" w14:paraId="62CBCDF3" w14:textId="77777777" w:rsidTr="006064AF">
        <w:trPr>
          <w:gridAfter w:val="1"/>
          <w:wAfter w:w="144" w:type="dxa"/>
          <w:cantSplit/>
          <w:trHeight w:val="1037"/>
        </w:trPr>
        <w:tc>
          <w:tcPr>
            <w:tcW w:w="992" w:type="dxa"/>
            <w:vMerge w:val="restart"/>
            <w:textDirection w:val="btLr"/>
          </w:tcPr>
          <w:p w14:paraId="34E531AB" w14:textId="77777777" w:rsidR="00342798" w:rsidRPr="00E003FA" w:rsidRDefault="00342798" w:rsidP="0034279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28021085000009</w:t>
            </w:r>
          </w:p>
        </w:tc>
        <w:tc>
          <w:tcPr>
            <w:tcW w:w="1277" w:type="dxa"/>
          </w:tcPr>
          <w:p w14:paraId="57AF39B2" w14:textId="77777777" w:rsidR="00342798" w:rsidRPr="006C50F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84553ED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16B1AB61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39085A84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14:paraId="10854F3A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53D0C4E" w14:textId="77777777" w:rsidR="00342798" w:rsidRPr="00807EC5" w:rsidRDefault="00342798" w:rsidP="00342798">
            <w:pPr>
              <w:rPr>
                <w:sz w:val="20"/>
                <w:szCs w:val="20"/>
              </w:rPr>
            </w:pPr>
            <w:r w:rsidRPr="003D4F8F">
              <w:rPr>
                <w:sz w:val="20"/>
                <w:szCs w:val="20"/>
              </w:rPr>
              <w:t>Выполнение перечня работ по текущему содержанию и ремонту благоустройства и озеленения</w:t>
            </w:r>
          </w:p>
        </w:tc>
        <w:tc>
          <w:tcPr>
            <w:tcW w:w="1276" w:type="dxa"/>
          </w:tcPr>
          <w:p w14:paraId="720DFAED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1134" w:type="dxa"/>
          </w:tcPr>
          <w:p w14:paraId="1D605A33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744</w:t>
            </w:r>
          </w:p>
        </w:tc>
        <w:tc>
          <w:tcPr>
            <w:tcW w:w="1134" w:type="dxa"/>
          </w:tcPr>
          <w:p w14:paraId="147112FF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34" w:type="dxa"/>
          </w:tcPr>
          <w:p w14:paraId="50F28A84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6" w:type="dxa"/>
          </w:tcPr>
          <w:p w14:paraId="03B8C78B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342798" w14:paraId="22BF252C" w14:textId="77777777" w:rsidTr="006064AF">
        <w:trPr>
          <w:gridAfter w:val="1"/>
          <w:wAfter w:w="144" w:type="dxa"/>
        </w:trPr>
        <w:tc>
          <w:tcPr>
            <w:tcW w:w="992" w:type="dxa"/>
            <w:vMerge/>
          </w:tcPr>
          <w:p w14:paraId="3FA8D4CB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AF850B4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33CE4E1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255D43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779ECB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13A837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2910FD" w14:textId="77777777" w:rsidR="00342798" w:rsidRPr="00807EC5" w:rsidRDefault="00342798" w:rsidP="00342798">
            <w:pPr>
              <w:rPr>
                <w:sz w:val="20"/>
                <w:szCs w:val="20"/>
              </w:rPr>
            </w:pPr>
            <w:r w:rsidRPr="003D4F8F">
              <w:rPr>
                <w:sz w:val="20"/>
                <w:szCs w:val="20"/>
              </w:rPr>
              <w:t>Соблюдение сроков выполнения работ</w:t>
            </w:r>
          </w:p>
        </w:tc>
        <w:tc>
          <w:tcPr>
            <w:tcW w:w="1276" w:type="dxa"/>
          </w:tcPr>
          <w:p w14:paraId="297D6692" w14:textId="77777777" w:rsidR="00342798" w:rsidRPr="003D4F8F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D4F8F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1134" w:type="dxa"/>
          </w:tcPr>
          <w:p w14:paraId="4AD4AC68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744</w:t>
            </w:r>
          </w:p>
        </w:tc>
        <w:tc>
          <w:tcPr>
            <w:tcW w:w="1134" w:type="dxa"/>
          </w:tcPr>
          <w:p w14:paraId="5BE6E28D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34" w:type="dxa"/>
          </w:tcPr>
          <w:p w14:paraId="438E3415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6" w:type="dxa"/>
          </w:tcPr>
          <w:p w14:paraId="4170E2F2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342798" w14:paraId="121FCAEA" w14:textId="77777777" w:rsidTr="006064AF">
        <w:trPr>
          <w:gridAfter w:val="1"/>
          <w:wAfter w:w="144" w:type="dxa"/>
        </w:trPr>
        <w:tc>
          <w:tcPr>
            <w:tcW w:w="992" w:type="dxa"/>
            <w:vMerge/>
          </w:tcPr>
          <w:p w14:paraId="1A01D8DC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3E93B86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9D6816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AED6C0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717DE2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F723EF" w14:textId="77777777" w:rsidR="00342798" w:rsidRPr="009F3E8E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2A8A0D" w14:textId="77777777" w:rsidR="00342798" w:rsidRPr="00807EC5" w:rsidRDefault="00342798" w:rsidP="00342798">
            <w:pPr>
              <w:rPr>
                <w:sz w:val="20"/>
                <w:szCs w:val="20"/>
              </w:rPr>
            </w:pPr>
            <w:r w:rsidRPr="003D4F8F">
              <w:rPr>
                <w:sz w:val="20"/>
                <w:szCs w:val="20"/>
              </w:rPr>
              <w:t>Количество письменных жалоб и обращений жителей</w:t>
            </w:r>
          </w:p>
        </w:tc>
        <w:tc>
          <w:tcPr>
            <w:tcW w:w="1276" w:type="dxa"/>
          </w:tcPr>
          <w:p w14:paraId="22FEE2E0" w14:textId="20164F5E" w:rsidR="00342798" w:rsidRPr="00E003FA" w:rsidRDefault="006064AF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шт.</w:t>
            </w:r>
          </w:p>
        </w:tc>
        <w:tc>
          <w:tcPr>
            <w:tcW w:w="1134" w:type="dxa"/>
          </w:tcPr>
          <w:p w14:paraId="27527029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796</w:t>
            </w:r>
          </w:p>
        </w:tc>
        <w:tc>
          <w:tcPr>
            <w:tcW w:w="1134" w:type="dxa"/>
          </w:tcPr>
          <w:p w14:paraId="20A5A4FF" w14:textId="77777777" w:rsidR="00342798" w:rsidRPr="00E003FA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5</w:t>
            </w:r>
          </w:p>
        </w:tc>
        <w:tc>
          <w:tcPr>
            <w:tcW w:w="1134" w:type="dxa"/>
          </w:tcPr>
          <w:p w14:paraId="0DB784C9" w14:textId="77777777" w:rsidR="00342798" w:rsidRDefault="00342798" w:rsidP="00342798">
            <w:r w:rsidRPr="00EE4B74">
              <w:rPr>
                <w:sz w:val="20"/>
              </w:rPr>
              <w:t>не более 5</w:t>
            </w:r>
          </w:p>
        </w:tc>
        <w:tc>
          <w:tcPr>
            <w:tcW w:w="1276" w:type="dxa"/>
          </w:tcPr>
          <w:p w14:paraId="546DC4B2" w14:textId="77777777" w:rsidR="00342798" w:rsidRDefault="00342798" w:rsidP="00342798">
            <w:r w:rsidRPr="00EE4B74">
              <w:rPr>
                <w:sz w:val="20"/>
              </w:rPr>
              <w:t>не более 5</w:t>
            </w:r>
          </w:p>
        </w:tc>
      </w:tr>
    </w:tbl>
    <w:p w14:paraId="68B83C36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E2E49">
        <w:rPr>
          <w:rFonts w:ascii="Times New Roman" w:hAnsi="Times New Roman" w:cs="Times New Roman"/>
          <w:sz w:val="22"/>
          <w:szCs w:val="22"/>
        </w:rPr>
        <w:t xml:space="preserve">Допустимые (возможные) отклонения от установленных показателей </w:t>
      </w:r>
      <w:r>
        <w:rPr>
          <w:rFonts w:ascii="Times New Roman" w:hAnsi="Times New Roman" w:cs="Times New Roman"/>
          <w:sz w:val="22"/>
          <w:szCs w:val="22"/>
        </w:rPr>
        <w:t>качества работы,</w:t>
      </w:r>
    </w:p>
    <w:p w14:paraId="7EEACF36" w14:textId="77777777" w:rsidR="00342798" w:rsidRPr="00E003FA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03F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03FA">
        <w:rPr>
          <w:rFonts w:ascii="Times New Roman" w:hAnsi="Times New Roman" w:cs="Times New Roman"/>
          <w:sz w:val="24"/>
          <w:szCs w:val="24"/>
        </w:rPr>
        <w:t>пределах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003FA">
        <w:rPr>
          <w:rFonts w:ascii="Times New Roman" w:hAnsi="Times New Roman" w:cs="Times New Roman"/>
          <w:sz w:val="24"/>
          <w:szCs w:val="24"/>
        </w:rPr>
        <w:t xml:space="preserve"> которых муниципальное задание считается выполненным (процентов):5</w:t>
      </w:r>
    </w:p>
    <w:p w14:paraId="111C4487" w14:textId="77777777" w:rsidR="00342798" w:rsidRDefault="00342798" w:rsidP="00342798">
      <w:pPr>
        <w:pStyle w:val="ConsPlusNonformat"/>
        <w:jc w:val="both"/>
      </w:pPr>
      <w:r>
        <w:t xml:space="preserve">    </w:t>
      </w:r>
    </w:p>
    <w:p w14:paraId="047DB6E7" w14:textId="77777777" w:rsidR="00342798" w:rsidRDefault="00342798" w:rsidP="00342798">
      <w:pPr>
        <w:pStyle w:val="ConsPlusNonformat"/>
        <w:jc w:val="both"/>
      </w:pPr>
    </w:p>
    <w:p w14:paraId="65DE76CF" w14:textId="77777777" w:rsidR="00342798" w:rsidRPr="00CE2E49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E49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p w14:paraId="2280DA90" w14:textId="77777777" w:rsidR="00342798" w:rsidRDefault="00342798" w:rsidP="00342798">
      <w:pPr>
        <w:pStyle w:val="ConsPlusNonformat"/>
        <w:jc w:val="both"/>
      </w:pPr>
    </w:p>
    <w:tbl>
      <w:tblPr>
        <w:tblW w:w="542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"/>
        <w:gridCol w:w="1122"/>
        <w:gridCol w:w="1113"/>
        <w:gridCol w:w="1113"/>
        <w:gridCol w:w="1113"/>
        <w:gridCol w:w="1113"/>
        <w:gridCol w:w="1235"/>
        <w:gridCol w:w="1113"/>
        <w:gridCol w:w="992"/>
        <w:gridCol w:w="2709"/>
        <w:gridCol w:w="992"/>
        <w:gridCol w:w="870"/>
        <w:gridCol w:w="857"/>
      </w:tblGrid>
      <w:tr w:rsidR="00342798" w:rsidRPr="00CE2E49" w14:paraId="1CAF0EBC" w14:textId="77777777" w:rsidTr="006064AF">
        <w:tc>
          <w:tcPr>
            <w:tcW w:w="851" w:type="dxa"/>
            <w:vMerge w:val="restart"/>
          </w:tcPr>
          <w:p w14:paraId="444D875A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348" w:type="dxa"/>
            <w:gridSpan w:val="3"/>
            <w:vMerge w:val="restart"/>
          </w:tcPr>
          <w:p w14:paraId="6D4E54A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226" w:type="dxa"/>
            <w:gridSpan w:val="2"/>
            <w:vMerge w:val="restart"/>
          </w:tcPr>
          <w:p w14:paraId="71122CAF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049" w:type="dxa"/>
            <w:gridSpan w:val="4"/>
          </w:tcPr>
          <w:p w14:paraId="6149216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  <w:tc>
          <w:tcPr>
            <w:tcW w:w="2719" w:type="dxa"/>
            <w:gridSpan w:val="3"/>
          </w:tcPr>
          <w:p w14:paraId="4D930837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 муниципальной услуги</w:t>
            </w:r>
          </w:p>
        </w:tc>
      </w:tr>
      <w:tr w:rsidR="00342798" w:rsidRPr="00CE2E49" w14:paraId="56077DD0" w14:textId="77777777" w:rsidTr="006064AF">
        <w:tc>
          <w:tcPr>
            <w:tcW w:w="851" w:type="dxa"/>
            <w:vMerge/>
          </w:tcPr>
          <w:p w14:paraId="02D4F33B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8" w:type="dxa"/>
            <w:gridSpan w:val="3"/>
            <w:vMerge/>
          </w:tcPr>
          <w:p w14:paraId="3E83C300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vMerge/>
          </w:tcPr>
          <w:p w14:paraId="5FDCA30E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Merge w:val="restart"/>
          </w:tcPr>
          <w:p w14:paraId="2E68289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105" w:type="dxa"/>
            <w:gridSpan w:val="2"/>
          </w:tcPr>
          <w:p w14:paraId="6CE97D1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15">
              <w:r w:rsidRPr="00CE2E49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2709" w:type="dxa"/>
            <w:vMerge w:val="restart"/>
          </w:tcPr>
          <w:p w14:paraId="5470FEEC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описание работы</w:t>
            </w:r>
          </w:p>
        </w:tc>
        <w:tc>
          <w:tcPr>
            <w:tcW w:w="992" w:type="dxa"/>
            <w:vMerge w:val="restart"/>
          </w:tcPr>
          <w:p w14:paraId="0DF091A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 год (очередной финансовый год)</w:t>
            </w:r>
          </w:p>
        </w:tc>
        <w:tc>
          <w:tcPr>
            <w:tcW w:w="870" w:type="dxa"/>
            <w:vMerge w:val="restart"/>
          </w:tcPr>
          <w:p w14:paraId="61109F6A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 год (1-й год планового периода)</w:t>
            </w:r>
          </w:p>
        </w:tc>
        <w:tc>
          <w:tcPr>
            <w:tcW w:w="857" w:type="dxa"/>
            <w:vMerge w:val="restart"/>
          </w:tcPr>
          <w:p w14:paraId="55C086FD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 год (2-й год планового периода)</w:t>
            </w:r>
          </w:p>
        </w:tc>
      </w:tr>
      <w:tr w:rsidR="00342798" w:rsidRPr="00CE2E49" w14:paraId="2BAB141D" w14:textId="77777777" w:rsidTr="006064AF">
        <w:tc>
          <w:tcPr>
            <w:tcW w:w="851" w:type="dxa"/>
            <w:vMerge/>
          </w:tcPr>
          <w:p w14:paraId="78726F99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14:paraId="5930350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296EE52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113" w:type="dxa"/>
          </w:tcPr>
          <w:p w14:paraId="1E599E9A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6F262B7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113" w:type="dxa"/>
          </w:tcPr>
          <w:p w14:paraId="265E9D4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16C4318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113" w:type="dxa"/>
          </w:tcPr>
          <w:p w14:paraId="7FAC596F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11EFF847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113" w:type="dxa"/>
          </w:tcPr>
          <w:p w14:paraId="3E14867F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_________</w:t>
            </w:r>
          </w:p>
          <w:p w14:paraId="347893A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235" w:type="dxa"/>
            <w:vMerge/>
          </w:tcPr>
          <w:p w14:paraId="10C51529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73C96ECD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</w:tcPr>
          <w:p w14:paraId="11ACB56C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2709" w:type="dxa"/>
            <w:vMerge/>
          </w:tcPr>
          <w:p w14:paraId="29B8A8F5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2C3685BD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0" w:type="dxa"/>
            <w:vMerge/>
          </w:tcPr>
          <w:p w14:paraId="42B5691E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7" w:type="dxa"/>
            <w:vMerge/>
          </w:tcPr>
          <w:p w14:paraId="448E8C59" w14:textId="77777777" w:rsidR="00342798" w:rsidRPr="00CE2E49" w:rsidRDefault="00342798" w:rsidP="003427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798" w:rsidRPr="00CE2E49" w14:paraId="72756BB7" w14:textId="77777777" w:rsidTr="006064AF">
        <w:tc>
          <w:tcPr>
            <w:tcW w:w="851" w:type="dxa"/>
          </w:tcPr>
          <w:p w14:paraId="5D2F77F2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22" w:type="dxa"/>
          </w:tcPr>
          <w:p w14:paraId="01196FD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13" w:type="dxa"/>
          </w:tcPr>
          <w:p w14:paraId="47E40DF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13" w:type="dxa"/>
          </w:tcPr>
          <w:p w14:paraId="12F81FBD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13" w:type="dxa"/>
          </w:tcPr>
          <w:p w14:paraId="53E64949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13" w:type="dxa"/>
          </w:tcPr>
          <w:p w14:paraId="44965521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35" w:type="dxa"/>
          </w:tcPr>
          <w:p w14:paraId="564CA422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13" w:type="dxa"/>
          </w:tcPr>
          <w:p w14:paraId="5541A1B0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14:paraId="51E4C802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709" w:type="dxa"/>
          </w:tcPr>
          <w:p w14:paraId="50D9E43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52151CF9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70" w:type="dxa"/>
          </w:tcPr>
          <w:p w14:paraId="0F055420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7" w:type="dxa"/>
          </w:tcPr>
          <w:p w14:paraId="5A79170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2E4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342798" w:rsidRPr="00CE2E49" w14:paraId="642A54EF" w14:textId="77777777" w:rsidTr="006064AF">
        <w:tc>
          <w:tcPr>
            <w:tcW w:w="851" w:type="dxa"/>
            <w:vMerge w:val="restart"/>
            <w:textDirection w:val="btLr"/>
          </w:tcPr>
          <w:p w14:paraId="1DB23535" w14:textId="77777777" w:rsidR="00342798" w:rsidRPr="00CE2E49" w:rsidRDefault="00342798" w:rsidP="0034279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28051089000009</w:t>
            </w:r>
          </w:p>
        </w:tc>
        <w:tc>
          <w:tcPr>
            <w:tcW w:w="1122" w:type="dxa"/>
          </w:tcPr>
          <w:p w14:paraId="58AFF11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70C1F4F2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5BDEDB1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0F876F27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59BFD953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1ACC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DCF30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23E6D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055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11BB34" w14:textId="77777777" w:rsidR="00342798" w:rsidRPr="00047407" w:rsidRDefault="00342798" w:rsidP="00342798">
            <w:pPr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Очистка дорог и площадок от снега механизированным способом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047B168" w14:textId="26CD88D1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 xml:space="preserve">  600 000   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6D8B64" w14:textId="5F812964" w:rsidR="00342798" w:rsidRPr="00047407" w:rsidRDefault="00342798" w:rsidP="00313223">
            <w:pPr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 xml:space="preserve"> 600 000   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A896667" w14:textId="342948E4" w:rsidR="00342798" w:rsidRPr="00047407" w:rsidRDefault="00342798" w:rsidP="00313223">
            <w:pPr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 xml:space="preserve">600 000   </w:t>
            </w:r>
          </w:p>
        </w:tc>
      </w:tr>
      <w:tr w:rsidR="00342798" w:rsidRPr="00CE2E49" w14:paraId="4A4D32A1" w14:textId="77777777" w:rsidTr="006064AF">
        <w:tc>
          <w:tcPr>
            <w:tcW w:w="851" w:type="dxa"/>
            <w:vMerge/>
          </w:tcPr>
          <w:p w14:paraId="470934A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735F71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7C54C99A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5BC7052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7D1D1B01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60A1E8E7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C35B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340F2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F30F3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055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65941F" w14:textId="77777777" w:rsidR="00342798" w:rsidRPr="00047407" w:rsidRDefault="00342798" w:rsidP="00342798">
            <w:pPr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Профилирование дорог площадок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F04BCB" w14:textId="60A90E80" w:rsidR="00342798" w:rsidRPr="00047407" w:rsidRDefault="00313223" w:rsidP="003427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42798" w:rsidRPr="00047407">
              <w:rPr>
                <w:sz w:val="20"/>
                <w:szCs w:val="20"/>
              </w:rPr>
              <w:t xml:space="preserve">10 000   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987F1E" w14:textId="77777777" w:rsidR="00342798" w:rsidRPr="00047407" w:rsidRDefault="00342798" w:rsidP="00342798">
            <w:pPr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 xml:space="preserve">10 000   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51699B" w14:textId="77777777" w:rsidR="00342798" w:rsidRPr="00047407" w:rsidRDefault="00342798" w:rsidP="00342798">
            <w:pPr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 xml:space="preserve">  10 000   </w:t>
            </w:r>
          </w:p>
        </w:tc>
      </w:tr>
      <w:tr w:rsidR="00342798" w:rsidRPr="00CE2E49" w14:paraId="26E8B4BC" w14:textId="77777777" w:rsidTr="006064AF">
        <w:tc>
          <w:tcPr>
            <w:tcW w:w="851" w:type="dxa"/>
            <w:vMerge/>
          </w:tcPr>
          <w:p w14:paraId="0E9C23BB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14:paraId="17137D3A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61B7C7B3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62750F9E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3FE50853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507D2F8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D336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7ACEA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14EDE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055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AB8DE3" w14:textId="77777777" w:rsidR="00342798" w:rsidRPr="00047407" w:rsidRDefault="00342798" w:rsidP="00342798">
            <w:pPr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 xml:space="preserve">Очистка территории кладбища от мусора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6F30B4" w14:textId="3A84BF4E" w:rsidR="00342798" w:rsidRPr="00047407" w:rsidRDefault="00313223" w:rsidP="003427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342798" w:rsidRPr="00047407">
              <w:rPr>
                <w:sz w:val="20"/>
                <w:szCs w:val="20"/>
              </w:rPr>
              <w:t xml:space="preserve"> 20 000   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AC512B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47407">
              <w:rPr>
                <w:sz w:val="20"/>
                <w:szCs w:val="20"/>
              </w:rPr>
              <w:t xml:space="preserve">20 000   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B2A81F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 xml:space="preserve"> 20 000   </w:t>
            </w:r>
          </w:p>
        </w:tc>
      </w:tr>
      <w:tr w:rsidR="00342798" w:rsidRPr="00CE2E49" w14:paraId="7C7F058A" w14:textId="77777777" w:rsidTr="006064AF">
        <w:tc>
          <w:tcPr>
            <w:tcW w:w="851" w:type="dxa"/>
            <w:vMerge/>
          </w:tcPr>
          <w:p w14:paraId="486A535C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14:paraId="320CB9B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2D3CFA9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176668A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4EC94A19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1B2C77DA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A6B6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E56A8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F29E5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055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D71F3E" w14:textId="77777777" w:rsidR="00342798" w:rsidRPr="00047407" w:rsidRDefault="00342798" w:rsidP="00342798">
            <w:pPr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Скашивание травы, мелкого кустарника и поросли на обочинах дорог кладбища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D65A7A" w14:textId="2A1504FB" w:rsidR="00342798" w:rsidRPr="00047407" w:rsidRDefault="00313223" w:rsidP="003427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42798" w:rsidRPr="00047407">
              <w:rPr>
                <w:sz w:val="20"/>
                <w:szCs w:val="20"/>
              </w:rPr>
              <w:t xml:space="preserve"> 60 000   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D59C2B4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47407">
              <w:rPr>
                <w:sz w:val="20"/>
                <w:szCs w:val="20"/>
              </w:rPr>
              <w:t xml:space="preserve"> 60 000   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8F38B2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 xml:space="preserve"> 60 000   </w:t>
            </w:r>
          </w:p>
        </w:tc>
      </w:tr>
      <w:tr w:rsidR="00342798" w:rsidRPr="00CE2E49" w14:paraId="284F147D" w14:textId="77777777" w:rsidTr="006064AF">
        <w:tc>
          <w:tcPr>
            <w:tcW w:w="851" w:type="dxa"/>
            <w:vMerge/>
          </w:tcPr>
          <w:p w14:paraId="30046928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14:paraId="3442FE4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092175A3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63AA9626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224F28E4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51E07AAF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6CD5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кубический метр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EF860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кубический метр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B6247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113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560ABF" w14:textId="77777777" w:rsidR="00342798" w:rsidRPr="00047407" w:rsidRDefault="00342798" w:rsidP="00342798">
            <w:pPr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Вывоз мусора с контейнеров кладбища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E709C5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 xml:space="preserve">           200   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6E8FE1" w14:textId="3B8E0121" w:rsidR="00342798" w:rsidRPr="00047407" w:rsidRDefault="00342798" w:rsidP="00313223">
            <w:pPr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 xml:space="preserve">  200   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925EE4" w14:textId="77777777" w:rsidR="00342798" w:rsidRPr="00047407" w:rsidRDefault="00342798" w:rsidP="003427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047407">
              <w:rPr>
                <w:sz w:val="20"/>
                <w:szCs w:val="20"/>
              </w:rPr>
              <w:t xml:space="preserve">    200   </w:t>
            </w:r>
          </w:p>
        </w:tc>
      </w:tr>
      <w:tr w:rsidR="00342798" w:rsidRPr="00CE2E49" w14:paraId="5C9E1AA1" w14:textId="77777777" w:rsidTr="006064AF">
        <w:trPr>
          <w:trHeight w:val="457"/>
        </w:trPr>
        <w:tc>
          <w:tcPr>
            <w:tcW w:w="851" w:type="dxa"/>
            <w:vMerge/>
          </w:tcPr>
          <w:p w14:paraId="7CD1DA12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14:paraId="19A7DC80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57C2ECFF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6C0ACBF3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753F16E5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3" w:type="dxa"/>
          </w:tcPr>
          <w:p w14:paraId="105E4582" w14:textId="77777777" w:rsidR="00342798" w:rsidRPr="00CE2E49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9D3883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Штука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DBA7B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37BFB3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>796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206A7" w14:textId="77777777" w:rsidR="00342798" w:rsidRPr="00047407" w:rsidRDefault="00342798" w:rsidP="003427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Погребение умерших граждан</w:t>
            </w:r>
            <w:r w:rsidRPr="0004740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047407">
              <w:rPr>
                <w:sz w:val="20"/>
                <w:szCs w:val="20"/>
              </w:rPr>
              <w:t>личность которых не установлена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85F93B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 xml:space="preserve">              8   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B707A0" w14:textId="501A1B91" w:rsidR="00342798" w:rsidRPr="00047407" w:rsidRDefault="00342798" w:rsidP="00313223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 xml:space="preserve">  8   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AC71FE" w14:textId="77777777" w:rsidR="00342798" w:rsidRPr="00047407" w:rsidRDefault="00342798" w:rsidP="00342798">
            <w:pPr>
              <w:jc w:val="center"/>
              <w:rPr>
                <w:sz w:val="20"/>
                <w:szCs w:val="20"/>
              </w:rPr>
            </w:pPr>
            <w:r w:rsidRPr="00047407">
              <w:rPr>
                <w:sz w:val="20"/>
                <w:szCs w:val="20"/>
              </w:rPr>
              <w:t xml:space="preserve">      8   </w:t>
            </w:r>
          </w:p>
        </w:tc>
      </w:tr>
    </w:tbl>
    <w:p w14:paraId="387067FB" w14:textId="77777777" w:rsidR="00342798" w:rsidRDefault="00342798" w:rsidP="00342798">
      <w:pPr>
        <w:pStyle w:val="ConsPlusNonformat"/>
        <w:jc w:val="both"/>
      </w:pPr>
    </w:p>
    <w:p w14:paraId="4B51EBB0" w14:textId="77777777" w:rsidR="00342798" w:rsidRDefault="00342798" w:rsidP="00342798">
      <w:pPr>
        <w:pStyle w:val="ConsPlusNonformat"/>
        <w:jc w:val="both"/>
      </w:pPr>
    </w:p>
    <w:p w14:paraId="20CBA12C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EF2CD7B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03C1BFE1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AEAC633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5BC2537D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4909CEC2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84DB4FB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7824C61D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5D14AEF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9348B2A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2FCBAA04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920C734" w14:textId="77777777" w:rsidR="006064AF" w:rsidRDefault="006064AF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626F4941" w14:textId="77777777" w:rsidR="006064AF" w:rsidRDefault="006064AF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7866E5B" w14:textId="77777777" w:rsidR="006064AF" w:rsidRDefault="006064AF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4904B53D" w14:textId="77777777" w:rsidR="006064AF" w:rsidRDefault="006064AF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072C4C5" w14:textId="77777777" w:rsidR="006064AF" w:rsidRDefault="006064AF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D607F8B" w14:textId="77777777" w:rsidR="006064AF" w:rsidRDefault="006064AF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01E7ED80" w14:textId="77777777" w:rsidR="006064AF" w:rsidRDefault="006064AF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3463A8A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284086DE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4E82B81B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07DDCC43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67EDFA40" w14:textId="77777777" w:rsidR="00342798" w:rsidRPr="00E412E5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412E5">
        <w:rPr>
          <w:rFonts w:ascii="Times New Roman" w:hAnsi="Times New Roman" w:cs="Times New Roman"/>
          <w:sz w:val="28"/>
          <w:szCs w:val="28"/>
        </w:rPr>
        <w:lastRenderedPageBreak/>
        <w:t xml:space="preserve">Часть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412E5">
        <w:rPr>
          <w:rFonts w:ascii="Times New Roman" w:hAnsi="Times New Roman" w:cs="Times New Roman"/>
          <w:sz w:val="28"/>
          <w:szCs w:val="28"/>
        </w:rPr>
        <w:t xml:space="preserve">. Сведения </w:t>
      </w:r>
      <w:r>
        <w:rPr>
          <w:rFonts w:ascii="Times New Roman" w:hAnsi="Times New Roman" w:cs="Times New Roman"/>
          <w:sz w:val="28"/>
          <w:szCs w:val="28"/>
        </w:rPr>
        <w:t>о выполняемых работах</w:t>
      </w:r>
      <w:r w:rsidRPr="00E412E5">
        <w:rPr>
          <w:rFonts w:ascii="Times New Roman" w:hAnsi="Times New Roman" w:cs="Times New Roman"/>
          <w:sz w:val="28"/>
          <w:szCs w:val="28"/>
        </w:rPr>
        <w:t xml:space="preserve"> </w:t>
      </w:r>
      <w:hyperlink w:anchor="P726">
        <w:r w:rsidRPr="009F3E8E">
          <w:rPr>
            <w:rFonts w:ascii="Times New Roman" w:hAnsi="Times New Roman" w:cs="Times New Roman"/>
            <w:color w:val="0000FF"/>
            <w:sz w:val="28"/>
            <w:szCs w:val="28"/>
            <w:vertAlign w:val="superscript"/>
          </w:rPr>
          <w:t>&lt;3&gt;</w:t>
        </w:r>
      </w:hyperlink>
    </w:p>
    <w:p w14:paraId="2FA64650" w14:textId="77777777" w:rsidR="00342798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8E43578" w14:textId="77777777" w:rsidR="00342798" w:rsidRPr="00E412E5" w:rsidRDefault="00342798" w:rsidP="0034279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412E5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E412E5">
        <w:rPr>
          <w:rFonts w:ascii="Times New Roman" w:hAnsi="Times New Roman" w:cs="Times New Roman"/>
          <w:sz w:val="28"/>
          <w:szCs w:val="28"/>
          <w:u w:val="single"/>
        </w:rPr>
        <w:t>____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E412E5">
        <w:rPr>
          <w:rFonts w:ascii="Times New Roman" w:hAnsi="Times New Roman" w:cs="Times New Roman"/>
          <w:sz w:val="28"/>
          <w:szCs w:val="28"/>
          <w:u w:val="single"/>
        </w:rPr>
        <w:t>____</w:t>
      </w:r>
    </w:p>
    <w:p w14:paraId="05E3FE3C" w14:textId="77777777" w:rsidR="00342798" w:rsidRPr="0034442C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8" w:type="dxa"/>
        <w:tblInd w:w="1006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552"/>
        <w:gridCol w:w="2126"/>
      </w:tblGrid>
      <w:tr w:rsidR="00342798" w14:paraId="6769D2FC" w14:textId="77777777" w:rsidTr="00313223">
        <w:trPr>
          <w:trHeight w:val="901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14:paraId="169CFBC5" w14:textId="77777777" w:rsidR="00342798" w:rsidRDefault="00342798" w:rsidP="003427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14:paraId="1F738258" w14:textId="77777777" w:rsidR="00342798" w:rsidRPr="009C4D10" w:rsidRDefault="00342798" w:rsidP="003427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C4D10">
              <w:rPr>
                <w:rFonts w:ascii="Times New Roman" w:hAnsi="Times New Roman" w:cs="Times New Roman"/>
              </w:rPr>
              <w:t>од по общероссийскому</w:t>
            </w:r>
            <w:r>
              <w:rPr>
                <w:rFonts w:ascii="Times New Roman" w:hAnsi="Times New Roman" w:cs="Times New Roman"/>
              </w:rPr>
              <w:t xml:space="preserve"> базовому перечню или федеральному перечню</w:t>
            </w:r>
          </w:p>
        </w:tc>
        <w:tc>
          <w:tcPr>
            <w:tcW w:w="2126" w:type="dxa"/>
            <w:tcBorders>
              <w:left w:val="single" w:sz="24" w:space="0" w:color="auto"/>
            </w:tcBorders>
          </w:tcPr>
          <w:p w14:paraId="2D5C3247" w14:textId="77777777" w:rsidR="00342798" w:rsidRDefault="00342798" w:rsidP="003427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421120.Р.67.1.150</w:t>
            </w:r>
          </w:p>
          <w:p w14:paraId="45018C22" w14:textId="77777777" w:rsidR="00342798" w:rsidRPr="000012C5" w:rsidRDefault="00342798" w:rsidP="0034279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10001000</w:t>
            </w:r>
          </w:p>
        </w:tc>
      </w:tr>
    </w:tbl>
    <w:p w14:paraId="61CFF732" w14:textId="77777777" w:rsidR="00342798" w:rsidRDefault="00342798" w:rsidP="00342798">
      <w:pPr>
        <w:pStyle w:val="ConsPlusNonforma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442C">
        <w:rPr>
          <w:rFonts w:ascii="Times New Roman" w:hAnsi="Times New Roman" w:cs="Times New Roman"/>
          <w:sz w:val="24"/>
          <w:szCs w:val="24"/>
        </w:rPr>
        <w:t xml:space="preserve">Наименование </w:t>
      </w:r>
    </w:p>
    <w:p w14:paraId="024B175A" w14:textId="77777777" w:rsidR="00342798" w:rsidRPr="000012C5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работы</w:t>
      </w:r>
      <w:r w:rsidRPr="003444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012C5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 капитального ремонта, ремонта и содержания закрепленных автомобильных </w:t>
      </w:r>
    </w:p>
    <w:p w14:paraId="15CB978A" w14:textId="77777777" w:rsidR="00342798" w:rsidRPr="000012C5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12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0012C5">
        <w:rPr>
          <w:rFonts w:ascii="Times New Roman" w:hAnsi="Times New Roman" w:cs="Times New Roman"/>
          <w:sz w:val="24"/>
          <w:szCs w:val="24"/>
          <w:u w:val="single"/>
        </w:rPr>
        <w:t xml:space="preserve">  дорог общего пользования и искусственных дорожных сооружений в их составе </w:t>
      </w:r>
    </w:p>
    <w:p w14:paraId="3E813352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4442C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7D9AA561" w14:textId="77777777" w:rsidR="00342798" w:rsidRDefault="00342798" w:rsidP="00342798">
      <w:pPr>
        <w:pStyle w:val="ConsPlusNonformat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442C">
        <w:rPr>
          <w:rFonts w:ascii="Times New Roman" w:hAnsi="Times New Roman" w:cs="Times New Roman"/>
          <w:sz w:val="24"/>
          <w:szCs w:val="24"/>
        </w:rPr>
        <w:t xml:space="preserve">Категории потребителей </w:t>
      </w:r>
    </w:p>
    <w:p w14:paraId="30C77D37" w14:textId="77777777" w:rsidR="00342798" w:rsidRPr="00344C70" w:rsidRDefault="00342798" w:rsidP="00342798">
      <w:pPr>
        <w:pStyle w:val="ConsPlusNonformat"/>
        <w:ind w:left="108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                     </w:t>
      </w:r>
      <w:r w:rsidRPr="00344C70">
        <w:rPr>
          <w:rFonts w:ascii="Times New Roman" w:hAnsi="Times New Roman" w:cs="Times New Roman"/>
          <w:sz w:val="24"/>
          <w:szCs w:val="24"/>
          <w:u w:val="single"/>
        </w:rPr>
        <w:t>Юридические лица, физические лица</w:t>
      </w:r>
    </w:p>
    <w:p w14:paraId="701B6DEF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7556A8D" w14:textId="77777777" w:rsidR="00342798" w:rsidRPr="0034442C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4442C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442C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</w:t>
      </w:r>
      <w:r>
        <w:rPr>
          <w:rFonts w:ascii="Times New Roman" w:hAnsi="Times New Roman" w:cs="Times New Roman"/>
          <w:sz w:val="24"/>
          <w:szCs w:val="24"/>
        </w:rPr>
        <w:t>) качество работы:</w:t>
      </w:r>
    </w:p>
    <w:p w14:paraId="52E57F75" w14:textId="77777777" w:rsidR="00342798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9579C58" w14:textId="77777777" w:rsidR="00342798" w:rsidRPr="0034442C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4442C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</w:t>
      </w:r>
      <w:r>
        <w:rPr>
          <w:rFonts w:ascii="Times New Roman" w:hAnsi="Times New Roman" w:cs="Times New Roman"/>
          <w:sz w:val="24"/>
          <w:szCs w:val="24"/>
        </w:rPr>
        <w:t>работы</w:t>
      </w:r>
      <w:r w:rsidRPr="0034442C">
        <w:rPr>
          <w:rFonts w:ascii="Times New Roman" w:hAnsi="Times New Roman" w:cs="Times New Roman"/>
          <w:sz w:val="24"/>
          <w:szCs w:val="24"/>
        </w:rPr>
        <w:t xml:space="preserve"> </w:t>
      </w:r>
      <w:hyperlink w:anchor="P727">
        <w:r w:rsidRPr="009F3E8E">
          <w:rPr>
            <w:rFonts w:ascii="Times New Roman" w:hAnsi="Times New Roman" w:cs="Times New Roman"/>
            <w:color w:val="0000FF"/>
            <w:sz w:val="24"/>
            <w:szCs w:val="24"/>
            <w:vertAlign w:val="superscript"/>
          </w:rPr>
          <w:t>&lt;4&gt;</w:t>
        </w:r>
      </w:hyperlink>
      <w:r w:rsidRPr="0034442C">
        <w:rPr>
          <w:rFonts w:ascii="Times New Roman" w:hAnsi="Times New Roman" w:cs="Times New Roman"/>
          <w:sz w:val="24"/>
          <w:szCs w:val="24"/>
        </w:rPr>
        <w:t>:</w:t>
      </w:r>
    </w:p>
    <w:p w14:paraId="4115CAF0" w14:textId="77777777" w:rsidR="00342798" w:rsidRDefault="00342798" w:rsidP="00342798">
      <w:pPr>
        <w:pStyle w:val="ConsPlusNormal"/>
      </w:pPr>
    </w:p>
    <w:p w14:paraId="7C173366" w14:textId="77777777" w:rsidR="00342798" w:rsidRDefault="00342798" w:rsidP="00342798">
      <w:pPr>
        <w:pStyle w:val="ConsPlusNonformat"/>
        <w:jc w:val="both"/>
      </w:pPr>
    </w:p>
    <w:tbl>
      <w:tblPr>
        <w:tblW w:w="1588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1418"/>
        <w:gridCol w:w="1418"/>
        <w:gridCol w:w="1417"/>
        <w:gridCol w:w="1418"/>
        <w:gridCol w:w="1417"/>
        <w:gridCol w:w="2268"/>
        <w:gridCol w:w="1417"/>
        <w:gridCol w:w="851"/>
        <w:gridCol w:w="12"/>
        <w:gridCol w:w="1264"/>
        <w:gridCol w:w="1134"/>
        <w:gridCol w:w="992"/>
        <w:gridCol w:w="12"/>
      </w:tblGrid>
      <w:tr w:rsidR="00342798" w14:paraId="28384C12" w14:textId="77777777" w:rsidTr="006064AF">
        <w:tc>
          <w:tcPr>
            <w:tcW w:w="850" w:type="dxa"/>
            <w:vMerge w:val="restart"/>
          </w:tcPr>
          <w:p w14:paraId="211BC492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Уникальный номер реестровой записи</w:t>
            </w:r>
          </w:p>
        </w:tc>
        <w:tc>
          <w:tcPr>
            <w:tcW w:w="4253" w:type="dxa"/>
            <w:gridSpan w:val="3"/>
            <w:vMerge w:val="restart"/>
          </w:tcPr>
          <w:p w14:paraId="4150D9E6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835" w:type="dxa"/>
            <w:gridSpan w:val="2"/>
            <w:vMerge w:val="restart"/>
          </w:tcPr>
          <w:p w14:paraId="55C4239F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548" w:type="dxa"/>
            <w:gridSpan w:val="4"/>
          </w:tcPr>
          <w:p w14:paraId="60976726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Показатель качества работы</w:t>
            </w:r>
          </w:p>
        </w:tc>
        <w:tc>
          <w:tcPr>
            <w:tcW w:w="3402" w:type="dxa"/>
            <w:gridSpan w:val="4"/>
          </w:tcPr>
          <w:p w14:paraId="2B5CF539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Значение показателя качества работы</w:t>
            </w:r>
          </w:p>
        </w:tc>
      </w:tr>
      <w:tr w:rsidR="00342798" w14:paraId="54EA82B1" w14:textId="77777777" w:rsidTr="006064AF">
        <w:trPr>
          <w:gridAfter w:val="1"/>
          <w:wAfter w:w="12" w:type="dxa"/>
        </w:trPr>
        <w:tc>
          <w:tcPr>
            <w:tcW w:w="850" w:type="dxa"/>
            <w:vMerge/>
          </w:tcPr>
          <w:p w14:paraId="12CB2981" w14:textId="77777777" w:rsidR="00342798" w:rsidRPr="00344C70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3" w:type="dxa"/>
            <w:gridSpan w:val="3"/>
            <w:vMerge/>
          </w:tcPr>
          <w:p w14:paraId="170400F9" w14:textId="77777777" w:rsidR="00342798" w:rsidRPr="00344C70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0FA61266" w14:textId="77777777" w:rsidR="00342798" w:rsidRPr="00344C70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vMerge w:val="restart"/>
          </w:tcPr>
          <w:p w14:paraId="711C8089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2268" w:type="dxa"/>
            <w:gridSpan w:val="2"/>
          </w:tcPr>
          <w:p w14:paraId="6D7BEB6C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 xml:space="preserve">единица измерения по </w:t>
            </w:r>
            <w:hyperlink r:id="rId16">
              <w:r w:rsidRPr="00344C70">
                <w:rPr>
                  <w:rFonts w:ascii="Times New Roman" w:hAnsi="Times New Roman" w:cs="Times New Roman"/>
                  <w:color w:val="0000FF"/>
                  <w:sz w:val="20"/>
                </w:rPr>
                <w:t>ОКЕИ</w:t>
              </w:r>
            </w:hyperlink>
          </w:p>
        </w:tc>
        <w:tc>
          <w:tcPr>
            <w:tcW w:w="1276" w:type="dxa"/>
            <w:gridSpan w:val="2"/>
          </w:tcPr>
          <w:p w14:paraId="46037E8D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344C70">
              <w:rPr>
                <w:rFonts w:ascii="Times New Roman" w:hAnsi="Times New Roman" w:cs="Times New Roman"/>
                <w:sz w:val="20"/>
              </w:rPr>
              <w:t xml:space="preserve"> год (очередной финансовый год)</w:t>
            </w:r>
          </w:p>
        </w:tc>
        <w:tc>
          <w:tcPr>
            <w:tcW w:w="1134" w:type="dxa"/>
          </w:tcPr>
          <w:p w14:paraId="0F1ACBDB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344C70">
              <w:rPr>
                <w:rFonts w:ascii="Times New Roman" w:hAnsi="Times New Roman" w:cs="Times New Roman"/>
                <w:sz w:val="20"/>
              </w:rPr>
              <w:t xml:space="preserve"> год (1-й год планового периода)</w:t>
            </w:r>
          </w:p>
        </w:tc>
        <w:tc>
          <w:tcPr>
            <w:tcW w:w="992" w:type="dxa"/>
          </w:tcPr>
          <w:p w14:paraId="120B41DD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344C70">
              <w:rPr>
                <w:rFonts w:ascii="Times New Roman" w:hAnsi="Times New Roman" w:cs="Times New Roman"/>
                <w:sz w:val="20"/>
              </w:rPr>
              <w:t xml:space="preserve"> год (2-й год планового периода)</w:t>
            </w:r>
          </w:p>
        </w:tc>
      </w:tr>
      <w:tr w:rsidR="00342798" w14:paraId="4BE50734" w14:textId="77777777" w:rsidTr="006064AF">
        <w:trPr>
          <w:gridAfter w:val="1"/>
          <w:wAfter w:w="12" w:type="dxa"/>
        </w:trPr>
        <w:tc>
          <w:tcPr>
            <w:tcW w:w="850" w:type="dxa"/>
            <w:vMerge/>
          </w:tcPr>
          <w:p w14:paraId="43A49E1C" w14:textId="77777777" w:rsidR="00342798" w:rsidRPr="00344C70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1D5281E6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_________</w:t>
            </w:r>
          </w:p>
          <w:p w14:paraId="014E1359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(наименование показателя)</w:t>
            </w:r>
          </w:p>
        </w:tc>
        <w:tc>
          <w:tcPr>
            <w:tcW w:w="1418" w:type="dxa"/>
          </w:tcPr>
          <w:p w14:paraId="2B48F90D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_________</w:t>
            </w:r>
          </w:p>
          <w:p w14:paraId="298738A6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(наименование показателя)</w:t>
            </w:r>
          </w:p>
        </w:tc>
        <w:tc>
          <w:tcPr>
            <w:tcW w:w="1417" w:type="dxa"/>
          </w:tcPr>
          <w:p w14:paraId="4394FDE0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_________</w:t>
            </w:r>
          </w:p>
          <w:p w14:paraId="45DC5A19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(наименование показателя)</w:t>
            </w:r>
          </w:p>
        </w:tc>
        <w:tc>
          <w:tcPr>
            <w:tcW w:w="1418" w:type="dxa"/>
          </w:tcPr>
          <w:p w14:paraId="31793977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_________</w:t>
            </w:r>
          </w:p>
          <w:p w14:paraId="129E4F8B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(наименование показателя)</w:t>
            </w:r>
          </w:p>
        </w:tc>
        <w:tc>
          <w:tcPr>
            <w:tcW w:w="1417" w:type="dxa"/>
          </w:tcPr>
          <w:p w14:paraId="5E5E3BA5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_________</w:t>
            </w:r>
          </w:p>
          <w:p w14:paraId="602312F7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(наименование показателя)</w:t>
            </w:r>
          </w:p>
        </w:tc>
        <w:tc>
          <w:tcPr>
            <w:tcW w:w="2268" w:type="dxa"/>
            <w:vMerge/>
          </w:tcPr>
          <w:p w14:paraId="3C9B6865" w14:textId="77777777" w:rsidR="00342798" w:rsidRPr="00344C70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14:paraId="3100BC4A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851" w:type="dxa"/>
          </w:tcPr>
          <w:p w14:paraId="0444354F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код</w:t>
            </w:r>
          </w:p>
        </w:tc>
        <w:tc>
          <w:tcPr>
            <w:tcW w:w="1276" w:type="dxa"/>
            <w:gridSpan w:val="2"/>
          </w:tcPr>
          <w:p w14:paraId="47BDC3AF" w14:textId="77777777" w:rsidR="00342798" w:rsidRPr="00344C70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14:paraId="5608DBF3" w14:textId="77777777" w:rsidR="00342798" w:rsidRPr="00344C70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2CEAEF24" w14:textId="77777777" w:rsidR="00342798" w:rsidRPr="00344C70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42798" w14:paraId="226B06B1" w14:textId="77777777" w:rsidTr="006064AF">
        <w:trPr>
          <w:gridAfter w:val="1"/>
          <w:wAfter w:w="12" w:type="dxa"/>
          <w:trHeight w:val="533"/>
        </w:trPr>
        <w:tc>
          <w:tcPr>
            <w:tcW w:w="850" w:type="dxa"/>
          </w:tcPr>
          <w:p w14:paraId="2C52288A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8" w:type="dxa"/>
          </w:tcPr>
          <w:p w14:paraId="66E9F705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8" w:type="dxa"/>
          </w:tcPr>
          <w:p w14:paraId="38B66032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17" w:type="dxa"/>
          </w:tcPr>
          <w:p w14:paraId="47952EC9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18" w:type="dxa"/>
          </w:tcPr>
          <w:p w14:paraId="4130BFF1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17" w:type="dxa"/>
          </w:tcPr>
          <w:p w14:paraId="0640621C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268" w:type="dxa"/>
          </w:tcPr>
          <w:p w14:paraId="6F0092AD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17" w:type="dxa"/>
          </w:tcPr>
          <w:p w14:paraId="0407F422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51" w:type="dxa"/>
          </w:tcPr>
          <w:p w14:paraId="402D6470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76" w:type="dxa"/>
            <w:gridSpan w:val="2"/>
          </w:tcPr>
          <w:p w14:paraId="2872FD59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34" w:type="dxa"/>
          </w:tcPr>
          <w:p w14:paraId="5E6DFEF2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992" w:type="dxa"/>
          </w:tcPr>
          <w:p w14:paraId="3CDA6BEC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44C70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342798" w14:paraId="4A934C9E" w14:textId="77777777" w:rsidTr="006064AF">
        <w:trPr>
          <w:gridAfter w:val="1"/>
          <w:wAfter w:w="12" w:type="dxa"/>
        </w:trPr>
        <w:tc>
          <w:tcPr>
            <w:tcW w:w="850" w:type="dxa"/>
            <w:vMerge w:val="restart"/>
            <w:textDirection w:val="btLr"/>
          </w:tcPr>
          <w:p w14:paraId="7EEC727D" w14:textId="77777777" w:rsidR="00342798" w:rsidRPr="00344C70" w:rsidRDefault="00342798" w:rsidP="0034279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1051107000000</w:t>
            </w:r>
          </w:p>
        </w:tc>
        <w:tc>
          <w:tcPr>
            <w:tcW w:w="1418" w:type="dxa"/>
          </w:tcPr>
          <w:p w14:paraId="4FF11C78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6FDE198F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14:paraId="3687675B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0394D0D3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14:paraId="7F1BDC0E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AD60822" w14:textId="77777777" w:rsidR="00342798" w:rsidRPr="00344C70" w:rsidRDefault="00342798" w:rsidP="00342798">
            <w:pPr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Выполнение работ в соответствии с классификацией работ по ремонту и содержанию автомобильных дорог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002F4B7" w14:textId="77777777" w:rsidR="00342798" w:rsidRPr="00344C70" w:rsidRDefault="00342798" w:rsidP="00342798">
            <w:pPr>
              <w:jc w:val="center"/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72EDC3" w14:textId="77777777" w:rsidR="00342798" w:rsidRPr="00344C70" w:rsidRDefault="00342798" w:rsidP="00342798">
            <w:pPr>
              <w:jc w:val="center"/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744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185783" w14:textId="77777777" w:rsidR="00342798" w:rsidRPr="00344C70" w:rsidRDefault="00342798" w:rsidP="00342798">
            <w:pPr>
              <w:jc w:val="center"/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E2183B" w14:textId="77777777" w:rsidR="00342798" w:rsidRPr="00344C70" w:rsidRDefault="00342798" w:rsidP="00342798">
            <w:pPr>
              <w:jc w:val="center"/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C84888" w14:textId="77777777" w:rsidR="00342798" w:rsidRPr="00344C70" w:rsidRDefault="00342798" w:rsidP="00342798">
            <w:pPr>
              <w:jc w:val="center"/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100</w:t>
            </w:r>
          </w:p>
        </w:tc>
      </w:tr>
      <w:tr w:rsidR="00342798" w14:paraId="5DD57586" w14:textId="77777777" w:rsidTr="006064AF">
        <w:trPr>
          <w:gridAfter w:val="1"/>
          <w:wAfter w:w="12" w:type="dxa"/>
        </w:trPr>
        <w:tc>
          <w:tcPr>
            <w:tcW w:w="850" w:type="dxa"/>
            <w:vMerge/>
          </w:tcPr>
          <w:p w14:paraId="0FEF209E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63C3115B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4D7DC698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14:paraId="6D389CB1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2FE02C96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14:paraId="461B3AC0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DA9C3CD" w14:textId="77777777" w:rsidR="00342798" w:rsidRPr="00344C70" w:rsidRDefault="00342798" w:rsidP="00342798">
            <w:pPr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Соблюдение сроков выполнения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C9401B" w14:textId="77777777" w:rsidR="00342798" w:rsidRPr="00344C70" w:rsidRDefault="00342798" w:rsidP="00342798">
            <w:pPr>
              <w:jc w:val="center"/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7ACFADE" w14:textId="77777777" w:rsidR="00342798" w:rsidRPr="00344C70" w:rsidRDefault="00342798" w:rsidP="00342798">
            <w:pPr>
              <w:jc w:val="center"/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744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20CCD3" w14:textId="77777777" w:rsidR="00342798" w:rsidRPr="00344C70" w:rsidRDefault="00342798" w:rsidP="00342798">
            <w:pPr>
              <w:jc w:val="center"/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5E7AA5" w14:textId="77777777" w:rsidR="00342798" w:rsidRPr="00344C70" w:rsidRDefault="00342798" w:rsidP="00342798">
            <w:pPr>
              <w:jc w:val="center"/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93C410" w14:textId="77777777" w:rsidR="00342798" w:rsidRPr="00344C70" w:rsidRDefault="00342798" w:rsidP="00342798">
            <w:pPr>
              <w:jc w:val="center"/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100</w:t>
            </w:r>
          </w:p>
        </w:tc>
      </w:tr>
      <w:tr w:rsidR="00342798" w14:paraId="5FAEF16D" w14:textId="77777777" w:rsidTr="006064AF">
        <w:trPr>
          <w:gridAfter w:val="1"/>
          <w:wAfter w:w="12" w:type="dxa"/>
          <w:trHeight w:val="274"/>
        </w:trPr>
        <w:tc>
          <w:tcPr>
            <w:tcW w:w="850" w:type="dxa"/>
            <w:vMerge/>
          </w:tcPr>
          <w:p w14:paraId="610A7C1B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6A47FD42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66CBCAEE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14:paraId="3334F343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11653346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14:paraId="726CC76A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22B162F" w14:textId="77777777" w:rsidR="00342798" w:rsidRPr="00344C70" w:rsidRDefault="00342798" w:rsidP="00342798">
            <w:pPr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Количество предписаний ОГИБДД ОМВД по УГО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FED979" w14:textId="77777777" w:rsidR="00342798" w:rsidRPr="00344C70" w:rsidRDefault="00342798" w:rsidP="00342798">
            <w:pPr>
              <w:jc w:val="center"/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E9CCFA" w14:textId="77777777" w:rsidR="00342798" w:rsidRPr="00344C70" w:rsidRDefault="00342798" w:rsidP="00342798">
            <w:pPr>
              <w:jc w:val="center"/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796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695A60" w14:textId="77777777" w:rsidR="00342798" w:rsidRPr="00344C70" w:rsidRDefault="00342798" w:rsidP="00342798">
            <w:pPr>
              <w:jc w:val="center"/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Не более 10 в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BD00A0" w14:textId="77777777" w:rsidR="00342798" w:rsidRPr="00344C70" w:rsidRDefault="00342798" w:rsidP="00342798">
            <w:pPr>
              <w:jc w:val="center"/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Не более 10 в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5CDB53F" w14:textId="77777777" w:rsidR="00342798" w:rsidRPr="00344C70" w:rsidRDefault="00342798" w:rsidP="00342798">
            <w:pPr>
              <w:jc w:val="center"/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Не более 10 в год</w:t>
            </w:r>
          </w:p>
        </w:tc>
      </w:tr>
      <w:tr w:rsidR="00342798" w14:paraId="12A7CF8F" w14:textId="77777777" w:rsidTr="006064AF">
        <w:trPr>
          <w:gridAfter w:val="1"/>
          <w:wAfter w:w="12" w:type="dxa"/>
        </w:trPr>
        <w:tc>
          <w:tcPr>
            <w:tcW w:w="850" w:type="dxa"/>
            <w:vMerge/>
          </w:tcPr>
          <w:p w14:paraId="5570BDA2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6127E44A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526DCF10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14:paraId="59AD6D08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14:paraId="6D3CAC09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14:paraId="4BA0D732" w14:textId="77777777" w:rsidR="00342798" w:rsidRPr="00344C70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46C71CD" w14:textId="77777777" w:rsidR="00342798" w:rsidRPr="00344C70" w:rsidRDefault="00342798" w:rsidP="00342798">
            <w:pPr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 xml:space="preserve">Количество письменных жалоб и обращений жителей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F56C11A" w14:textId="77777777" w:rsidR="00342798" w:rsidRPr="00344C70" w:rsidRDefault="00342798" w:rsidP="00342798">
            <w:pPr>
              <w:jc w:val="center"/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3AF78F" w14:textId="77777777" w:rsidR="00342798" w:rsidRPr="00344C70" w:rsidRDefault="00342798" w:rsidP="00342798">
            <w:pPr>
              <w:jc w:val="center"/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796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37FF30" w14:textId="77777777" w:rsidR="00342798" w:rsidRPr="00344C70" w:rsidRDefault="00342798" w:rsidP="00342798">
            <w:pPr>
              <w:jc w:val="center"/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Не более 15 в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45D743" w14:textId="77777777" w:rsidR="00342798" w:rsidRPr="00344C70" w:rsidRDefault="00342798" w:rsidP="00342798">
            <w:pPr>
              <w:jc w:val="center"/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Не более 15 в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6004E0" w14:textId="77777777" w:rsidR="00342798" w:rsidRPr="00344C70" w:rsidRDefault="00342798" w:rsidP="00342798">
            <w:pPr>
              <w:jc w:val="center"/>
              <w:rPr>
                <w:sz w:val="20"/>
                <w:szCs w:val="20"/>
              </w:rPr>
            </w:pPr>
            <w:r w:rsidRPr="00344C70">
              <w:rPr>
                <w:sz w:val="20"/>
                <w:szCs w:val="20"/>
              </w:rPr>
              <w:t>Не более 15 в год</w:t>
            </w:r>
          </w:p>
        </w:tc>
      </w:tr>
    </w:tbl>
    <w:p w14:paraId="4AD24DAE" w14:textId="77777777" w:rsidR="00342798" w:rsidRDefault="00342798" w:rsidP="00342798">
      <w:pPr>
        <w:pStyle w:val="ConsPlusNormal"/>
        <w:ind w:firstLine="540"/>
        <w:jc w:val="both"/>
      </w:pPr>
    </w:p>
    <w:p w14:paraId="00FAF6EA" w14:textId="77777777" w:rsidR="00342798" w:rsidRPr="00344C70" w:rsidRDefault="00342798" w:rsidP="0034279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44C70">
        <w:rPr>
          <w:rFonts w:ascii="Times New Roman" w:hAnsi="Times New Roman" w:cs="Times New Roman"/>
          <w:sz w:val="22"/>
          <w:szCs w:val="22"/>
        </w:rPr>
        <w:t>Допустимые (возможные) отклонения от установленных показателей качества</w:t>
      </w:r>
    </w:p>
    <w:p w14:paraId="36DF154C" w14:textId="77777777" w:rsidR="00342798" w:rsidRPr="00344C70" w:rsidRDefault="00342798" w:rsidP="0034279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44C70">
        <w:rPr>
          <w:rFonts w:ascii="Times New Roman" w:hAnsi="Times New Roman" w:cs="Times New Roman"/>
          <w:sz w:val="22"/>
          <w:szCs w:val="22"/>
        </w:rPr>
        <w:t>работы, в пределах которых муниципальное задание считается выполненным</w:t>
      </w:r>
      <w:r>
        <w:rPr>
          <w:rFonts w:ascii="Times New Roman" w:hAnsi="Times New Roman" w:cs="Times New Roman"/>
          <w:sz w:val="22"/>
          <w:szCs w:val="22"/>
        </w:rPr>
        <w:t xml:space="preserve"> (процентов): 5</w:t>
      </w:r>
    </w:p>
    <w:p w14:paraId="2740D77C" w14:textId="77777777" w:rsidR="00342798" w:rsidRDefault="00342798" w:rsidP="00342798">
      <w:pPr>
        <w:pStyle w:val="ConsPlusNonformat"/>
        <w:jc w:val="both"/>
      </w:pPr>
      <w:r>
        <w:t xml:space="preserve">            </w:t>
      </w:r>
    </w:p>
    <w:p w14:paraId="7D976AF0" w14:textId="77777777" w:rsidR="00342798" w:rsidRDefault="00342798" w:rsidP="00342798">
      <w:pPr>
        <w:pStyle w:val="ConsPlusNonformat"/>
        <w:jc w:val="both"/>
      </w:pPr>
      <w:bookmarkStart w:id="2" w:name="P604"/>
      <w:bookmarkEnd w:id="2"/>
    </w:p>
    <w:p w14:paraId="34EE708D" w14:textId="77777777" w:rsidR="00342798" w:rsidRPr="006E13F5" w:rsidRDefault="00342798" w:rsidP="003427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13F5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p w14:paraId="3A609256" w14:textId="77777777" w:rsidR="00342798" w:rsidRPr="006E13F5" w:rsidRDefault="00342798" w:rsidP="003427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624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1"/>
        <w:gridCol w:w="1559"/>
        <w:gridCol w:w="1418"/>
        <w:gridCol w:w="1417"/>
        <w:gridCol w:w="1408"/>
        <w:gridCol w:w="1221"/>
        <w:gridCol w:w="749"/>
        <w:gridCol w:w="871"/>
        <w:gridCol w:w="870"/>
        <w:gridCol w:w="1928"/>
        <w:gridCol w:w="1032"/>
        <w:gridCol w:w="1121"/>
        <w:gridCol w:w="1139"/>
        <w:gridCol w:w="15"/>
      </w:tblGrid>
      <w:tr w:rsidR="00342798" w:rsidRPr="006E13F5" w14:paraId="60D3E9B5" w14:textId="77777777" w:rsidTr="006064AF">
        <w:trPr>
          <w:gridAfter w:val="1"/>
          <w:wAfter w:w="15" w:type="dxa"/>
        </w:trPr>
        <w:tc>
          <w:tcPr>
            <w:tcW w:w="991" w:type="dxa"/>
            <w:vMerge w:val="restart"/>
          </w:tcPr>
          <w:p w14:paraId="25DAC12A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Уникальный номер реестровой записи</w:t>
            </w:r>
          </w:p>
        </w:tc>
        <w:tc>
          <w:tcPr>
            <w:tcW w:w="4394" w:type="dxa"/>
            <w:gridSpan w:val="3"/>
            <w:vMerge w:val="restart"/>
          </w:tcPr>
          <w:p w14:paraId="54312C84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629" w:type="dxa"/>
            <w:gridSpan w:val="2"/>
            <w:vMerge w:val="restart"/>
          </w:tcPr>
          <w:p w14:paraId="7D85AFFF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418" w:type="dxa"/>
            <w:gridSpan w:val="4"/>
          </w:tcPr>
          <w:p w14:paraId="0CBDC6FF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Показатель объема работы</w:t>
            </w:r>
          </w:p>
        </w:tc>
        <w:tc>
          <w:tcPr>
            <w:tcW w:w="3292" w:type="dxa"/>
            <w:gridSpan w:val="3"/>
          </w:tcPr>
          <w:p w14:paraId="6787D3C4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Значение показателя объема работы</w:t>
            </w:r>
          </w:p>
        </w:tc>
      </w:tr>
      <w:tr w:rsidR="00342798" w:rsidRPr="006E13F5" w14:paraId="43E2E408" w14:textId="77777777" w:rsidTr="006064AF">
        <w:trPr>
          <w:gridAfter w:val="1"/>
          <w:wAfter w:w="15" w:type="dxa"/>
        </w:trPr>
        <w:tc>
          <w:tcPr>
            <w:tcW w:w="991" w:type="dxa"/>
            <w:vMerge/>
          </w:tcPr>
          <w:p w14:paraId="3CB9A6FC" w14:textId="77777777" w:rsidR="00342798" w:rsidRPr="006E13F5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94" w:type="dxa"/>
            <w:gridSpan w:val="3"/>
            <w:vMerge/>
          </w:tcPr>
          <w:p w14:paraId="3947F068" w14:textId="77777777" w:rsidR="00342798" w:rsidRPr="006E13F5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29" w:type="dxa"/>
            <w:gridSpan w:val="2"/>
            <w:vMerge/>
          </w:tcPr>
          <w:p w14:paraId="17DE9DFA" w14:textId="77777777" w:rsidR="00342798" w:rsidRPr="006E13F5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9" w:type="dxa"/>
            <w:vMerge w:val="restart"/>
          </w:tcPr>
          <w:p w14:paraId="525F2B47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741" w:type="dxa"/>
            <w:gridSpan w:val="2"/>
          </w:tcPr>
          <w:p w14:paraId="280C2A1F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 xml:space="preserve">единица измерения по </w:t>
            </w:r>
            <w:hyperlink r:id="rId17">
              <w:r w:rsidRPr="006E13F5">
                <w:rPr>
                  <w:rFonts w:ascii="Times New Roman" w:hAnsi="Times New Roman" w:cs="Times New Roman"/>
                  <w:color w:val="0000FF"/>
                  <w:sz w:val="20"/>
                </w:rPr>
                <w:t>ОКЕИ</w:t>
              </w:r>
            </w:hyperlink>
          </w:p>
        </w:tc>
        <w:tc>
          <w:tcPr>
            <w:tcW w:w="1928" w:type="dxa"/>
            <w:vMerge w:val="restart"/>
          </w:tcPr>
          <w:p w14:paraId="75B8AD3E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описание работы</w:t>
            </w:r>
          </w:p>
        </w:tc>
        <w:tc>
          <w:tcPr>
            <w:tcW w:w="1032" w:type="dxa"/>
            <w:vMerge w:val="restart"/>
          </w:tcPr>
          <w:p w14:paraId="48DB1663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6E13F5">
              <w:rPr>
                <w:rFonts w:ascii="Times New Roman" w:hAnsi="Times New Roman" w:cs="Times New Roman"/>
                <w:sz w:val="20"/>
              </w:rPr>
              <w:t xml:space="preserve"> год (очередной финансовый год)</w:t>
            </w:r>
          </w:p>
        </w:tc>
        <w:tc>
          <w:tcPr>
            <w:tcW w:w="1121" w:type="dxa"/>
            <w:vMerge w:val="restart"/>
          </w:tcPr>
          <w:p w14:paraId="17F6BF57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6E13F5">
              <w:rPr>
                <w:rFonts w:ascii="Times New Roman" w:hAnsi="Times New Roman" w:cs="Times New Roman"/>
                <w:sz w:val="20"/>
              </w:rPr>
              <w:t xml:space="preserve"> год (1-й год планового периода)</w:t>
            </w:r>
          </w:p>
        </w:tc>
        <w:tc>
          <w:tcPr>
            <w:tcW w:w="1139" w:type="dxa"/>
            <w:vMerge w:val="restart"/>
          </w:tcPr>
          <w:p w14:paraId="70172B3E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6E13F5">
              <w:rPr>
                <w:rFonts w:ascii="Times New Roman" w:hAnsi="Times New Roman" w:cs="Times New Roman"/>
                <w:sz w:val="20"/>
              </w:rPr>
              <w:t xml:space="preserve"> год (2-й год планового периода)</w:t>
            </w:r>
          </w:p>
        </w:tc>
      </w:tr>
      <w:tr w:rsidR="00342798" w:rsidRPr="006E13F5" w14:paraId="0039C376" w14:textId="77777777" w:rsidTr="006064AF">
        <w:trPr>
          <w:gridAfter w:val="1"/>
          <w:wAfter w:w="15" w:type="dxa"/>
        </w:trPr>
        <w:tc>
          <w:tcPr>
            <w:tcW w:w="991" w:type="dxa"/>
            <w:vMerge/>
          </w:tcPr>
          <w:p w14:paraId="7252E025" w14:textId="77777777" w:rsidR="00342798" w:rsidRPr="006E13F5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14:paraId="706DD217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_______</w:t>
            </w:r>
          </w:p>
          <w:p w14:paraId="4021B6DD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(наименование показателя)</w:t>
            </w:r>
          </w:p>
        </w:tc>
        <w:tc>
          <w:tcPr>
            <w:tcW w:w="1418" w:type="dxa"/>
          </w:tcPr>
          <w:p w14:paraId="68711586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_________</w:t>
            </w:r>
          </w:p>
          <w:p w14:paraId="55539C55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(наименование показателя)</w:t>
            </w:r>
          </w:p>
        </w:tc>
        <w:tc>
          <w:tcPr>
            <w:tcW w:w="1417" w:type="dxa"/>
          </w:tcPr>
          <w:p w14:paraId="03A13CE1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_________</w:t>
            </w:r>
          </w:p>
          <w:p w14:paraId="5BA9289A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(наименование показателя)</w:t>
            </w:r>
          </w:p>
        </w:tc>
        <w:tc>
          <w:tcPr>
            <w:tcW w:w="1408" w:type="dxa"/>
          </w:tcPr>
          <w:p w14:paraId="038783E0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_________</w:t>
            </w:r>
          </w:p>
          <w:p w14:paraId="00DAD962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(наименование показателя)</w:t>
            </w:r>
          </w:p>
        </w:tc>
        <w:tc>
          <w:tcPr>
            <w:tcW w:w="1221" w:type="dxa"/>
          </w:tcPr>
          <w:p w14:paraId="66D23022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_________</w:t>
            </w:r>
          </w:p>
          <w:p w14:paraId="288D76A6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(наименование показателя)</w:t>
            </w:r>
          </w:p>
        </w:tc>
        <w:tc>
          <w:tcPr>
            <w:tcW w:w="749" w:type="dxa"/>
            <w:vMerge/>
          </w:tcPr>
          <w:p w14:paraId="560D8BA1" w14:textId="77777777" w:rsidR="00342798" w:rsidRPr="006E13F5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1" w:type="dxa"/>
          </w:tcPr>
          <w:p w14:paraId="60B28AB6" w14:textId="77777777" w:rsidR="00342798" w:rsidRPr="006064AF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064AF">
              <w:rPr>
                <w:rFonts w:ascii="Times New Roman" w:hAnsi="Times New Roman" w:cs="Times New Roman"/>
                <w:sz w:val="18"/>
                <w:szCs w:val="18"/>
              </w:rPr>
              <w:t>Наимено</w:t>
            </w:r>
            <w:proofErr w:type="spellEnd"/>
          </w:p>
          <w:p w14:paraId="3C803F2F" w14:textId="77777777" w:rsidR="00342798" w:rsidRPr="006064AF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064AF">
              <w:rPr>
                <w:rFonts w:ascii="Times New Roman" w:hAnsi="Times New Roman" w:cs="Times New Roman"/>
                <w:sz w:val="18"/>
                <w:szCs w:val="18"/>
              </w:rPr>
              <w:t>вание</w:t>
            </w:r>
            <w:proofErr w:type="spellEnd"/>
          </w:p>
        </w:tc>
        <w:tc>
          <w:tcPr>
            <w:tcW w:w="870" w:type="dxa"/>
          </w:tcPr>
          <w:p w14:paraId="1F04CA77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код</w:t>
            </w:r>
          </w:p>
        </w:tc>
        <w:tc>
          <w:tcPr>
            <w:tcW w:w="1928" w:type="dxa"/>
            <w:vMerge/>
          </w:tcPr>
          <w:p w14:paraId="15D7E949" w14:textId="77777777" w:rsidR="00342798" w:rsidRPr="006E13F5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2" w:type="dxa"/>
            <w:vMerge/>
          </w:tcPr>
          <w:p w14:paraId="171D55E3" w14:textId="77777777" w:rsidR="00342798" w:rsidRPr="006E13F5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21" w:type="dxa"/>
            <w:vMerge/>
          </w:tcPr>
          <w:p w14:paraId="5B749A10" w14:textId="77777777" w:rsidR="00342798" w:rsidRPr="006E13F5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9" w:type="dxa"/>
            <w:vMerge/>
          </w:tcPr>
          <w:p w14:paraId="23474549" w14:textId="77777777" w:rsidR="00342798" w:rsidRPr="006E13F5" w:rsidRDefault="00342798" w:rsidP="003427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42798" w:rsidRPr="006E13F5" w14:paraId="1FC3108B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430C3359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59" w:type="dxa"/>
          </w:tcPr>
          <w:p w14:paraId="461AC0FD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8" w:type="dxa"/>
          </w:tcPr>
          <w:p w14:paraId="0B6A821B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17" w:type="dxa"/>
          </w:tcPr>
          <w:p w14:paraId="100DF145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08" w:type="dxa"/>
          </w:tcPr>
          <w:p w14:paraId="01EDA509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21" w:type="dxa"/>
          </w:tcPr>
          <w:p w14:paraId="14E0E9E4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49" w:type="dxa"/>
          </w:tcPr>
          <w:p w14:paraId="13799C56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71" w:type="dxa"/>
          </w:tcPr>
          <w:p w14:paraId="3B6F44D1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70" w:type="dxa"/>
          </w:tcPr>
          <w:p w14:paraId="36AFDAE5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928" w:type="dxa"/>
          </w:tcPr>
          <w:p w14:paraId="136D5C49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032" w:type="dxa"/>
          </w:tcPr>
          <w:p w14:paraId="657A0EDF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121" w:type="dxa"/>
          </w:tcPr>
          <w:p w14:paraId="16995D40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139" w:type="dxa"/>
          </w:tcPr>
          <w:p w14:paraId="149B2ABB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E13F5">
              <w:rPr>
                <w:rFonts w:ascii="Times New Roman" w:hAnsi="Times New Roman" w:cs="Times New Roman"/>
                <w:sz w:val="20"/>
              </w:rPr>
              <w:t>13</w:t>
            </w:r>
          </w:p>
        </w:tc>
      </w:tr>
      <w:tr w:rsidR="00342798" w14:paraId="53701C7B" w14:textId="77777777" w:rsidTr="006064AF">
        <w:tc>
          <w:tcPr>
            <w:tcW w:w="15739" w:type="dxa"/>
            <w:gridSpan w:val="14"/>
          </w:tcPr>
          <w:p w14:paraId="195E5859" w14:textId="77777777" w:rsidR="00342798" w:rsidRPr="006E13F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13F5">
              <w:rPr>
                <w:rFonts w:ascii="Times New Roman" w:hAnsi="Times New Roman" w:cs="Times New Roman"/>
              </w:rPr>
              <w:t>Зимнее содержание</w:t>
            </w:r>
          </w:p>
        </w:tc>
      </w:tr>
      <w:tr w:rsidR="00342798" w14:paraId="1E4E9209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0F0185D6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48780C7A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408384D4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108B910F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5548B055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60A19C72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FBAD03" w14:textId="77777777" w:rsidR="00342798" w:rsidRPr="00B420A5" w:rsidRDefault="00342798" w:rsidP="00342798">
            <w:pPr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Квадратный</w:t>
            </w:r>
            <w:r w:rsidRPr="00B420A5">
              <w:rPr>
                <w:sz w:val="20"/>
                <w:szCs w:val="20"/>
              </w:rPr>
              <w:br/>
              <w:t>метр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291FA2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 м2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0AF77FF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055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69B4C12" w14:textId="77777777" w:rsidR="00342798" w:rsidRPr="00B420A5" w:rsidRDefault="00342798" w:rsidP="00342798">
            <w:pPr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Механизированная очистка проезжей части автомобильных дорог и проездов к дворовым территориям от снега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C257F5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9 800 </w:t>
            </w:r>
            <w:r w:rsidRPr="00B420A5">
              <w:rPr>
                <w:sz w:val="20"/>
                <w:szCs w:val="20"/>
              </w:rPr>
              <w:t xml:space="preserve">000  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B530F0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 9 800 000  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223465A" w14:textId="77777777" w:rsidR="00342798" w:rsidRPr="00B420A5" w:rsidRDefault="00342798" w:rsidP="00342798">
            <w:pPr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9 800 000   </w:t>
            </w:r>
          </w:p>
        </w:tc>
      </w:tr>
      <w:tr w:rsidR="00342798" w14:paraId="460CA00D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4745249C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429A4E23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34B469E9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084FD748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7A028B24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4EA0E7CD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E989E7" w14:textId="77777777" w:rsidR="00342798" w:rsidRPr="00B420A5" w:rsidRDefault="00342798" w:rsidP="00342798">
            <w:pPr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Квадратный</w:t>
            </w:r>
            <w:r w:rsidRPr="00B420A5">
              <w:rPr>
                <w:sz w:val="20"/>
                <w:szCs w:val="20"/>
              </w:rPr>
              <w:br/>
              <w:t>метр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5C2202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 м2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0917E52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055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A7D03A" w14:textId="77777777" w:rsidR="00342798" w:rsidRPr="00B420A5" w:rsidRDefault="00342798" w:rsidP="00342798">
            <w:pPr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Механизированная посыпка противогололедными материалами проезжей части автомобильных дорог и проездов к дворовым территориям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EC2301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 9 800 000  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07A05A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 9 800 000  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D9F5F01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 9 800 000   </w:t>
            </w:r>
          </w:p>
        </w:tc>
      </w:tr>
      <w:tr w:rsidR="00342798" w14:paraId="197119B9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6D64E1C5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5236349B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048D09D6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31BEFCF5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06FB0EE9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6877B431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348BACE" w14:textId="77777777" w:rsidR="00342798" w:rsidRPr="00B420A5" w:rsidRDefault="00342798" w:rsidP="00342798">
            <w:pPr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Тонна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33461B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т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154868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168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87AC61" w14:textId="77777777" w:rsidR="00342798" w:rsidRPr="00B420A5" w:rsidRDefault="00342798" w:rsidP="00342798">
            <w:pPr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Погрузка в автомобили и вывоз снега самосвалами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0ECBC9D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      50 000  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50C8F6D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     50 000  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DE731E0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      50 000   </w:t>
            </w:r>
          </w:p>
        </w:tc>
      </w:tr>
      <w:tr w:rsidR="00342798" w14:paraId="7F635CE5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22F47C4A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1850F18F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744FCA25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340AED6C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22430501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0023B6C2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26D736" w14:textId="77777777" w:rsidR="00342798" w:rsidRPr="00B420A5" w:rsidRDefault="00342798" w:rsidP="00342798">
            <w:pPr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Квадратный</w:t>
            </w:r>
            <w:r w:rsidRPr="00B420A5">
              <w:rPr>
                <w:sz w:val="20"/>
                <w:szCs w:val="20"/>
              </w:rPr>
              <w:br/>
              <w:t>метр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1B2F4C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 м2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F2686D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055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59CF424" w14:textId="77777777" w:rsidR="00342798" w:rsidRPr="00B420A5" w:rsidRDefault="00342798" w:rsidP="00342798">
            <w:pPr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Очистка автобусных остановок от снега 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4EDB0E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      20 000  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93650A0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     20 000  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BFC7DD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      20 000   </w:t>
            </w:r>
          </w:p>
        </w:tc>
      </w:tr>
      <w:tr w:rsidR="00342798" w14:paraId="5B1C8334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21EFC7D0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06D12B8A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218010B8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490E368A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414F21DA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13D27A3F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CA87265" w14:textId="77777777" w:rsidR="00342798" w:rsidRPr="00B420A5" w:rsidRDefault="00342798" w:rsidP="00342798">
            <w:pPr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Квадратный</w:t>
            </w:r>
            <w:r w:rsidRPr="00B420A5">
              <w:rPr>
                <w:sz w:val="20"/>
                <w:szCs w:val="20"/>
              </w:rPr>
              <w:br/>
              <w:t>метр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394650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 м2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4B38AF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055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DCA98AB" w14:textId="77777777" w:rsidR="00342798" w:rsidRPr="00B420A5" w:rsidRDefault="00342798" w:rsidP="00342798">
            <w:pPr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Очистка тротуаров от снега вручную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04FC525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    800 000  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4ADB01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   800 000  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C0A8E7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    800 000   </w:t>
            </w:r>
          </w:p>
        </w:tc>
      </w:tr>
      <w:tr w:rsidR="00342798" w14:paraId="276A6C27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6FE24132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55EC1D2A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5E27B3CA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34293CED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2D132332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5239F97F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257028" w14:textId="77777777" w:rsidR="00342798" w:rsidRPr="00B420A5" w:rsidRDefault="00342798" w:rsidP="00342798">
            <w:pPr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Квадратный</w:t>
            </w:r>
            <w:r w:rsidRPr="00B420A5">
              <w:rPr>
                <w:sz w:val="20"/>
                <w:szCs w:val="20"/>
              </w:rPr>
              <w:br/>
              <w:t>метр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4C5B0A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 м2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4D646E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055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12829D" w14:textId="77777777" w:rsidR="00342798" w:rsidRPr="00B420A5" w:rsidRDefault="00342798" w:rsidP="00342798">
            <w:pPr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Очистка тротуаров и пешеходных дорожек от снега механической щеткой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2992C8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    800 000  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AF0E303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   800 000  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41DA90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    800 000   </w:t>
            </w:r>
          </w:p>
        </w:tc>
      </w:tr>
      <w:tr w:rsidR="00342798" w14:paraId="75CCF292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38C3E398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4DFF0660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4BA467A4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7D28E574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24F77C0B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455E70DC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31C90F8" w14:textId="77777777" w:rsidR="00342798" w:rsidRPr="00B420A5" w:rsidRDefault="00342798" w:rsidP="00342798">
            <w:pPr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Штука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F26D43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шт.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4565DC9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796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058B591" w14:textId="77777777" w:rsidR="00342798" w:rsidRPr="00B420A5" w:rsidRDefault="00342798" w:rsidP="00342798">
            <w:pPr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Разбрасывание снега возле стоек дорожных знаков, сигнальных столбиков, тумб и опор дорожного освещения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3A7BCE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900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AC58B0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900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AD34362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900</w:t>
            </w:r>
          </w:p>
        </w:tc>
      </w:tr>
      <w:tr w:rsidR="00342798" w14:paraId="5BE36CFC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5282C16D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7D434C22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19CCB6E1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5D909966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0F59B8B9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00103C72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EB8D7A" w14:textId="77777777" w:rsidR="00342798" w:rsidRPr="00B420A5" w:rsidRDefault="00342798" w:rsidP="00342798">
            <w:pPr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Штука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9F2D4E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шт.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99E25E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796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78E2064" w14:textId="77777777" w:rsidR="00342798" w:rsidRPr="00B420A5" w:rsidRDefault="00342798" w:rsidP="00342798">
            <w:pPr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Очистка дорожных знаков с применением оборудования комбинированных дорожных машин: очистка от снега дисковой щеткой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7D7A10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581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2C09A92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581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F695F4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581</w:t>
            </w:r>
          </w:p>
        </w:tc>
      </w:tr>
      <w:tr w:rsidR="00342798" w14:paraId="403D8FD2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3ED8EAFF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22BBFE3F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211586EA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51E5722F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6A5A513C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25EB54AC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1C1736" w14:textId="77777777" w:rsidR="00342798" w:rsidRPr="00B420A5" w:rsidRDefault="00342798" w:rsidP="00342798">
            <w:pPr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Штука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B34C74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шт.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88F62D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796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658F5BC" w14:textId="275C9356" w:rsidR="00342798" w:rsidRPr="00B420A5" w:rsidRDefault="00342798" w:rsidP="00342798">
            <w:pPr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 xml:space="preserve">Очистка дорожных знаков от </w:t>
            </w:r>
            <w:r w:rsidR="006064AF" w:rsidRPr="00B420A5">
              <w:rPr>
                <w:sz w:val="20"/>
                <w:szCs w:val="20"/>
              </w:rPr>
              <w:t>снега вручную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DD821E3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800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98CD37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800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05A952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800</w:t>
            </w:r>
          </w:p>
        </w:tc>
      </w:tr>
      <w:tr w:rsidR="00342798" w14:paraId="238A65CA" w14:textId="77777777" w:rsidTr="006064AF">
        <w:tc>
          <w:tcPr>
            <w:tcW w:w="15739" w:type="dxa"/>
            <w:gridSpan w:val="14"/>
          </w:tcPr>
          <w:p w14:paraId="14C34DBF" w14:textId="77777777" w:rsidR="00342798" w:rsidRPr="00B420A5" w:rsidRDefault="00342798" w:rsidP="003427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420A5">
              <w:rPr>
                <w:rFonts w:ascii="Times New Roman" w:hAnsi="Times New Roman" w:cs="Times New Roman"/>
              </w:rPr>
              <w:t>Летнее содержание</w:t>
            </w:r>
          </w:p>
        </w:tc>
      </w:tr>
      <w:tr w:rsidR="00342798" w14:paraId="47FCF8C7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0F6FC237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4D7A6490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6B70C512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60453ECB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5B86EA4E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61D79624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6A7BAD2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Квадратный</w:t>
            </w:r>
            <w:r w:rsidRPr="00B420A5">
              <w:rPr>
                <w:sz w:val="20"/>
                <w:szCs w:val="20"/>
              </w:rPr>
              <w:br/>
              <w:t>метр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BB6D8AB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м2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0A2CB73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055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063BE84" w14:textId="77777777" w:rsidR="00342798" w:rsidRPr="00040A54" w:rsidRDefault="00342798" w:rsidP="00342798">
            <w:pPr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Профилирование автомобильных дорог и проездов 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90893A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    400 000  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ED28AE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   400 000  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3E8EE7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    400 000   </w:t>
            </w:r>
          </w:p>
        </w:tc>
      </w:tr>
      <w:tr w:rsidR="00342798" w14:paraId="475D56F8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4EE0C15C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1F66C2D0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444C579D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3FCA08C3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44BEFBCE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6DCED4F1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CC09DA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Квадратный</w:t>
            </w:r>
            <w:r w:rsidRPr="00B420A5">
              <w:rPr>
                <w:sz w:val="20"/>
                <w:szCs w:val="20"/>
              </w:rPr>
              <w:br/>
              <w:t>метр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A2C40A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м2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479749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055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083BBB1" w14:textId="77777777" w:rsidR="00342798" w:rsidRPr="00040A54" w:rsidRDefault="00342798" w:rsidP="00342798">
            <w:pPr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Механизированная отчистка проезжей части на дорогах с асфальтобетонным покрытием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C425A2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 4 000 000  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7E47166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 4 000 000  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DF1CB6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 4 000 000   </w:t>
            </w:r>
          </w:p>
        </w:tc>
      </w:tr>
      <w:tr w:rsidR="00342798" w14:paraId="7DF3ED6D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62DE54AA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0662DF2B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1A182D32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2C8A8FF6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5AC19E11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50D9D9E0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884F33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Квадратный</w:t>
            </w:r>
            <w:r w:rsidRPr="00B420A5">
              <w:rPr>
                <w:sz w:val="20"/>
                <w:szCs w:val="20"/>
              </w:rPr>
              <w:br/>
              <w:t>метр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5335CA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м2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B434D31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055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F51D3A" w14:textId="77777777" w:rsidR="00342798" w:rsidRPr="00040A54" w:rsidRDefault="00342798" w:rsidP="00342798">
            <w:pPr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Механизированная мойка проезжей части на дорогах с асфальтобетонным покрытием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6F1E67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 4 000 000  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EE114A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 4 000 000  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19FC62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 4 000 000   </w:t>
            </w:r>
          </w:p>
        </w:tc>
      </w:tr>
      <w:tr w:rsidR="00342798" w14:paraId="2262028D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11E866C9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1BBBEDFC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13A5A288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545907E8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76913A93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3C811DCD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06119D0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Квадратный</w:t>
            </w:r>
            <w:r w:rsidRPr="00B420A5">
              <w:rPr>
                <w:sz w:val="20"/>
                <w:szCs w:val="20"/>
              </w:rPr>
              <w:br/>
              <w:t>метр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282052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м2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6CC8DF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055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663001B" w14:textId="77777777" w:rsidR="00342798" w:rsidRPr="00040A54" w:rsidRDefault="00342798" w:rsidP="00342798">
            <w:pPr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Ручная уборка дорог с асфальтобетонным покрытием (ручная зачистка лотковой и </w:t>
            </w:r>
            <w:proofErr w:type="spellStart"/>
            <w:r w:rsidRPr="00040A54">
              <w:rPr>
                <w:sz w:val="20"/>
                <w:szCs w:val="20"/>
              </w:rPr>
              <w:t>забордюрной</w:t>
            </w:r>
            <w:proofErr w:type="spellEnd"/>
            <w:r w:rsidRPr="00040A54">
              <w:rPr>
                <w:sz w:val="20"/>
                <w:szCs w:val="20"/>
              </w:rPr>
              <w:t xml:space="preserve"> части дорог от остатков песка, грязи после зимней эксплуатации дорог; ручная зачистка дорог от </w:t>
            </w:r>
            <w:r w:rsidRPr="00040A54">
              <w:rPr>
                <w:sz w:val="20"/>
                <w:szCs w:val="20"/>
              </w:rPr>
              <w:lastRenderedPageBreak/>
              <w:t>наносов мусора, грязи после дождей; погрузка и вывоз мусора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F07F7A1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lastRenderedPageBreak/>
              <w:t xml:space="preserve">    800 000  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FB3C402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   800 000  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738FD7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    800 000   </w:t>
            </w:r>
          </w:p>
        </w:tc>
      </w:tr>
      <w:tr w:rsidR="00342798" w14:paraId="4FE49E12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25088DBA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5431DC61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17E05DD7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157CCA77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6F6FE409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328C1EF0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48BA5CB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Погонный метр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6436F6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proofErr w:type="spellStart"/>
            <w:r w:rsidRPr="00B420A5">
              <w:rPr>
                <w:sz w:val="20"/>
                <w:szCs w:val="20"/>
              </w:rPr>
              <w:t>п.м</w:t>
            </w:r>
            <w:proofErr w:type="spellEnd"/>
            <w:r w:rsidRPr="00B420A5">
              <w:rPr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B9D4984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018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C1A381B" w14:textId="77777777" w:rsidR="00342798" w:rsidRPr="00040A54" w:rsidRDefault="00342798" w:rsidP="00342798">
            <w:pPr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Очистка водоотводных канав вручную с частичным восстановлением профиля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E70DB1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       8 000  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052DC0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       8 000  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B8C82F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       8 000   </w:t>
            </w:r>
          </w:p>
        </w:tc>
      </w:tr>
      <w:tr w:rsidR="00342798" w14:paraId="6F1C84F5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10910111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25E2AB90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03DC8A9C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3EBE273D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1FF41B37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72C4CE77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331A1FF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Погонный метр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220635E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proofErr w:type="spellStart"/>
            <w:r w:rsidRPr="00B420A5">
              <w:rPr>
                <w:sz w:val="20"/>
                <w:szCs w:val="20"/>
              </w:rPr>
              <w:t>п.м</w:t>
            </w:r>
            <w:proofErr w:type="spellEnd"/>
            <w:r w:rsidRPr="00B420A5">
              <w:rPr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F90DBAD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018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348541E" w14:textId="77777777" w:rsidR="00342798" w:rsidRPr="00040A54" w:rsidRDefault="00342798" w:rsidP="00342798">
            <w:pPr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Восстановление водоотводных канав (кюветов)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CFB554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10000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6C145D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10000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55EAC7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10000</w:t>
            </w:r>
          </w:p>
        </w:tc>
      </w:tr>
      <w:tr w:rsidR="00342798" w14:paraId="4E557A50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34259717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212214C4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33835AA7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51397C07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2557FDB3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3BAC77BF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27AAB4F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Километр,</w:t>
            </w:r>
            <w:r w:rsidRPr="00B420A5">
              <w:rPr>
                <w:sz w:val="20"/>
                <w:szCs w:val="20"/>
              </w:rPr>
              <w:br/>
              <w:t>тысяча метров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0AD622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км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5C5A76D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008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B4C89A" w14:textId="77777777" w:rsidR="00342798" w:rsidRPr="00040A54" w:rsidRDefault="00342798" w:rsidP="00342798">
            <w:pPr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Разметка проезжей части краской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80AB23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40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7324CD6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40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FBA6F88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40</w:t>
            </w:r>
          </w:p>
        </w:tc>
      </w:tr>
      <w:tr w:rsidR="00342798" w14:paraId="3438398D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40423AF6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47DCB86C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799BE4E4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6CA900FA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2A97644B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0CEF5343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459E5CA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Штука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D155EB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шт.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D9E28D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796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5D50E51" w14:textId="77777777" w:rsidR="00342798" w:rsidRPr="00040A54" w:rsidRDefault="00342798" w:rsidP="00342798">
            <w:pPr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Замена щитков дорожных знаков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9932420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30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DDAC47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30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F26F2AA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30</w:t>
            </w:r>
          </w:p>
        </w:tc>
      </w:tr>
      <w:tr w:rsidR="00342798" w14:paraId="03C909D1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6C04AF3C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0AC388E9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0A680CB8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54BC998D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625BA497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70C6240C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C61CF7A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Штука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F61638C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шт.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34BECF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796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088F9F2" w14:textId="77777777" w:rsidR="00342798" w:rsidRPr="00040A54" w:rsidRDefault="00342798" w:rsidP="00342798">
            <w:pPr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Ремонт (замена) дорожных стоек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E97E38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25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59C2B39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25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32ED5D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25</w:t>
            </w:r>
          </w:p>
        </w:tc>
      </w:tr>
      <w:tr w:rsidR="00342798" w14:paraId="4236456B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528A424F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1D1EB10F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3D7B568E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3FB451B7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03AFA1F1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03E44078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689EB9F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Штука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211D29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шт.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568850A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796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5C48D9F" w14:textId="77777777" w:rsidR="00342798" w:rsidRPr="00040A54" w:rsidRDefault="00342798" w:rsidP="00342798">
            <w:pPr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Очистка водопропускных труб на дорогах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7A076B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50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7B7AF9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50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02979E6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50</w:t>
            </w:r>
          </w:p>
        </w:tc>
      </w:tr>
      <w:tr w:rsidR="00342798" w14:paraId="7202EA29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3712040C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49320299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1E9A70F0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25EB7A5C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55C1E6B9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0ABD361B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7D156B2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Квадратный</w:t>
            </w:r>
            <w:r w:rsidRPr="00B420A5">
              <w:rPr>
                <w:sz w:val="20"/>
                <w:szCs w:val="20"/>
              </w:rPr>
              <w:br/>
              <w:t>метр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F79692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м2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5849D0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055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148430" w14:textId="77777777" w:rsidR="00342798" w:rsidRPr="00040A54" w:rsidRDefault="00342798" w:rsidP="00342798">
            <w:pPr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Подметание тротуаров вручную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D1FCDD3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    400 000  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27EDD2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   400 000  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DB66C8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    400 000   </w:t>
            </w:r>
          </w:p>
        </w:tc>
      </w:tr>
      <w:tr w:rsidR="00342798" w14:paraId="507A8857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74DE091F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0510EF90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75C3202E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59B67FBE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494F7FC1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09E4DFE4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C6DD9F6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Погонный метр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4F8BAF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proofErr w:type="spellStart"/>
            <w:r w:rsidRPr="00B420A5">
              <w:rPr>
                <w:sz w:val="20"/>
                <w:szCs w:val="20"/>
              </w:rPr>
              <w:t>п.м</w:t>
            </w:r>
            <w:proofErr w:type="spellEnd"/>
            <w:r w:rsidRPr="00B420A5">
              <w:rPr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AE7FD5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018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46ADE41" w14:textId="77777777" w:rsidR="00342798" w:rsidRPr="00040A54" w:rsidRDefault="00342798" w:rsidP="00342798">
            <w:pPr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Исправление бортовых камней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DD2F38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400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693562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400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31D9B9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400</w:t>
            </w:r>
          </w:p>
        </w:tc>
      </w:tr>
      <w:tr w:rsidR="00342798" w14:paraId="1FA928FD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07CD4E4C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6A41612B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6939AB3A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646AAC88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6B69BCCA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527C73FD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7A8C40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Квадратный</w:t>
            </w:r>
            <w:r w:rsidRPr="00B420A5">
              <w:rPr>
                <w:sz w:val="20"/>
                <w:szCs w:val="20"/>
              </w:rPr>
              <w:br/>
              <w:t>метр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6336D5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100 м2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43B8370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055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A2E357A" w14:textId="77777777" w:rsidR="00342798" w:rsidRPr="00040A54" w:rsidRDefault="00342798" w:rsidP="00342798">
            <w:pPr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Скашивание травы вручную: на обочинах и разделительной полосе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C688B4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150 000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770CC7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150 000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31E84A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150 000</w:t>
            </w:r>
          </w:p>
        </w:tc>
      </w:tr>
      <w:tr w:rsidR="00342798" w14:paraId="0A039C28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37963E0A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19D6CE17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60AD14A1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6AFD613E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158871ED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2E8741E1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F711BC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Квадратный</w:t>
            </w:r>
            <w:r w:rsidRPr="00B420A5">
              <w:rPr>
                <w:sz w:val="20"/>
                <w:szCs w:val="20"/>
              </w:rPr>
              <w:br/>
              <w:t>метр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270073A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м2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ED2232C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055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E9C266D" w14:textId="77777777" w:rsidR="00342798" w:rsidRPr="00040A54" w:rsidRDefault="00342798" w:rsidP="00342798">
            <w:pPr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Очистка автобусных остановок, площадок отдыха и стоянок автомобилей от пыли и мусора вручную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77AFC77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150 000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34250B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150 000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F7DD93C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150 000</w:t>
            </w:r>
          </w:p>
        </w:tc>
      </w:tr>
      <w:tr w:rsidR="00342798" w14:paraId="358754C3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478A5757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21456FE9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7FE3062C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4370BF98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5772FC90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7150120D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7D17296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Квадратный</w:t>
            </w:r>
            <w:r w:rsidRPr="00B420A5">
              <w:rPr>
                <w:sz w:val="20"/>
                <w:szCs w:val="20"/>
              </w:rPr>
              <w:br/>
              <w:t>метр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25B3B1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м2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6B66EB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055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1580224" w14:textId="77777777" w:rsidR="00342798" w:rsidRPr="00040A54" w:rsidRDefault="00342798" w:rsidP="00342798">
            <w:pPr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Очистка подходов к мостовым сооружениям и подмостовых зон: от мусора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56DE78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800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A16EB3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800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20847B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800</w:t>
            </w:r>
          </w:p>
        </w:tc>
      </w:tr>
      <w:tr w:rsidR="00342798" w14:paraId="7F6A1ABF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23CB98A1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54AB1F85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43E512A6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46094245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6C403458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762507A8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5A3A342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Квадратный</w:t>
            </w:r>
            <w:r w:rsidRPr="00B420A5">
              <w:rPr>
                <w:sz w:val="20"/>
                <w:szCs w:val="20"/>
              </w:rPr>
              <w:br/>
              <w:t>метр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BACBC1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м2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278E78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055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6916609" w14:textId="0D74FF49" w:rsidR="00342798" w:rsidRPr="00040A54" w:rsidRDefault="00342798" w:rsidP="00342798">
            <w:pPr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Очистка площадок отдыха и стоянок автомобилей от пыли и мусора комбинированной </w:t>
            </w:r>
            <w:r w:rsidR="006064AF" w:rsidRPr="00040A54">
              <w:rPr>
                <w:sz w:val="20"/>
                <w:szCs w:val="20"/>
              </w:rPr>
              <w:t>дорожной машиной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045C4F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1 000 000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5611E5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1 000 000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F97E2A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1 000 000</w:t>
            </w:r>
          </w:p>
        </w:tc>
      </w:tr>
      <w:tr w:rsidR="00342798" w14:paraId="5976F906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24911D94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6E288AE8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2465E5D0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742E1608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271016F6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2F4D9E21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FB82BC2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Квадратный</w:t>
            </w:r>
            <w:r w:rsidRPr="00B420A5">
              <w:rPr>
                <w:sz w:val="20"/>
                <w:szCs w:val="20"/>
              </w:rPr>
              <w:br/>
              <w:t>метр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738E29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м2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721AF2F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055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24A7451" w14:textId="77777777" w:rsidR="00342798" w:rsidRPr="00040A54" w:rsidRDefault="00342798" w:rsidP="00342798">
            <w:pPr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Очистка и мойка автобусных остановок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5D23E3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500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369AD9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500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DF596F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500</w:t>
            </w:r>
          </w:p>
        </w:tc>
      </w:tr>
      <w:tr w:rsidR="00342798" w14:paraId="1B83BA01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443C4534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5737B68E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0F633730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6C48D87E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41A6527C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24B72A80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1E646F8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Квадратный</w:t>
            </w:r>
            <w:r w:rsidRPr="00B420A5">
              <w:rPr>
                <w:sz w:val="20"/>
                <w:szCs w:val="20"/>
              </w:rPr>
              <w:br/>
              <w:t>метр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A3D6319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м2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0F891A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055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F0B8E2D" w14:textId="77777777" w:rsidR="00342798" w:rsidRPr="00040A54" w:rsidRDefault="00342798" w:rsidP="00342798">
            <w:pPr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Покраска автопавильонов краскопультом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5A251E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240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24EE8C2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240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4433CA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240</w:t>
            </w:r>
          </w:p>
        </w:tc>
      </w:tr>
      <w:tr w:rsidR="00342798" w14:paraId="452F013C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2783883D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7C0E57C2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4D49B83E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202E0BA6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2181B314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07BFBC98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1B2BAC7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Квадратный</w:t>
            </w:r>
            <w:r w:rsidRPr="00B420A5">
              <w:rPr>
                <w:sz w:val="20"/>
                <w:szCs w:val="20"/>
              </w:rPr>
              <w:br/>
              <w:t>метр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B460E7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м2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2F63404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055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A365CD5" w14:textId="77777777" w:rsidR="00342798" w:rsidRPr="00040A54" w:rsidRDefault="00342798" w:rsidP="00342798">
            <w:pPr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Монтаж (демонтаж) искусственной дорожной неровности (ИДН)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94605A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64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4111AB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64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4FB713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64</w:t>
            </w:r>
          </w:p>
        </w:tc>
      </w:tr>
      <w:tr w:rsidR="00342798" w14:paraId="452613AD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374F3084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740509FF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005D77DF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1CCC5FC9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67835738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34B5E639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14DDB3E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Погонный метр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E0BEC0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proofErr w:type="spellStart"/>
            <w:r w:rsidRPr="00B420A5">
              <w:rPr>
                <w:sz w:val="20"/>
                <w:szCs w:val="20"/>
              </w:rPr>
              <w:t>п.м</w:t>
            </w:r>
            <w:proofErr w:type="spellEnd"/>
            <w:r w:rsidRPr="00B420A5">
              <w:rPr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02B4CC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018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DEE945" w14:textId="77777777" w:rsidR="00342798" w:rsidRPr="00040A54" w:rsidRDefault="00342798" w:rsidP="00342798">
            <w:pPr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 xml:space="preserve">Очистка барьерного ограждения от пыли и грязи при помощи </w:t>
            </w:r>
            <w:r w:rsidRPr="00040A54">
              <w:rPr>
                <w:sz w:val="20"/>
                <w:szCs w:val="20"/>
              </w:rPr>
              <w:lastRenderedPageBreak/>
              <w:t>специализированного оборудования комбинированных дорожных машин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A8033C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lastRenderedPageBreak/>
              <w:t>9567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39108B7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9567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0807F4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9567</w:t>
            </w:r>
          </w:p>
        </w:tc>
      </w:tr>
      <w:tr w:rsidR="00342798" w14:paraId="4A586156" w14:textId="77777777" w:rsidTr="006064AF">
        <w:trPr>
          <w:gridAfter w:val="1"/>
          <w:wAfter w:w="15" w:type="dxa"/>
        </w:trPr>
        <w:tc>
          <w:tcPr>
            <w:tcW w:w="991" w:type="dxa"/>
          </w:tcPr>
          <w:p w14:paraId="60CDAD63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4D818B20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8" w:type="dxa"/>
          </w:tcPr>
          <w:p w14:paraId="7DC3347F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44C1DF3A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408" w:type="dxa"/>
          </w:tcPr>
          <w:p w14:paraId="5C9D8DE8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1221" w:type="dxa"/>
          </w:tcPr>
          <w:p w14:paraId="2359F552" w14:textId="77777777" w:rsidR="00342798" w:rsidRDefault="00342798" w:rsidP="00342798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D24FDD1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Погонный метр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F2A0927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proofErr w:type="spellStart"/>
            <w:r w:rsidRPr="00B420A5">
              <w:rPr>
                <w:sz w:val="20"/>
                <w:szCs w:val="20"/>
              </w:rPr>
              <w:t>п.м</w:t>
            </w:r>
            <w:proofErr w:type="spellEnd"/>
            <w:r w:rsidRPr="00B420A5">
              <w:rPr>
                <w:sz w:val="20"/>
                <w:szCs w:val="20"/>
              </w:rPr>
              <w:t>.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AADE8EC" w14:textId="77777777" w:rsidR="00342798" w:rsidRPr="00B420A5" w:rsidRDefault="00342798" w:rsidP="00342798">
            <w:pPr>
              <w:jc w:val="center"/>
              <w:rPr>
                <w:sz w:val="20"/>
                <w:szCs w:val="20"/>
              </w:rPr>
            </w:pPr>
            <w:r w:rsidRPr="00B420A5">
              <w:rPr>
                <w:sz w:val="20"/>
                <w:szCs w:val="20"/>
              </w:rPr>
              <w:t>018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CD71B6" w14:textId="77777777" w:rsidR="00342798" w:rsidRPr="00040A54" w:rsidRDefault="00342798" w:rsidP="00342798">
            <w:pPr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Уборка наносного грунта из-под ограждения вручную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903400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9567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727B898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9567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E17BD5" w14:textId="77777777" w:rsidR="00342798" w:rsidRPr="00040A54" w:rsidRDefault="00342798" w:rsidP="00342798">
            <w:pPr>
              <w:jc w:val="center"/>
              <w:rPr>
                <w:sz w:val="20"/>
                <w:szCs w:val="20"/>
              </w:rPr>
            </w:pPr>
            <w:r w:rsidRPr="00040A54">
              <w:rPr>
                <w:sz w:val="20"/>
                <w:szCs w:val="20"/>
              </w:rPr>
              <w:t>9567</w:t>
            </w:r>
          </w:p>
        </w:tc>
      </w:tr>
    </w:tbl>
    <w:p w14:paraId="3B9AFA9B" w14:textId="77777777" w:rsidR="00342798" w:rsidRPr="00344C70" w:rsidRDefault="00342798" w:rsidP="0034279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44C70">
        <w:rPr>
          <w:rFonts w:ascii="Times New Roman" w:hAnsi="Times New Roman" w:cs="Times New Roman"/>
          <w:sz w:val="22"/>
          <w:szCs w:val="22"/>
        </w:rPr>
        <w:t>Допустимые (возможные) отклонения от установленных показателей качества</w:t>
      </w:r>
    </w:p>
    <w:p w14:paraId="438CE865" w14:textId="77777777" w:rsidR="00342798" w:rsidRDefault="00342798" w:rsidP="00342798">
      <w:pPr>
        <w:pStyle w:val="ConsPlusNonformat"/>
        <w:jc w:val="both"/>
      </w:pPr>
      <w:r w:rsidRPr="00344C70">
        <w:rPr>
          <w:rFonts w:ascii="Times New Roman" w:hAnsi="Times New Roman" w:cs="Times New Roman"/>
          <w:sz w:val="22"/>
          <w:szCs w:val="22"/>
        </w:rPr>
        <w:t>работы, в пределах которых муниципальное задание считается выполненным</w:t>
      </w:r>
      <w:r>
        <w:rPr>
          <w:rFonts w:ascii="Times New Roman" w:hAnsi="Times New Roman" w:cs="Times New Roman"/>
          <w:sz w:val="22"/>
          <w:szCs w:val="22"/>
        </w:rPr>
        <w:t xml:space="preserve"> (процентов): 5</w:t>
      </w:r>
    </w:p>
    <w:p w14:paraId="7B71B098" w14:textId="77777777" w:rsidR="00416224" w:rsidRDefault="00416224" w:rsidP="00416224">
      <w:pPr>
        <w:spacing w:after="1400"/>
        <w:jc w:val="center"/>
        <w:rPr>
          <w:sz w:val="28"/>
          <w:szCs w:val="28"/>
        </w:rPr>
      </w:pPr>
    </w:p>
    <w:p w14:paraId="7B71B099" w14:textId="77777777" w:rsidR="00416224" w:rsidRDefault="00416224" w:rsidP="00416224">
      <w:pPr>
        <w:spacing w:after="1400"/>
        <w:jc w:val="center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7B71B0A3" w14:textId="77777777" w:rsidR="00416224" w:rsidRPr="00347415" w:rsidRDefault="00416224" w:rsidP="00342798">
      <w:pPr>
        <w:spacing w:after="120"/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48E48" w14:textId="77777777" w:rsidR="00461362" w:rsidRDefault="00461362">
      <w:r>
        <w:separator/>
      </w:r>
    </w:p>
  </w:endnote>
  <w:endnote w:type="continuationSeparator" w:id="0">
    <w:p w14:paraId="0653A999" w14:textId="77777777" w:rsidR="00461362" w:rsidRDefault="00461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342798" w:rsidRPr="004065E9" w:rsidRDefault="00342798">
    <w:pPr>
      <w:pStyle w:val="a7"/>
      <w:rPr>
        <w:b/>
        <w:sz w:val="20"/>
      </w:rPr>
    </w:pPr>
    <w:r>
      <w:rPr>
        <w:b/>
        <w:sz w:val="20"/>
      </w:rPr>
      <w:t>132-п/26 (п)</w:t>
    </w:r>
    <w:r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Pr="004065E9">
          <w:rPr>
            <w:b/>
            <w:sz w:val="20"/>
          </w:rPr>
          <w:t>версия</w:t>
        </w:r>
      </w:sdtContent>
    </w:sdt>
    <w:r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6E5CA" w14:textId="77777777" w:rsidR="00461362" w:rsidRDefault="00461362">
      <w:r>
        <w:separator/>
      </w:r>
    </w:p>
  </w:footnote>
  <w:footnote w:type="continuationSeparator" w:id="0">
    <w:p w14:paraId="25E1B1DE" w14:textId="77777777" w:rsidR="00461362" w:rsidRDefault="00461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1A56CBE6" w:rsidR="00342798" w:rsidRPr="003E33E2" w:rsidRDefault="00342798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13223">
      <w:rPr>
        <w:rStyle w:val="a6"/>
        <w:noProof/>
        <w:sz w:val="26"/>
        <w:szCs w:val="26"/>
      </w:rPr>
      <w:t>16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342798" w:rsidRDefault="0034279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4E58"/>
    <w:multiLevelType w:val="hybridMultilevel"/>
    <w:tmpl w:val="312EFCA8"/>
    <w:lvl w:ilvl="0" w:tplc="48D0CA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E4177E"/>
    <w:multiLevelType w:val="hybridMultilevel"/>
    <w:tmpl w:val="AD7E5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8255B"/>
    <w:multiLevelType w:val="hybridMultilevel"/>
    <w:tmpl w:val="65F8797E"/>
    <w:lvl w:ilvl="0" w:tplc="C178C6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215F9C"/>
    <w:multiLevelType w:val="hybridMultilevel"/>
    <w:tmpl w:val="CE96E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51139"/>
    <w:multiLevelType w:val="hybridMultilevel"/>
    <w:tmpl w:val="9794A51A"/>
    <w:lvl w:ilvl="0" w:tplc="6F14C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027AB9"/>
    <w:multiLevelType w:val="hybridMultilevel"/>
    <w:tmpl w:val="B2CCBE0A"/>
    <w:lvl w:ilvl="0" w:tplc="6F14C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3D695F"/>
    <w:multiLevelType w:val="hybridMultilevel"/>
    <w:tmpl w:val="87067818"/>
    <w:lvl w:ilvl="0" w:tplc="48D0CA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1A37EA9"/>
    <w:multiLevelType w:val="hybridMultilevel"/>
    <w:tmpl w:val="C5F4D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697F8C"/>
    <w:multiLevelType w:val="hybridMultilevel"/>
    <w:tmpl w:val="7772D7CA"/>
    <w:lvl w:ilvl="0" w:tplc="48D0CA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6921C4C"/>
    <w:multiLevelType w:val="hybridMultilevel"/>
    <w:tmpl w:val="28A82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B2B04"/>
    <w:multiLevelType w:val="hybridMultilevel"/>
    <w:tmpl w:val="B224B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75F"/>
    <w:multiLevelType w:val="hybridMultilevel"/>
    <w:tmpl w:val="FF38A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BE228F"/>
    <w:multiLevelType w:val="hybridMultilevel"/>
    <w:tmpl w:val="150A7AF6"/>
    <w:lvl w:ilvl="0" w:tplc="BBD2EC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7387283"/>
    <w:multiLevelType w:val="hybridMultilevel"/>
    <w:tmpl w:val="FF38A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1345558">
    <w:abstractNumId w:val="3"/>
  </w:num>
  <w:num w:numId="2" w16cid:durableId="2047218097">
    <w:abstractNumId w:val="1"/>
  </w:num>
  <w:num w:numId="3" w16cid:durableId="1782455895">
    <w:abstractNumId w:val="11"/>
  </w:num>
  <w:num w:numId="4" w16cid:durableId="450320948">
    <w:abstractNumId w:val="10"/>
  </w:num>
  <w:num w:numId="5" w16cid:durableId="753205988">
    <w:abstractNumId w:val="7"/>
  </w:num>
  <w:num w:numId="6" w16cid:durableId="1953390395">
    <w:abstractNumId w:val="9"/>
  </w:num>
  <w:num w:numId="7" w16cid:durableId="935796498">
    <w:abstractNumId w:val="5"/>
  </w:num>
  <w:num w:numId="8" w16cid:durableId="1488327550">
    <w:abstractNumId w:val="4"/>
  </w:num>
  <w:num w:numId="9" w16cid:durableId="487401936">
    <w:abstractNumId w:val="8"/>
  </w:num>
  <w:num w:numId="10" w16cid:durableId="948006319">
    <w:abstractNumId w:val="6"/>
  </w:num>
  <w:num w:numId="11" w16cid:durableId="1227648733">
    <w:abstractNumId w:val="2"/>
  </w:num>
  <w:num w:numId="12" w16cid:durableId="1619291683">
    <w:abstractNumId w:val="13"/>
  </w:num>
  <w:num w:numId="13" w16cid:durableId="33889338">
    <w:abstractNumId w:val="12"/>
  </w:num>
  <w:num w:numId="14" w16cid:durableId="801768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13223"/>
    <w:rsid w:val="003262C4"/>
    <w:rsid w:val="0033332F"/>
    <w:rsid w:val="00342798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61362"/>
    <w:rsid w:val="00487309"/>
    <w:rsid w:val="00494C94"/>
    <w:rsid w:val="006064AF"/>
    <w:rsid w:val="00651800"/>
    <w:rsid w:val="006D374C"/>
    <w:rsid w:val="00725C1B"/>
    <w:rsid w:val="007405B9"/>
    <w:rsid w:val="00775F5A"/>
    <w:rsid w:val="007853E2"/>
    <w:rsid w:val="007E72E3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87349"/>
    <w:rsid w:val="00AC6445"/>
    <w:rsid w:val="00AF3037"/>
    <w:rsid w:val="00B02BDA"/>
    <w:rsid w:val="00B20901"/>
    <w:rsid w:val="00B234E8"/>
    <w:rsid w:val="00B24C4B"/>
    <w:rsid w:val="00B6686B"/>
    <w:rsid w:val="00B971B4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DB5A6D"/>
    <w:rsid w:val="00E73A79"/>
    <w:rsid w:val="00EB73FA"/>
    <w:rsid w:val="00F23526"/>
    <w:rsid w:val="00F50A86"/>
    <w:rsid w:val="00F5749D"/>
    <w:rsid w:val="00F735B4"/>
    <w:rsid w:val="00F929F5"/>
    <w:rsid w:val="00FD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 Spacing"/>
    <w:uiPriority w:val="1"/>
    <w:qFormat/>
    <w:rsid w:val="00342798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customStyle="1" w:styleId="ConsPlusNormal">
    <w:name w:val="ConsPlusNormal"/>
    <w:rsid w:val="0034279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customStyle="1" w:styleId="ConsPlusNonformat">
    <w:name w:val="ConsPlusNonformat"/>
    <w:rsid w:val="00342798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34279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ogin.consultant.ru/link/?req=doc&amp;base=LAW&amp;n=428956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28956" TargetMode="External"/><Relationship Id="rId17" Type="http://schemas.openxmlformats.org/officeDocument/2006/relationships/hyperlink" Target="https://login.consultant.ru/link/?req=doc&amp;base=LAW&amp;n=42895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42895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login.consultant.ru/link/?req=doc&amp;base=LAW&amp;n=428956" TargetMode="Externa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login.consultant.ru/link/?req=doc&amp;base=LAW&amp;n=428956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  <w:docPart>
      <w:docPartPr>
        <w:name w:val="B70C0DD02C5142C5B6B317CBDA7E45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78A1F2-279C-41A3-A43E-BAE410D22BC1}"/>
      </w:docPartPr>
      <w:docPartBody>
        <w:p w:rsidR="00F35AEC" w:rsidRDefault="003A3C52" w:rsidP="003A3C52">
          <w:pPr>
            <w:pStyle w:val="B70C0DD02C5142C5B6B317CBDA7E45492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E68D0D97E1864091946350671FCA2D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AE3C1A-6300-45E5-ADDC-42949F8C5654}"/>
      </w:docPartPr>
      <w:docPartBody>
        <w:p w:rsidR="00F35AEC" w:rsidRDefault="003A3C52" w:rsidP="003A3C52">
          <w:pPr>
            <w:pStyle w:val="E68D0D97E1864091946350671FCA2DF32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971918"/>
    <w:rsid w:val="00B02BDA"/>
    <w:rsid w:val="00B24C4B"/>
    <w:rsid w:val="00BE3C7B"/>
    <w:rsid w:val="00DE6959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  <w:style w:type="paragraph" w:customStyle="1" w:styleId="B70C0DD02C5142C5B6B317CBDA7E45492">
    <w:name w:val="B70C0DD02C5142C5B6B317CBDA7E45492"/>
    <w:rsid w:val="003A3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68D0D97E1864091946350671FCA2DF32">
    <w:name w:val="E68D0D97E1864091946350671FCA2DF32"/>
    <w:rsid w:val="003A3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3285</Words>
  <Characters>18725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19</cp:revision>
  <cp:lastPrinted>2026-03-31T23:16:00Z</cp:lastPrinted>
  <dcterms:created xsi:type="dcterms:W3CDTF">2016-04-18T22:58:00Z</dcterms:created>
  <dcterms:modified xsi:type="dcterms:W3CDTF">2026-03-31T23:17:00Z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